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ACFE" w14:textId="08D49094" w:rsidR="004F70C2" w:rsidRPr="004F70C2" w:rsidRDefault="004F70C2" w:rsidP="004F70C2">
      <w:pPr>
        <w:spacing w:after="0"/>
        <w:ind w:firstLine="709"/>
        <w:jc w:val="center"/>
        <w:rPr>
          <w:rFonts w:ascii="Trebuchet MS" w:hAnsi="Trebuchet MS" w:cs="Courier New"/>
          <w:b/>
          <w:sz w:val="36"/>
          <w:szCs w:val="32"/>
        </w:rPr>
      </w:pPr>
      <w:r w:rsidRPr="004F70C2">
        <w:rPr>
          <w:rFonts w:ascii="Trebuchet MS" w:hAnsi="Trebuchet MS" w:cs="Courier New"/>
          <w:b/>
          <w:sz w:val="36"/>
          <w:szCs w:val="32"/>
        </w:rPr>
        <w:t xml:space="preserve">SECONDA CATEGORIA       </w:t>
      </w:r>
      <w:proofErr w:type="gramStart"/>
      <w:r w:rsidRPr="004F70C2">
        <w:rPr>
          <w:rFonts w:ascii="Trebuchet MS" w:hAnsi="Trebuchet MS" w:cs="Courier New"/>
          <w:b/>
          <w:sz w:val="36"/>
          <w:szCs w:val="32"/>
        </w:rPr>
        <w:t xml:space="preserve">GIRONE:   </w:t>
      </w:r>
      <w:proofErr w:type="gramEnd"/>
      <w:r w:rsidRPr="004F70C2">
        <w:rPr>
          <w:rFonts w:ascii="Trebuchet MS" w:hAnsi="Trebuchet MS" w:cs="Courier New"/>
          <w:b/>
          <w:sz w:val="36"/>
          <w:szCs w:val="32"/>
        </w:rPr>
        <w:t>H</w:t>
      </w:r>
    </w:p>
    <w:p w14:paraId="7FE8023F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2AB2D3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ANDATA: 25/09/22 |                       | RITORNO: 22/01/23 |   | ANDATA: 30/10/22 |                       | RITORNO: 26/02/23 |   |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>/12/22 |                       | RITORNO:  2/04/23 |</w:t>
      </w:r>
    </w:p>
    <w:p w14:paraId="7BF15F7A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I O R N A T A  | ORE....: 15:00    |   | ORE...: 14:30    |  6  G I O R N A T A   | ORE....: 15:00    |   | ORE...: 14:30    |  11  G I O R N A T A  | ORE....: 16:00    |</w:t>
      </w:r>
    </w:p>
    <w:p w14:paraId="75E8D1BE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FC351B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ACQUASANTACALCIO 1971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ASCOLI            |   |  ACQUASANTACALCIO 1971        -  G.M.D. GROTTAMMARE 89       |   | AGRARIA CLUB                 -  G.M.D. GROTTAMMARE 89        |</w:t>
      </w:r>
    </w:p>
    <w:p w14:paraId="0321F442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ACQUAVIVA CALCIO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SPINETOLI            |   |  AUDAX PAGLIARE               -  CASTORANESE                 |   | AUDAX PAGLIARE               -  ACQUASANTACALCIO 1971        |</w:t>
      </w:r>
    </w:p>
    <w:p w14:paraId="48A42C5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AGRARIA CLUB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CASTORANESE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                 |   |  J.R.V.S. ASCOLI              -  VIGOR FOLIGNANO             |   | CASTORANESE                  -  VIGOR FOLIGNANO              |</w:t>
      </w:r>
    </w:p>
    <w:p w14:paraId="5D44FCF0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G.M.D. GROTTAMMARE 89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MALTIGNANO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           |   |  MALTIGNANO CALCIO            -  PICENO UNITED MMX A R.L.    |   | MALTIGNANO CALCIO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MONTEPRANDONE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3AA8680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J.R.V.S. ASCOLI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PIAZZA IMMACOLATA     |   |  MONTEPRANDONE                -  POLISPORTIVA FORCESE        |   | MOZZANO CITY                 -  J.R.V.S. ASCOLI              |</w:t>
      </w:r>
    </w:p>
    <w:p w14:paraId="69AC3434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PICENO UNITED MMX A R.L.     -  MOZZANO CITY             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|  OLIMPIA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SPINETOLI            -  AGRARIA CLUB                |   | OLIMPIA SPINETOLI            -  UNIONE PIAZZA IMMACOLATA     |</w:t>
      </w:r>
    </w:p>
    <w:p w14:paraId="0E5B904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POLISPORTIVA FORCESE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PAGLIARE               |   |  PRO CALCIO ASCOLI            -  MOZZANO CITY                |   | PICENO UNITED MMX A R.L.     -  ACQUAVIVA CALCIO             |</w:t>
      </w:r>
    </w:p>
    <w:p w14:paraId="69BB928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VIGOR FOLIGNANO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MONTEPRANDONE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               |   |  UNIONE PIAZZA IMMACOLATA     -  ACQUAVIVA CALCIO            |   | POLISPORTIVA FORCESE         -  PRO CALCIO ASCOLI            |</w:t>
      </w:r>
    </w:p>
    <w:p w14:paraId="5BF1BDA7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405A3B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>/10/22 |                       | RITORNO: 29/01/23 |   | ANDATA:  6/11/22 |                       | RITORNO:  5/03/23 |   | ANDATA: 11/12/22 |                       | RITORNO: 16/04/23 |</w:t>
      </w:r>
    </w:p>
    <w:p w14:paraId="476724A2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I O R N A T A  | ORE....: 15:00    |   | ORE...: 14:30    |  7  G I O R N A T A   | ORE....: 15:00    |   | ORE...: 14:30    |  12  G I O R N A T A  | ORE....: 16:30    |</w:t>
      </w:r>
    </w:p>
    <w:p w14:paraId="5AF543A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E32221C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AUDAX PAGLIARE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ACQUAVIVA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            |   |  ACQUAVIVA CALCIO             -  VIGOR FOLIGNANO             |   | ACQUASANTACALCIO 1971        -  MOZZANO CITY                 |</w:t>
      </w:r>
    </w:p>
    <w:p w14:paraId="345352F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CASTORANESE 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PICENO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UNITED MMX A R.L. 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|  AGRARIA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CLUB                 -  UNIONE PIAZZA IMMACOLATA    |   | ACQUAVIVA CALCIO             -  POLISPORTIVA FORCESE         |</w:t>
      </w:r>
    </w:p>
    <w:p w14:paraId="7BA3339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MALTIGNANO CALCIO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FOLIGNANO              |   |  AUDAX PAGLIARE               -  OLIMPIA SPINETOLI           |   | G.M.D. GROTTAMMARE 89        -  PICENO UNITED MMX A R.L.     |</w:t>
      </w:r>
    </w:p>
    <w:p w14:paraId="3EFFCC00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MONTEPRANDONE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J.R.V.S.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ASCOLI              |   |  CASTORANESE                  -  MONTEPRANDONE               |   | J.R.V.S. ASCOLI              -  CASTORANESE                  |</w:t>
      </w:r>
    </w:p>
    <w:p w14:paraId="7641FE3A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MOZZANO CITY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FORCESE         |   |  G.M.D. GROTTAMMARE 89        -  PRO CALCIO ASCOLI           |   | MONTEPRANDONE                -  OLIMPIA SPINETOLI            |</w:t>
      </w:r>
    </w:p>
    <w:p w14:paraId="5CC2FC4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OLIMPIA SPINETOLI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G.M.D.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GROTTAMMARE 89        |   |  MOZZANO CITY                 -  MALTIGNANO CALCIO           |   | PRO CALCIO ASCOLI            -  MALTIGNANO CALCIO            |</w:t>
      </w:r>
    </w:p>
    <w:p w14:paraId="3F55A196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PRO CALCIO ASCOLI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AGRARIA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CLUB                 |   |  PICENO UNITED MMX A R.L.     -  ACQUASANTACALCIO 1971       |   | UNIONE PIAZZA IMMACOLATA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PAGLIARE               |</w:t>
      </w:r>
    </w:p>
    <w:p w14:paraId="5324D740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UNIONE PIAZZA IMMACOLATA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ACQUASANTACALCIO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1971        |   |  POLISPORTIVA FORCESE         -  J.R.V.S. ASCOLI             |   | VIGOR FOLIGNANO              -  AGRARIA CLUB                 |</w:t>
      </w:r>
    </w:p>
    <w:p w14:paraId="47629155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B6E56FA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>/10/22 |                       | RITORNO:  5/02/23 |   | ANDATA: 13/11/22 |                       | RITORNO: 12/03/23 |   | ANDATA: 18/12/22 |                       | RITORNO: 23/04/23 |</w:t>
      </w:r>
    </w:p>
    <w:p w14:paraId="430B7A47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I O R N A T A  | ORE....: 15:00    |   | ORE...: 14:30    |  8  G I O R N A T A   | ORE....: 15:00    |   | ORE...: 14:30    |  13  G I O R N A T A  | ORE....: 16:30    |</w:t>
      </w:r>
    </w:p>
    <w:p w14:paraId="2A5EDE3F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1480D24F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ACQUAVIVA CALCIO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MONTEPRANDONE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               |   |  ACQUASANTACALCIO 1971        -  POLISPORTIVA FORCESE        |   | AGRARIA CLUB                 -  ACQUAVIVA CALCIO             |</w:t>
      </w:r>
    </w:p>
    <w:p w14:paraId="2D10D5C0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AGRARIA CLUB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PAGLIARE               |   |  J.R.V.S. ASCOLI              -  ACQUAVIVA CALCIO            |   | AUDAX PAGLIARE               -  J.R.V.S. ASCOLI              |</w:t>
      </w:r>
    </w:p>
    <w:p w14:paraId="79E4F14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CASTORANESE 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MOZZANO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CITY                 |   |  MALTIGNANO CALCIO            -  CASTORANESE                 |   | CASTORANESE                  -  G.M.D. GROTTAMMARE 89        |</w:t>
      </w:r>
    </w:p>
    <w:p w14:paraId="5F0A0CE9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G.M.D. GROTTAMMARE 89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PIAZZA IMMACOLATA     |   |  MONTEPRANDONE                -  AGRARIA CLUB                |   | MALTIGNANO CALCIO            -  UNIONE PIAZZA IMMACOLATA     |</w:t>
      </w:r>
    </w:p>
    <w:p w14:paraId="1F9E1CE4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J.R.V.S. ASCOLI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ASCOLI            |   |  OLIMPIA SPINETOLI            -  MOZZANO CITY                |   | MONTEPRANDONE                -  PRO CALCIO ASCOLI            |</w:t>
      </w:r>
    </w:p>
    <w:p w14:paraId="0FC70CEE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PICENO UNITED MMX A R.L.     -  OLIMPIA SPINETOLI        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|  PRO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ASCOLI            -  AUDAX PAGLIARE              |   | MOZZANO CITY                 -  VIGOR FOLIGNANO              |</w:t>
      </w:r>
    </w:p>
    <w:p w14:paraId="6247BF7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POLISPORTIVA FORCESE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MALTIGNANO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           |   |  UNIONE PIAZZA IMMACOLATA     -  PICENO UNITED MMX A R.L.    |   | OLIMPIA SPINETOLI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ACQUASANTACALCIO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1971        |</w:t>
      </w:r>
    </w:p>
    <w:p w14:paraId="7589B449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VIGOR FOLIGNANO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ACQUASANTACALCIO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1971        |   |  VIGOR FOLIGNANO              -  G.M.D. GROTTAMMARE 89       |   | PICENO UNITED MMX A R.L.     -  POLISPORTIVA FORCESE         |</w:t>
      </w:r>
    </w:p>
    <w:p w14:paraId="3ED65639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FB68C5E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ANDATA: 16/10/22 |                       | RITORNO: 12/02/23 |   | ANDATA: 20/11/22 |                       | RITORNO: 19/03/23 |   |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>/01/23 |                       | RITORNO: 30/04/23 |</w:t>
      </w:r>
    </w:p>
    <w:p w14:paraId="5933CCCF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I O R N A T A  | ORE....: 15:00    |   | ORE...: 14:30    |  9  G I O R N A T A   | ORE....: 15:00    |   | ORE...: 14:30    |  14  G I O R N A T A  | ORE....: 16:30    |</w:t>
      </w:r>
    </w:p>
    <w:p w14:paraId="33451929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CE30C50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ACQUASANTACALCIO 1971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J.R.V.S.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ASCOLI              |   |  ACQUAVIVA CALCIO             -  PRO CALCIO ASCOLI           |   | ACQUASANTACALCIO 1971        -  MONTEPRANDONE                |</w:t>
      </w:r>
    </w:p>
    <w:p w14:paraId="2D5C51C6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AUDAX PAGLIARE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PICENO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UNITED MMX A R.L. 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|  AGRARIA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CLUB                 -  J.R.V.S. ASCOLI             |   | ACQUAVIVA CALCIO             -  MOZZANO CITY                 |</w:t>
      </w:r>
    </w:p>
    <w:p w14:paraId="49B9E462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MALTIGNANO CALCIO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ACQUAVIVA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            |   |  AUDAX PAGLIARE               -  MONTEPRANDONE               |   | G.M.D. GROTTAMMARE 89        -  AUDAX PAGLIARE               |</w:t>
      </w:r>
    </w:p>
    <w:p w14:paraId="7B7B5A1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MONTEPRANDONE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G.M.D.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GROTTAMMARE 89        |   |  CASTORANESE                  -  ACQUASANTACALCIO 1971       |   | J.R.V.S. ASCOLI              -  MALTIGNANO CALCIO            |</w:t>
      </w:r>
    </w:p>
    <w:p w14:paraId="463B2F8B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MOZZANO CITY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AGRARIA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CLUB                 |   |  MOZZANO CITY                 -  UNIONE PIAZZA IMMACOLATA    |   | PICENO UNITED MMX A R.L.     -  AGRARIA CLUB                 |</w:t>
      </w:r>
    </w:p>
    <w:p w14:paraId="679BBA97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OLIMPIA SPINETOLI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POLISPORTIVA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FORCESE         |   |  OLIMPIA SPINETOLI            -  MALTIGNANO CALCIO           |   | POLISPORTIVA FORCESE         -  CASTORANESE                  |</w:t>
      </w:r>
    </w:p>
    <w:p w14:paraId="5C521D8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PRO CALCIO ASCOLI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CASTORANESE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                 |   |  PICENO UNITED MMX A R.L.     -  VIGOR FOLIGNANO             |   | UNIONE PIAZZA IMMACOLATA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ASCOLI            |</w:t>
      </w:r>
    </w:p>
    <w:p w14:paraId="55449D3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UNIONE PIAZZA IMMACOLATA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VIGOR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FOLIGNANO              |   |  POLISPORTIVA FORCESE         -  G.M.D. GROTTAMMARE 89       |   | VIGOR FOLIGNANO              -  OLIMPIA SPINETOLI            |</w:t>
      </w:r>
    </w:p>
    <w:p w14:paraId="44510008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27B08B2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ANDATA: 23/10/22 |                       | RITORNO: 19/02/23 |   | ANDATA: 27/11/22 |                       | RITORNO: 26/03/23 |   | ANDATA: 15/01/23 |                       |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>/05/23 |</w:t>
      </w:r>
    </w:p>
    <w:p w14:paraId="7509940A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I O R N A T A  | ORE....: 15:00    |   | ORE...: 14:30    | 10  G I O R N A T A   | ORE....: 16:00    |   | ORE...: 14:30    |  15  G I O R N A T A  | ORE....: 16:30    |</w:t>
      </w:r>
    </w:p>
    <w:p w14:paraId="0B813BBF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7DDC874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ACQUAVIVA CALCIO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ACQUASANTACALCIO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1971        |   |  ACQUASANTACALCIO 1971        -  AGRARIA CLUB                |   | AGRARIA CLUB                 -  POLISPORTIVA FORCESE         |</w:t>
      </w:r>
    </w:p>
    <w:p w14:paraId="12600194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AGRARIA CLUB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MALTIGNANO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           |   |  G.M.D. GROTTAMMARE 89        -  ACQUAVIVA CALCIO            |   | AUDAX PAGLIARE               -  VIGOR FOLIGNANO              |</w:t>
      </w:r>
    </w:p>
    <w:p w14:paraId="082952E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CASTORANESE 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OLIMPIA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SPINETOLI            |   |  J.R.V.S. ASCOLI              -  PICENO UNITED MMX A R.L.    |   | CASTORANESE 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ACQUAVIVA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            |</w:t>
      </w:r>
    </w:p>
    <w:p w14:paraId="345EFE8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G.M.D. GROTTAMMARE 89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J.R.V.S.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ASCOLI              |   |  MALTIGNANO CALCIO            -  AUDAX PAGLIARE              |   | MALTIGNANO CALCIO            -  ACQUASANTACALCIO 1971        |</w:t>
      </w:r>
    </w:p>
    <w:p w14:paraId="3B565B6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MOZZANO CITY   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PAGLIARE               |   |  MONTEPRANDONE                -  MOZZANO CITY                |   | MONTEPRANDONE                -  UNIONE PIAZZA IMMACOLATA     |</w:t>
      </w:r>
    </w:p>
    <w:p w14:paraId="7AFC5AC5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PICENO UNITED MMX A R.L.     -  MONTEPRANDONE                |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|  PRO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ASCOLI            -  OLIMPIA SPINETOLI           |   | MOZZANO CITY                 -  G.M.D. GROTTAMMARE 89        |</w:t>
      </w:r>
    </w:p>
    <w:p w14:paraId="3E334329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POLISPORTIVA FORCESE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PIAZZA IMMACOLATA     |   |  UNIONE PIAZZA IMMACOLATA     -  CASTORANESE                 |   | OLIMPIA SPINETOLI            -  J.R.V.S. ASCOLI              |</w:t>
      </w:r>
    </w:p>
    <w:p w14:paraId="4FA43EA8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 xml:space="preserve">| VIGOR FOLIGNANO              </w:t>
      </w:r>
      <w:proofErr w:type="gramStart"/>
      <w:r w:rsidRPr="004F70C2">
        <w:rPr>
          <w:rFonts w:ascii="Courier New" w:hAnsi="Courier New" w:cs="Courier New"/>
          <w:sz w:val="12"/>
          <w:szCs w:val="12"/>
        </w:rPr>
        <w:t>-  PRO</w:t>
      </w:r>
      <w:proofErr w:type="gramEnd"/>
      <w:r w:rsidRPr="004F70C2">
        <w:rPr>
          <w:rFonts w:ascii="Courier New" w:hAnsi="Courier New" w:cs="Courier New"/>
          <w:sz w:val="12"/>
          <w:szCs w:val="12"/>
        </w:rPr>
        <w:t xml:space="preserve"> CALCIO ASCOLI            |   |  VIGOR FOLIGNANO              -  POLISPORTIVA FORCESE        |   | PRO CALCIO ASCOLI            -  PICENO UNITED MMX A R.L.     |</w:t>
      </w:r>
    </w:p>
    <w:p w14:paraId="28E21F38" w14:textId="6B0486CC" w:rsidR="00F11445" w:rsidRDefault="004F70C2" w:rsidP="004F70C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F70C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AB9ED96" w14:textId="3565D863" w:rsidR="004F70C2" w:rsidRPr="004F70C2" w:rsidRDefault="004F70C2" w:rsidP="004F70C2">
      <w:pPr>
        <w:pStyle w:val="Testonormale"/>
        <w:jc w:val="center"/>
        <w:rPr>
          <w:rFonts w:ascii="Trebuchet MS" w:hAnsi="Trebuchet MS"/>
          <w:b/>
          <w:i/>
          <w:sz w:val="36"/>
          <w:szCs w:val="36"/>
        </w:rPr>
      </w:pPr>
      <w:r w:rsidRPr="004F70C2">
        <w:rPr>
          <w:rFonts w:ascii="Trebuchet MS" w:hAnsi="Trebuchet MS"/>
          <w:b/>
          <w:i/>
          <w:sz w:val="36"/>
          <w:szCs w:val="36"/>
        </w:rPr>
        <w:lastRenderedPageBreak/>
        <w:t xml:space="preserve">ELENCO CAMPI DA GIOCO   SECONDA CATEGORIA        </w:t>
      </w:r>
      <w:proofErr w:type="gramStart"/>
      <w:r w:rsidRPr="004F70C2">
        <w:rPr>
          <w:rFonts w:ascii="Trebuchet MS" w:hAnsi="Trebuchet MS"/>
          <w:b/>
          <w:i/>
          <w:sz w:val="36"/>
          <w:szCs w:val="36"/>
        </w:rPr>
        <w:t xml:space="preserve">GIRONE:   </w:t>
      </w:r>
      <w:proofErr w:type="gramEnd"/>
      <w:r w:rsidRPr="004F70C2">
        <w:rPr>
          <w:rFonts w:ascii="Trebuchet MS" w:hAnsi="Trebuchet MS"/>
          <w:b/>
          <w:i/>
          <w:sz w:val="36"/>
          <w:szCs w:val="36"/>
        </w:rPr>
        <w:t>A</w:t>
      </w:r>
    </w:p>
    <w:p w14:paraId="3FD50EA4" w14:textId="77777777" w:rsidR="00F11445" w:rsidRPr="00F11445" w:rsidRDefault="00F11445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A679A6C" w14:textId="77777777" w:rsidR="004F70C2" w:rsidRDefault="004F70C2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8B5B035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D35A72A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5E5ABBCA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59E323C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79E14D2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ACQUASANTACALCIO 1971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122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COM."CARNICELLI" FZ.CAGNANO     ACQUASANTA TERME              | 15:00 | LOC. CAGNANO                   |                |</w:t>
      </w:r>
    </w:p>
    <w:p w14:paraId="5358ED23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58E4530" w14:textId="6E0A0AA6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ACQUAVIVA CALCIO 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124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COMUNALE                        ACQUAVIVA PICENA        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VIA COPPI                      |                </w:t>
      </w:r>
    </w:p>
    <w:p w14:paraId="0E01046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811AAB8" w14:textId="7F8C3842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AGRARIA CLUB     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223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CAMPO "S.D'ANGELO" AGRARIA      SAN BENEDETTO DEL TRONTO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VIA VAL CUVIA SNC PORTO ASCOLI | 0735           |</w:t>
      </w:r>
    </w:p>
    <w:p w14:paraId="38CF3880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0B7504F" w14:textId="481A4026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G.M.D. GROTTAMMARE 89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170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COMUNALE "PIRANI"               GROTTAMMARE             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VIA SAN MARTINO                | 0735           |</w:t>
      </w:r>
    </w:p>
    <w:p w14:paraId="139096F5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CFBE795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J.R.V.S. ASCOLI                      | 6057 | CAMPO COMUNALE MONTEROCCO       ASCOLI PICENO                 | 14:30 | VIA FAIANO                     | 0736 257662    |</w:t>
      </w:r>
    </w:p>
    <w:p w14:paraId="56F01568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37229E8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PICENO UNITED MMX A R.L.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134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VELODROMO MONTICELLI            ASCOLI PICENO                 | 17:00 | FRAZ. MONTICELLI               | 0736           |</w:t>
      </w:r>
    </w:p>
    <w:p w14:paraId="5DBE99D2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42006BF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POLISPORTIVA FORCESE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168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COMUNALE - VIA FONTE VECCHIA    FORCE                         | 15:00 | VIA FONTE VECCHIA              |      36697225  |</w:t>
      </w:r>
    </w:p>
    <w:p w14:paraId="0BAFB817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F35F0A4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VIGOR FOLIGNANO  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166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COMUNALE PIANE DI MORRO         FOLIGNANO                     | 15:30 | LOC. S. ANTONIO                |                |</w:t>
      </w:r>
    </w:p>
    <w:p w14:paraId="035DBCD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E214D81" w14:textId="6F186DD8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AUDAX PAGLIARE   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177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SCHIAVI                         MONSAMPOLO DEL TRONTO   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C.DA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SAMBUCETO                 | 393  39306645  |</w:t>
      </w:r>
    </w:p>
    <w:p w14:paraId="1EA734D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FA1FF6F" w14:textId="4A5C48C1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CASTORANESE      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143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COMUNALE - CONTRADA ROCCHETTA   CASTORANO               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CONTRADA ROCCHETTA             |                |</w:t>
      </w:r>
    </w:p>
    <w:p w14:paraId="54D10011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70FC7599" w14:textId="67CE2018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MALTIGNANO CALCIO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174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COMUNALE "E.LEODORI"            MALTIGNANO              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VIA PIANO SELVA                |                |</w:t>
      </w:r>
    </w:p>
    <w:p w14:paraId="20385E3A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D83A36C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MONTEPRANDONE                        | 6058 | COMUNALE - VIA BARATTELLE       MONTEPRANDONE                 | 14:30 | VIA BARATTELLE                 |                |</w:t>
      </w:r>
    </w:p>
    <w:p w14:paraId="2E214399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D2B047F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MOZZANO CITY                         | 6057 | CAMPO COMUNALE MONTEROCCO       ASCOLI PICENO                 | 14:30 | VIA FAIANO                     | 0736 257662    |</w:t>
      </w:r>
    </w:p>
    <w:p w14:paraId="065853A8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58E0D81" w14:textId="7507E9DC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OLIMPIA SPINETOLI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232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BELVEDERE                       SPINETOLI               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VIA BELVEDERE                  |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329  7283914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  |</w:t>
      </w:r>
    </w:p>
    <w:p w14:paraId="35A8CD8E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7E28333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PRO CALCIO ASCOLI       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134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VELODROMO MONTICELLI            ASCOLI PICENO                 | 17:00 | FRAZ. MONTICELLI               | 0736           |</w:t>
      </w:r>
    </w:p>
    <w:p w14:paraId="37D0015D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1D10B5A" w14:textId="5EFAC481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 xml:space="preserve">| UNIONE PIAZZA IMMACOLATA             </w:t>
      </w:r>
      <w:proofErr w:type="gramStart"/>
      <w:r w:rsidRPr="004F70C2">
        <w:rPr>
          <w:rFonts w:ascii="Courier New" w:hAnsi="Courier New" w:cs="Courier New"/>
          <w:sz w:val="14"/>
          <w:szCs w:val="14"/>
        </w:rPr>
        <w:t>|  132</w:t>
      </w:r>
      <w:proofErr w:type="gramEnd"/>
      <w:r w:rsidRPr="004F70C2">
        <w:rPr>
          <w:rFonts w:ascii="Courier New" w:hAnsi="Courier New" w:cs="Courier New"/>
          <w:sz w:val="14"/>
          <w:szCs w:val="14"/>
        </w:rPr>
        <w:t xml:space="preserve"> | SAN MARCELLO                    ASCOLI PICENO                 | </w:t>
      </w:r>
      <w:r>
        <w:rPr>
          <w:rFonts w:ascii="Courier New" w:hAnsi="Courier New" w:cs="Courier New"/>
          <w:sz w:val="14"/>
          <w:szCs w:val="14"/>
        </w:rPr>
        <w:t>UFF.</w:t>
      </w:r>
      <w:r w:rsidRPr="004F70C2">
        <w:rPr>
          <w:rFonts w:ascii="Courier New" w:hAnsi="Courier New" w:cs="Courier New"/>
          <w:sz w:val="14"/>
          <w:szCs w:val="14"/>
        </w:rPr>
        <w:t xml:space="preserve">  | VIA PIEMONTE                   | 0736 336169    |</w:t>
      </w:r>
    </w:p>
    <w:p w14:paraId="0BAD48E0" w14:textId="77777777" w:rsidR="004F70C2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0A6D695" w14:textId="11D1704D" w:rsidR="00941D10" w:rsidRPr="004F70C2" w:rsidRDefault="004F70C2" w:rsidP="004F70C2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4F70C2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011B6EBA" w14:textId="14738275" w:rsidR="00E63100" w:rsidRPr="004F70C2" w:rsidRDefault="00E63100" w:rsidP="00F11445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E606E6A" w14:textId="4478A86B" w:rsidR="00E63100" w:rsidRDefault="00E63100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3E1F323" w14:textId="6E397B33" w:rsidR="00E63100" w:rsidRDefault="00E63100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6A75AFF" w14:textId="77777777" w:rsidR="006552B9" w:rsidRDefault="006552B9" w:rsidP="00E63100">
      <w:pPr>
        <w:pStyle w:val="Nessunaspaziatura"/>
        <w:rPr>
          <w:rFonts w:ascii="Arial" w:hAnsi="Arial" w:cs="Arial"/>
          <w:sz w:val="20"/>
          <w:szCs w:val="20"/>
        </w:rPr>
      </w:pPr>
    </w:p>
    <w:p w14:paraId="6A6FC47F" w14:textId="13C671FC" w:rsidR="00F64C46" w:rsidRPr="00F64C46" w:rsidRDefault="00F64C46" w:rsidP="00F64C46">
      <w:pPr>
        <w:pStyle w:val="Testonormale"/>
        <w:rPr>
          <w:rFonts w:ascii="Trebuchet MS" w:hAnsi="Trebuchet MS"/>
          <w:b/>
          <w:iCs/>
          <w:sz w:val="24"/>
          <w:szCs w:val="24"/>
        </w:rPr>
      </w:pPr>
      <w:r w:rsidRPr="00F64C46">
        <w:rPr>
          <w:rFonts w:ascii="Trebuchet MS" w:hAnsi="Trebuchet MS"/>
          <w:b/>
          <w:iCs/>
          <w:sz w:val="24"/>
          <w:szCs w:val="24"/>
        </w:rPr>
        <w:t>Tutte le squadre giocano di SABATO (orario indicato nella tabella soprastante)</w:t>
      </w:r>
    </w:p>
    <w:p w14:paraId="2E384C8A" w14:textId="77777777" w:rsidR="00E63100" w:rsidRPr="00F11445" w:rsidRDefault="00E63100" w:rsidP="00F11445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E63100" w:rsidRPr="00F11445" w:rsidSect="004F70C2">
      <w:headerReference w:type="default" r:id="rId6"/>
      <w:pgSz w:w="16838" w:h="11906" w:orient="landscape"/>
      <w:pgMar w:top="1134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08FA" w14:textId="77777777" w:rsidR="00AF22D6" w:rsidRDefault="00AF22D6" w:rsidP="004F70C2">
      <w:pPr>
        <w:spacing w:after="0" w:line="240" w:lineRule="auto"/>
      </w:pPr>
      <w:r>
        <w:separator/>
      </w:r>
    </w:p>
  </w:endnote>
  <w:endnote w:type="continuationSeparator" w:id="0">
    <w:p w14:paraId="63F2B615" w14:textId="77777777" w:rsidR="00AF22D6" w:rsidRDefault="00AF22D6" w:rsidP="004F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ADCF" w14:textId="77777777" w:rsidR="00AF22D6" w:rsidRDefault="00AF22D6" w:rsidP="004F70C2">
      <w:pPr>
        <w:spacing w:after="0" w:line="240" w:lineRule="auto"/>
      </w:pPr>
      <w:r>
        <w:separator/>
      </w:r>
    </w:p>
  </w:footnote>
  <w:footnote w:type="continuationSeparator" w:id="0">
    <w:p w14:paraId="01D97908" w14:textId="77777777" w:rsidR="00AF22D6" w:rsidRDefault="00AF22D6" w:rsidP="004F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4F70C2" w:rsidRPr="005258C0" w14:paraId="3131BCB1" w14:textId="77777777" w:rsidTr="00621C79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644BDC66" w14:textId="77777777" w:rsidR="004F70C2" w:rsidRPr="005258C0" w:rsidRDefault="004F70C2" w:rsidP="004F70C2">
          <w:pPr>
            <w:spacing w:after="0"/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45420A"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5C20A372" wp14:editId="6B2B41C0">
                <wp:extent cx="899738" cy="900000"/>
                <wp:effectExtent l="19050" t="0" r="0" b="0"/>
                <wp:docPr id="5" name="Immagine 16" descr="logo_crmarch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crmarch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38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FBC51B4" w14:textId="77777777" w:rsidR="004F70C2" w:rsidRPr="004F70C2" w:rsidRDefault="004F70C2" w:rsidP="004F70C2">
          <w:pPr>
            <w:spacing w:after="0" w:line="240" w:lineRule="auto"/>
            <w:jc w:val="center"/>
            <w:rPr>
              <w:rFonts w:ascii="Trebuchet MS" w:eastAsia="Times New Roman" w:hAnsi="Trebuchet MS" w:cs="Courier New"/>
              <w:spacing w:val="4"/>
              <w:sz w:val="28"/>
              <w:szCs w:val="28"/>
              <w:lang w:eastAsia="it-IT"/>
            </w:rPr>
          </w:pPr>
          <w:r w:rsidRPr="004F70C2">
            <w:rPr>
              <w:rFonts w:ascii="Trebuchet MS" w:eastAsia="Times New Roman" w:hAnsi="Trebuchet MS" w:cs="Courier New"/>
              <w:spacing w:val="4"/>
              <w:sz w:val="28"/>
              <w:szCs w:val="28"/>
              <w:lang w:eastAsia="it-IT"/>
            </w:rPr>
            <w:t>Federazione Italiana Giuoco Calcio</w:t>
          </w:r>
        </w:p>
        <w:p w14:paraId="069754EA" w14:textId="77777777" w:rsidR="004F70C2" w:rsidRPr="004F70C2" w:rsidRDefault="004F70C2" w:rsidP="004F70C2">
          <w:pPr>
            <w:spacing w:after="0" w:line="240" w:lineRule="auto"/>
            <w:jc w:val="center"/>
            <w:rPr>
              <w:rFonts w:ascii="Trebuchet MS" w:eastAsia="Times New Roman" w:hAnsi="Trebuchet MS" w:cs="Courier New"/>
              <w:spacing w:val="12"/>
              <w:sz w:val="28"/>
              <w:szCs w:val="28"/>
              <w:lang w:eastAsia="it-IT"/>
            </w:rPr>
          </w:pPr>
          <w:r w:rsidRPr="004F70C2">
            <w:rPr>
              <w:rFonts w:ascii="Trebuchet MS" w:eastAsia="Times New Roman" w:hAnsi="Trebuchet MS" w:cs="Courier New"/>
              <w:spacing w:val="12"/>
              <w:sz w:val="28"/>
              <w:szCs w:val="28"/>
              <w:lang w:eastAsia="it-IT"/>
            </w:rPr>
            <w:t>LEGA NAZIONALE DILETTANTI    -   COMITATO REGIONALE MARCHE</w:t>
          </w:r>
        </w:p>
        <w:p w14:paraId="7F6DC529" w14:textId="76A14569" w:rsidR="004F70C2" w:rsidRPr="005258C0" w:rsidRDefault="004F70C2" w:rsidP="004F70C2">
          <w:pPr>
            <w:spacing w:after="0" w:line="240" w:lineRule="auto"/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4F70C2">
            <w:rPr>
              <w:rFonts w:ascii="Trebuchet MS" w:eastAsia="Times New Roman" w:hAnsi="Trebuchet MS" w:cs="Arial"/>
              <w:b/>
              <w:bCs/>
              <w:color w:val="333399"/>
              <w:sz w:val="40"/>
              <w:szCs w:val="28"/>
              <w:lang w:eastAsia="it-IT"/>
            </w:rPr>
            <w:t>DELEGAZIONE PROVINCIALE DI ASCOLI PICENO</w:t>
          </w:r>
        </w:p>
      </w:tc>
    </w:tr>
  </w:tbl>
  <w:p w14:paraId="1EDFAFB7" w14:textId="1626E042" w:rsidR="004F70C2" w:rsidRDefault="004F70C2" w:rsidP="004F70C2">
    <w:pPr>
      <w:pStyle w:val="Intestazione"/>
      <w:tabs>
        <w:tab w:val="clear" w:pos="4819"/>
        <w:tab w:val="clear" w:pos="9638"/>
        <w:tab w:val="left" w:pos="4839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45"/>
    <w:rsid w:val="001A17ED"/>
    <w:rsid w:val="004F70C2"/>
    <w:rsid w:val="006552B9"/>
    <w:rsid w:val="00941D10"/>
    <w:rsid w:val="00AF22D6"/>
    <w:rsid w:val="00E63100"/>
    <w:rsid w:val="00F11445"/>
    <w:rsid w:val="00F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89E20"/>
  <w15:chartTrackingRefBased/>
  <w15:docId w15:val="{ED5E635F-8F82-496F-948E-94664DD8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11445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F7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0C2"/>
  </w:style>
  <w:style w:type="paragraph" w:styleId="Pidipagina">
    <w:name w:val="footer"/>
    <w:basedOn w:val="Normale"/>
    <w:link w:val="PidipaginaCarattere"/>
    <w:uiPriority w:val="99"/>
    <w:unhideWhenUsed/>
    <w:rsid w:val="004F7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0C2"/>
  </w:style>
  <w:style w:type="paragraph" w:styleId="Testonormale">
    <w:name w:val="Plain Text"/>
    <w:basedOn w:val="Normale"/>
    <w:link w:val="TestonormaleCarattere"/>
    <w:uiPriority w:val="99"/>
    <w:rsid w:val="004F70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F70C2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2770</Words>
  <Characters>15791</Characters>
  <Application>Microsoft Office Word</Application>
  <DocSecurity>0</DocSecurity>
  <Lines>131</Lines>
  <Paragraphs>37</Paragraphs>
  <ScaleCrop>false</ScaleCrop>
  <Company>HP Inc.</Company>
  <LinksUpToDate>false</LinksUpToDate>
  <CharactersWithSpaces>18524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Riccardo Giantomassi</cp:lastModifiedBy>
  <cp:revision>3</cp:revision>
  <cp:lastPrinted>2022-08-22T10:39:00Z</cp:lastPrinted>
  <dcterms:created xsi:type="dcterms:W3CDTF">2022-09-07T09:26:00Z</dcterms:created>
  <dcterms:modified xsi:type="dcterms:W3CDTF">2022-09-12T09:02:00Z</dcterms:modified>
</cp:coreProperties>
</file>