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bookmarkStart w:id="2" w:name="_Toc164181615"/>
      <w:bookmarkStart w:id="3" w:name="_Toc164264990"/>
      <w:bookmarkStart w:id="4" w:name="_Toc164265018"/>
      <w:bookmarkStart w:id="5" w:name="_Toc164430867"/>
      <w:bookmarkStart w:id="6" w:name="_Toc164867168"/>
      <w:bookmarkStart w:id="7" w:name="_Toc165645539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</w:p>
    <w:p w14:paraId="562A4CC5" w14:textId="77777777" w:rsidR="00E02CEC" w:rsidRDefault="00E02CEC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549935C4" w14:textId="6200DCFA" w:rsidR="00E02CEC" w:rsidRPr="00E02CEC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E02CEC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E02CEC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E02CEC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5645540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_Toc165645540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1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14B08B0E" w14:textId="651A914E" w:rsidR="00E02CEC" w:rsidRPr="00E02CEC" w:rsidRDefault="00223B7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645541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_Toc165645541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2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53D34C4F" w14:textId="2EE7A406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42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_Toc165645542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2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6C2363B0" w14:textId="28DEA162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43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_Toc165645543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2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24B453D8" w14:textId="3998BB7C" w:rsidR="00E02CEC" w:rsidRPr="00E02CEC" w:rsidRDefault="00223B7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645544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_Toc165645544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2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35015784" w14:textId="62FC19CF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45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3.1.- AUTORIZZAZIONE TORNEI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_Toc165645545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2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0F8738D3" w14:textId="50759EF6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46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3.2.- “FUTSAL DAY 5/5”  2024 – ANCONA 5 MAGGIO 2024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_Toc165645546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2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19BB045" w14:textId="6562B97C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47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3.3.- IBAN COMITATO REGIONALE MARCHE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_Toc165645547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3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CC63B0E" w14:textId="37F97B8F" w:rsidR="00E02CEC" w:rsidRPr="00E02CEC" w:rsidRDefault="00223B7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645548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_Toc165645548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3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3BD468D2" w14:textId="15B63AB8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49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4.1.- TESSERAMENTI S.G.S. - CARTELLINI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_Toc165645549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3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EC606DF" w14:textId="3125FB9D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0" w:history="1">
        <w:r w:rsidR="00E02CEC" w:rsidRPr="00E02CEC">
          <w:rPr>
            <w:rStyle w:val="Collegamentoipertestuale"/>
            <w:rFonts w:eastAsia="Malgun Gothic"/>
            <w:b w:val="0"/>
            <w:spacing w:val="2"/>
            <w:lang w:eastAsia="ar-SA"/>
          </w:rPr>
          <w:t>4.2.– ORARIO APERTURA AL PUBBLICO DELLA DELEGAZIONE PROVINCIALE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_Toc165645550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3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6E0276E5" w14:textId="3465A227" w:rsidR="00E02CEC" w:rsidRPr="00E02CEC" w:rsidRDefault="00223B7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645551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ATTIVITÀ AGONISTICA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_Toc165645551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4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6F981FE2" w14:textId="7D153A4A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2" w:history="1">
        <w:r w:rsidR="00E02CEC" w:rsidRPr="00E02CEC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_Toc165645552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4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3A0C0222" w14:textId="4BDB3268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3" w:history="1">
        <w:r w:rsidR="00E02CEC" w:rsidRPr="00E02CEC">
          <w:rPr>
            <w:rStyle w:val="Collegamentoipertestuale"/>
            <w:b w:val="0"/>
          </w:rPr>
          <w:t>CONTEMPORANEITÀ ULTIME DUE GIORNATE DI CAMPIONATO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_Toc165645553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4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79BAB4E1" w14:textId="2922A85F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4" w:history="1">
        <w:r w:rsidR="00E02CEC" w:rsidRPr="00E02CEC">
          <w:rPr>
            <w:rStyle w:val="Collegamentoipertestuale"/>
            <w:b w:val="0"/>
          </w:rPr>
          <w:t>RIDUZIONE TEMPO DI ATTESA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_Toc165645554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4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0ABA1679" w14:textId="6B552A56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5" w:history="1">
        <w:r w:rsidR="00E02CEC" w:rsidRPr="00E02CEC">
          <w:rPr>
            <w:rStyle w:val="Collegamentoipertestuale"/>
            <w:b w:val="0"/>
          </w:rPr>
          <w:t>PROGRAMMA PLAY OFF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_Toc165645555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4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1FFCE7D1" w14:textId="12F5A956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6" w:history="1">
        <w:r w:rsidR="00E02CEC" w:rsidRPr="00E02CEC">
          <w:rPr>
            <w:rStyle w:val="Collegamentoipertestuale"/>
            <w:b w:val="0"/>
          </w:rPr>
          <w:t>PROGRAMMA PLAY OUT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_Toc165645556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4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4455F7D2" w14:textId="26ED257C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7" w:history="1">
        <w:r w:rsidR="00E02CEC" w:rsidRPr="00E02CEC">
          <w:rPr>
            <w:rStyle w:val="Collegamentoipertestuale"/>
            <w:b w:val="0"/>
          </w:rPr>
          <w:t>MODALITÀ DI SVOLGIMENTO DELLE GARE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_Toc165645557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4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3111044A" w14:textId="0E5E03C2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8" w:history="1">
        <w:r w:rsidR="00E02CEC" w:rsidRPr="00E02CEC">
          <w:rPr>
            <w:rStyle w:val="Collegamentoipertestuale"/>
            <w:b w:val="0"/>
          </w:rPr>
          <w:t>NORME PER DISCIPLINA SPORTIVA E RECLAMI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_Toc165645558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5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74DE4BEB" w14:textId="18EE5633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59" w:history="1">
        <w:r w:rsidR="00E02CEC" w:rsidRPr="00E02CEC">
          <w:rPr>
            <w:rStyle w:val="Collegamentoipertestuale"/>
            <w:b w:val="0"/>
          </w:rPr>
          <w:t>AMMONIZIONI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_Toc165645559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5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0F1369B0" w14:textId="3C82839B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0" w:history="1">
        <w:r w:rsidR="00E02CEC" w:rsidRPr="00E02CEC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_Toc165645560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5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76CA4D64" w14:textId="3C1664D2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1" w:history="1">
        <w:r w:rsidR="00E02CEC" w:rsidRPr="00E02CEC">
          <w:rPr>
            <w:rStyle w:val="Collegamentoipertestuale"/>
            <w:b w:val="0"/>
          </w:rPr>
          <w:t>CONTEMPORANEITÀ GARE NELLE ULTIME DUE GIORNATE DI CAMPIONATO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_Toc165645561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5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4A07E7F8" w14:textId="11B4230D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2" w:history="1">
        <w:r w:rsidR="00E02CEC" w:rsidRPr="00E02CEC">
          <w:rPr>
            <w:rStyle w:val="Collegamentoipertestuale"/>
            <w:b w:val="0"/>
          </w:rPr>
          <w:t>MECCANISMI DI PROMOZIONE E RETROCESSIONE STAGIONE SPORTIVA 2023-2024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_Toc165645562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6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2C5AEBA3" w14:textId="4A6A0B25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3" w:history="1">
        <w:r w:rsidR="00E02CEC" w:rsidRPr="00E02CEC">
          <w:rPr>
            <w:rStyle w:val="Collegamentoipertestuale"/>
            <w:b w:val="0"/>
          </w:rPr>
          <w:t>PROGRAMMA PLAY OFF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_Toc165645563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7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370E9E30" w14:textId="1A9EF480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4" w:history="1">
        <w:r w:rsidR="00E02CEC" w:rsidRPr="00E02CEC">
          <w:rPr>
            <w:rStyle w:val="Collegamentoipertestuale"/>
            <w:b w:val="0"/>
          </w:rPr>
          <w:t>NORME PER DISCIPLINA SPORTIVA E RECLAMI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_Toc165645564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7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46D76656" w14:textId="2338B788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5" w:history="1">
        <w:r w:rsidR="00E02CEC" w:rsidRPr="00E02CEC">
          <w:rPr>
            <w:rStyle w:val="Collegamentoipertestuale"/>
            <w:b w:val="0"/>
          </w:rPr>
          <w:t>AMMONIZIONI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_Toc165645565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7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07DD559" w14:textId="0EE693D5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6" w:history="1">
        <w:r w:rsidR="00E02CEC" w:rsidRPr="00E02CEC">
          <w:rPr>
            <w:rStyle w:val="Collegamentoipertestuale"/>
            <w:b w:val="0"/>
          </w:rPr>
          <w:t>ESECUZIONE SANZIONI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_Toc165645566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7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066E8496" w14:textId="135E2E20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7" w:history="1">
        <w:r w:rsidR="00E02CEC" w:rsidRPr="00E02CEC">
          <w:rPr>
            <w:rStyle w:val="Collegamentoipertestuale"/>
            <w:b w:val="0"/>
          </w:rPr>
          <w:t>ESECUZIONE DELLE SANZIONI PER LE GARE DI PLAY OFF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_Toc165645567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8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8E12C62" w14:textId="2CB4F017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8" w:history="1">
        <w:r w:rsidR="00E02CEC" w:rsidRPr="00E02CEC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_Toc165645568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8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17086CA" w14:textId="52ABE23B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69" w:history="1">
        <w:r w:rsidR="00E02CEC" w:rsidRPr="00E02CEC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_Toc165645569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10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64EFCF65" w14:textId="430D8444" w:rsidR="00E02CEC" w:rsidRPr="00E02CEC" w:rsidRDefault="00223B74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645570" w:history="1">
        <w:r w:rsidR="00E02CEC" w:rsidRPr="00E02CEC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SECONDE SQUADRE FERMO</w:t>
        </w:r>
        <w:r w:rsidR="00E02CEC" w:rsidRPr="00E02CEC">
          <w:rPr>
            <w:b w:val="0"/>
            <w:webHidden/>
          </w:rPr>
          <w:tab/>
        </w:r>
        <w:r w:rsidR="00E02CEC" w:rsidRPr="00E02CEC">
          <w:rPr>
            <w:b w:val="0"/>
            <w:webHidden/>
          </w:rPr>
          <w:fldChar w:fldCharType="begin"/>
        </w:r>
        <w:r w:rsidR="00E02CEC" w:rsidRPr="00E02CEC">
          <w:rPr>
            <w:b w:val="0"/>
            <w:webHidden/>
          </w:rPr>
          <w:instrText xml:space="preserve"> PAGEREF _Toc165645570 \h </w:instrText>
        </w:r>
        <w:r w:rsidR="00E02CEC" w:rsidRPr="00E02CEC">
          <w:rPr>
            <w:b w:val="0"/>
            <w:webHidden/>
          </w:rPr>
        </w:r>
        <w:r w:rsidR="00E02CEC" w:rsidRPr="00E02CEC">
          <w:rPr>
            <w:b w:val="0"/>
            <w:webHidden/>
          </w:rPr>
          <w:fldChar w:fldCharType="separate"/>
        </w:r>
        <w:r w:rsidR="008A5FCC">
          <w:rPr>
            <w:b w:val="0"/>
            <w:webHidden/>
          </w:rPr>
          <w:t>11</w:t>
        </w:r>
        <w:r w:rsidR="00E02CEC" w:rsidRPr="00E02CEC">
          <w:rPr>
            <w:b w:val="0"/>
            <w:webHidden/>
          </w:rPr>
          <w:fldChar w:fldCharType="end"/>
        </w:r>
      </w:hyperlink>
    </w:p>
    <w:p w14:paraId="5EF431A0" w14:textId="021D758B" w:rsidR="00E02CEC" w:rsidRPr="00E02CEC" w:rsidRDefault="00223B7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645571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ATTIVITÀ DI BASE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_Toc165645571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12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5920C275" w14:textId="19A7DEC0" w:rsidR="00E02CEC" w:rsidRPr="00E02CEC" w:rsidRDefault="00223B74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645572" w:history="1">
        <w:r w:rsidR="00E02CEC" w:rsidRPr="00E02CEC">
          <w:rPr>
            <w:rStyle w:val="Collegamentoipertestuale"/>
            <w:rFonts w:eastAsia="Arial"/>
            <w:b w:val="0"/>
            <w:bCs w:val="0"/>
          </w:rPr>
          <w:t>ALLEGATI</w:t>
        </w:r>
        <w:r w:rsidR="00E02CEC" w:rsidRPr="00E02CEC">
          <w:rPr>
            <w:b w:val="0"/>
            <w:bCs w:val="0"/>
            <w:webHidden/>
          </w:rPr>
          <w:tab/>
        </w:r>
        <w:r w:rsidR="00E02CEC" w:rsidRPr="00E02CEC">
          <w:rPr>
            <w:b w:val="0"/>
            <w:bCs w:val="0"/>
            <w:webHidden/>
          </w:rPr>
          <w:fldChar w:fldCharType="begin"/>
        </w:r>
        <w:r w:rsidR="00E02CEC" w:rsidRPr="00E02CEC">
          <w:rPr>
            <w:b w:val="0"/>
            <w:bCs w:val="0"/>
            <w:webHidden/>
          </w:rPr>
          <w:instrText xml:space="preserve"> PAGEREF _Toc165645572 \h </w:instrText>
        </w:r>
        <w:r w:rsidR="00E02CEC" w:rsidRPr="00E02CEC">
          <w:rPr>
            <w:b w:val="0"/>
            <w:bCs w:val="0"/>
            <w:webHidden/>
          </w:rPr>
        </w:r>
        <w:r w:rsidR="00E02CEC" w:rsidRPr="00E02CEC">
          <w:rPr>
            <w:b w:val="0"/>
            <w:bCs w:val="0"/>
            <w:webHidden/>
          </w:rPr>
          <w:fldChar w:fldCharType="separate"/>
        </w:r>
        <w:r w:rsidR="008A5FCC">
          <w:rPr>
            <w:b w:val="0"/>
            <w:bCs w:val="0"/>
            <w:webHidden/>
          </w:rPr>
          <w:t>13</w:t>
        </w:r>
        <w:r w:rsidR="00E02CEC" w:rsidRPr="00E02CEC">
          <w:rPr>
            <w:b w:val="0"/>
            <w:bCs w:val="0"/>
            <w:webHidden/>
          </w:rPr>
          <w:fldChar w:fldCharType="end"/>
        </w:r>
      </w:hyperlink>
    </w:p>
    <w:p w14:paraId="6AE1A17E" w14:textId="58D0DB98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E02CEC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43B5EEC" w14:textId="77777777" w:rsidR="00647A8D" w:rsidRPr="00647A8D" w:rsidRDefault="00647A8D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8" w:name="_Toc162522881"/>
      <w:bookmarkStart w:id="9" w:name="_Toc16564554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8"/>
      <w:bookmarkEnd w:id="9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4EBD5A" w14:textId="77777777" w:rsidR="00216403" w:rsidRPr="00AA0033" w:rsidRDefault="0021640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lastRenderedPageBreak/>
        <w:t xml:space="preserve">  </w:t>
      </w:r>
      <w:bookmarkStart w:id="10" w:name="_Toc162522882"/>
      <w:bookmarkStart w:id="11" w:name="_Toc16564554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0"/>
      <w:bookmarkEnd w:id="11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2" w:name="_Toc160181894"/>
      <w:bookmarkStart w:id="13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4" w:name="_Toc165645542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2"/>
      <w:bookmarkEnd w:id="13"/>
      <w:bookmarkEnd w:id="14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80D9B7" w14:textId="77777777" w:rsidR="000103B7" w:rsidRDefault="000103B7" w:rsidP="000103B7">
      <w:pPr>
        <w:pStyle w:val="LndNormale10"/>
        <w:rPr>
          <w:rFonts w:ascii="Calibri" w:hAnsi="Calibri"/>
          <w:caps/>
          <w:spacing w:val="-2"/>
          <w:sz w:val="16"/>
          <w:lang w:eastAsia="ar-SA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59598184"/>
      <w:bookmarkStart w:id="16" w:name="_Toc160181895"/>
      <w:bookmarkStart w:id="17" w:name="_Toc162522884"/>
      <w:bookmarkStart w:id="18" w:name="_Toc16564554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5"/>
      <w:bookmarkEnd w:id="16"/>
      <w:bookmarkEnd w:id="17"/>
      <w:bookmarkEnd w:id="18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533438F5" w14:textId="77777777" w:rsidR="00131D48" w:rsidRDefault="00131D48" w:rsidP="00131D48">
      <w:pPr>
        <w:pStyle w:val="A117gare"/>
      </w:pPr>
    </w:p>
    <w:p w14:paraId="77158D05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19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0" w:name="_Toc162522885"/>
      <w:bookmarkStart w:id="21" w:name="_Toc16564554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19"/>
      <w:bookmarkEnd w:id="20"/>
      <w:bookmarkEnd w:id="21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2" w:name="_Toc133941135"/>
      <w:bookmarkStart w:id="23" w:name="_Toc134634096"/>
      <w:bookmarkStart w:id="24" w:name="_Toc137829551"/>
      <w:bookmarkStart w:id="25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223B74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2DACA78C" w14:textId="77777777" w:rsidR="009D1008" w:rsidRDefault="009D1008" w:rsidP="009415B1">
      <w:pPr>
        <w:pStyle w:val="LndNormale10"/>
        <w:ind w:left="2832" w:hanging="2832"/>
      </w:pPr>
    </w:p>
    <w:p w14:paraId="47CCF1FC" w14:textId="77777777" w:rsidR="009D1008" w:rsidRDefault="009D1008" w:rsidP="009415B1">
      <w:pPr>
        <w:pStyle w:val="LndNormale10"/>
        <w:ind w:left="2832" w:hanging="2832"/>
      </w:pPr>
    </w:p>
    <w:p w14:paraId="0AB62BAE" w14:textId="37E32607" w:rsidR="00B24F11" w:rsidRPr="00AA0033" w:rsidRDefault="00B24F11" w:rsidP="00B24F1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6" w:name="_Toc165645545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26"/>
    </w:p>
    <w:p w14:paraId="3AF43C13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46B16E1B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1FD9ED68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06758255" w14:textId="77777777" w:rsidR="005D4DEB" w:rsidRPr="005D4DEB" w:rsidRDefault="005D4DEB" w:rsidP="005D4DEB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5D4DEB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6515984C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D4DEB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5° TORNEO “VALENTINO GIULIANI – FABIO VENANZONI – ALBERTO PASTORI”</w:t>
      </w:r>
    </w:p>
    <w:p w14:paraId="088075E7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D4DEB">
        <w:rPr>
          <w:rFonts w:ascii="Arial" w:hAnsi="Arial"/>
          <w:noProof/>
          <w:color w:val="17365D" w:themeColor="text2" w:themeShade="BF"/>
          <w:sz w:val="22"/>
          <w:lang w:eastAsia="en-US"/>
        </w:rPr>
        <w:t>27.05 – 30.06.2024</w:t>
      </w:r>
    </w:p>
    <w:p w14:paraId="4337CDAC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D4DEB">
        <w:rPr>
          <w:rFonts w:ascii="Arial" w:hAnsi="Arial"/>
          <w:noProof/>
          <w:color w:val="17365D" w:themeColor="text2" w:themeShade="BF"/>
          <w:sz w:val="22"/>
          <w:lang w:eastAsia="en-US"/>
        </w:rPr>
        <w:t>Under 17 – Under 15</w:t>
      </w:r>
    </w:p>
    <w:p w14:paraId="4EDA2683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D4DEB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D4DEB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22044011" w14:textId="77777777" w:rsidR="005D4DEB" w:rsidRPr="005D4DEB" w:rsidRDefault="005D4DEB" w:rsidP="005D4DEB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5D4DEB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D4DEB">
        <w:rPr>
          <w:rFonts w:ascii="Arial" w:hAnsi="Arial"/>
          <w:noProof/>
          <w:color w:val="17365D" w:themeColor="text2" w:themeShade="BF"/>
          <w:sz w:val="22"/>
          <w:lang w:eastAsia="en-US"/>
        </w:rPr>
        <w:t>A.S.D. CUPRAMONTANA G.IPPOLITI</w:t>
      </w:r>
    </w:p>
    <w:p w14:paraId="015E91DA" w14:textId="77777777" w:rsidR="00C84F3A" w:rsidRDefault="00C84F3A" w:rsidP="009415B1">
      <w:pPr>
        <w:pStyle w:val="LndNormale10"/>
        <w:ind w:left="2832" w:hanging="2832"/>
      </w:pPr>
    </w:p>
    <w:p w14:paraId="4A28B31A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E6C272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451B5E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D6D0A1" w14:textId="1AF574D1" w:rsidR="00B71EFE" w:rsidRPr="00AA0033" w:rsidRDefault="00B71EFE" w:rsidP="00B71EF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5645546"/>
      <w:r w:rsidR="00B24F1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140A7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“FUTSAL DAY 5/5”  2024 – ANCONA 5 MAGGIO 2024</w:t>
      </w:r>
      <w:bookmarkEnd w:id="27"/>
    </w:p>
    <w:p w14:paraId="4237B685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488CE0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CA27C4" w14:textId="77777777" w:rsidR="00140A72" w:rsidRPr="00140A72" w:rsidRDefault="00140A72" w:rsidP="00436CDB">
      <w:pPr>
        <w:pStyle w:val="A119"/>
        <w:rPr>
          <w:rFonts w:eastAsia="Calibri"/>
        </w:rPr>
      </w:pPr>
      <w:r w:rsidRPr="00140A72">
        <w:rPr>
          <w:rFonts w:eastAsia="Calibri"/>
        </w:rPr>
        <w:t xml:space="preserve">Il Settore Giovanile e Scolastico Nazionale in collaborazione con la Divisione Calcio a 5 organizza in tutte le regioni la giornata del </w:t>
      </w:r>
      <w:r w:rsidRPr="00140A72">
        <w:rPr>
          <w:rFonts w:eastAsia="Calibri"/>
          <w:b/>
        </w:rPr>
        <w:t>FUTSAL DAY</w:t>
      </w:r>
      <w:r w:rsidRPr="00140A72">
        <w:rPr>
          <w:rFonts w:eastAsia="Calibri"/>
        </w:rPr>
        <w:t xml:space="preserve">, una giornata dedicata al </w:t>
      </w:r>
      <w:proofErr w:type="spellStart"/>
      <w:r w:rsidRPr="00140A72">
        <w:rPr>
          <w:rFonts w:eastAsia="Calibri"/>
        </w:rPr>
        <w:t>Futsal</w:t>
      </w:r>
      <w:proofErr w:type="spellEnd"/>
      <w:r w:rsidRPr="00140A72">
        <w:rPr>
          <w:rFonts w:eastAsia="Calibri"/>
        </w:rPr>
        <w:t xml:space="preserve"> Giovanile.  </w:t>
      </w:r>
    </w:p>
    <w:p w14:paraId="42644D0A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</w:rPr>
        <w:t xml:space="preserve">Il Coordinamento Federale Regionale Marche FIGC/SGS in collaborazione con la Delegazione Regionale Calcio a 5 organizza l’evento riservato alle categorie Under 11 e Under 13 femminile presso  lo Stadio “DORICO” viale Della Vittoria di Ancona </w:t>
      </w:r>
      <w:r w:rsidRPr="00140A72">
        <w:rPr>
          <w:rFonts w:eastAsia="Calibri"/>
          <w:shd w:val="clear" w:color="auto" w:fill="FFFFFF"/>
        </w:rPr>
        <w:t>dalle ore 10.00 alle ore 12.30 di domenica 5 maggio 2024.</w:t>
      </w:r>
    </w:p>
    <w:p w14:paraId="1CEC5360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All’evento parteciperanno le seguenti società :</w:t>
      </w:r>
    </w:p>
    <w:p w14:paraId="31473C14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ANCONA RESPECT</w:t>
      </w:r>
    </w:p>
    <w:p w14:paraId="14D89992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CALDAROLA GNC</w:t>
      </w:r>
    </w:p>
    <w:p w14:paraId="54882265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ATLETICO CHIARAVALLE</w:t>
      </w:r>
    </w:p>
    <w:p w14:paraId="059C6AEA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CARISSIMI 2016</w:t>
      </w:r>
    </w:p>
    <w:p w14:paraId="5CBE4DE6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POLISPORTIVA BOCA</w:t>
      </w:r>
    </w:p>
    <w:p w14:paraId="0BBF67EB" w14:textId="77777777" w:rsidR="00140A72" w:rsidRPr="00140A72" w:rsidRDefault="00140A72" w:rsidP="00436CDB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VALDICHIENTI PONTE</w:t>
      </w:r>
    </w:p>
    <w:p w14:paraId="49026369" w14:textId="77777777" w:rsidR="00140A72" w:rsidRPr="00140A72" w:rsidRDefault="00140A72" w:rsidP="00436CDB">
      <w:pPr>
        <w:pStyle w:val="A119"/>
        <w:rPr>
          <w:rFonts w:eastAsia="Calibri"/>
        </w:rPr>
      </w:pPr>
      <w:r w:rsidRPr="00140A72">
        <w:rPr>
          <w:rFonts w:eastAsia="Calibri"/>
          <w:shd w:val="clear" w:color="auto" w:fill="FFFFFF"/>
        </w:rPr>
        <w:t>Si allega al presente C.U. la locandina dell’evento.</w:t>
      </w:r>
    </w:p>
    <w:p w14:paraId="330C08CD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BA7BE2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B3386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6BEC27" w14:textId="77777777" w:rsidR="003F2BBC" w:rsidRPr="00AA0033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72A94DCA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lastRenderedPageBreak/>
        <w:t xml:space="preserve">  </w:t>
      </w:r>
      <w:bookmarkStart w:id="28" w:name="_Toc160181897"/>
      <w:bookmarkStart w:id="29" w:name="_Toc162522889"/>
      <w:bookmarkStart w:id="30" w:name="_Toc165645547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B24F1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28"/>
      <w:bookmarkEnd w:id="29"/>
      <w:bookmarkEnd w:id="3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4ED685" w14:textId="77777777" w:rsidR="007A0D62" w:rsidRDefault="007A0D6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9FD788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C2E679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9312AB" w14:textId="77777777" w:rsidR="008C07F6" w:rsidRPr="00AA0033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1" w:name="_Toc162522890"/>
      <w:bookmarkStart w:id="32" w:name="_Toc165645548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1"/>
      <w:bookmarkEnd w:id="32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2"/>
    <w:bookmarkEnd w:id="23"/>
    <w:bookmarkEnd w:id="24"/>
    <w:bookmarkEnd w:id="25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223B74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0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7576A5F4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4E1F2A" w14:textId="77777777" w:rsidR="002A3A5E" w:rsidRPr="00AA0033" w:rsidRDefault="002A3A5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15367144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33" w:name="_Toc158218306"/>
      <w:bookmarkStart w:id="34" w:name="_Toc160181905"/>
      <w:bookmarkStart w:id="35" w:name="_Toc162522892"/>
      <w:bookmarkStart w:id="36" w:name="_Toc165645549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1C31B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33"/>
      <w:bookmarkEnd w:id="34"/>
      <w:bookmarkEnd w:id="35"/>
      <w:bookmarkEnd w:id="36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66B1910D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e società </w:t>
      </w:r>
      <w:proofErr w:type="spellStart"/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sottoindicate</w:t>
      </w:r>
      <w:proofErr w:type="spellEnd"/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330E1648" w14:textId="0A7135FF" w:rsidR="003526B0" w:rsidRPr="00AA0033" w:rsidRDefault="003526B0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BORGO ROSSELLI ASD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734A32CA" w14:textId="008B6CD1" w:rsidR="00DC38FE" w:rsidRPr="00AA0033" w:rsidRDefault="00DC38FE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73F1EF3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72C5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0222EF78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7" w:name="_Toc158218307"/>
      <w:bookmarkStart w:id="38" w:name="_Toc160181906"/>
      <w:bookmarkStart w:id="39" w:name="_Toc162522893"/>
      <w:bookmarkStart w:id="40" w:name="_Toc16564555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1C31B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37"/>
      <w:bookmarkEnd w:id="38"/>
      <w:bookmarkEnd w:id="39"/>
      <w:bookmarkEnd w:id="40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1" w:name="_Toc162522894"/>
      <w:bookmarkStart w:id="42" w:name="_Toc16564555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1"/>
      <w:bookmarkEnd w:id="42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6AB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7900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3" w:name="_Toc162522896"/>
      <w:bookmarkStart w:id="44" w:name="_Toc165645552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SECONDA CATEGORIA</w:t>
      </w:r>
      <w:bookmarkEnd w:id="43"/>
      <w:bookmarkEnd w:id="44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291D28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5B970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CD42289" w14:textId="77777777" w:rsidR="006F012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6104C9" w14:textId="77777777" w:rsidR="00415369" w:rsidRDefault="00415369" w:rsidP="00415369">
      <w:pPr>
        <w:pStyle w:val="A117gare"/>
        <w:rPr>
          <w:noProof/>
        </w:rPr>
      </w:pPr>
    </w:p>
    <w:p w14:paraId="185356F7" w14:textId="77777777" w:rsidR="00A518FE" w:rsidRDefault="00A518FE" w:rsidP="00A518FE">
      <w:pPr>
        <w:pStyle w:val="breakline"/>
        <w:rPr>
          <w:rFonts w:eastAsiaTheme="minorEastAsia"/>
        </w:rPr>
      </w:pPr>
    </w:p>
    <w:p w14:paraId="503BFECC" w14:textId="77777777" w:rsidR="00A518FE" w:rsidRDefault="00A518FE" w:rsidP="00A518FE">
      <w:pPr>
        <w:pStyle w:val="1-aaA111"/>
      </w:pPr>
      <w:r>
        <w:t xml:space="preserve">  </w:t>
      </w:r>
      <w:bookmarkStart w:id="45" w:name="_Toc162016496"/>
      <w:bookmarkStart w:id="46" w:name="_Toc164265033"/>
      <w:bookmarkStart w:id="47" w:name="_Toc165645553"/>
      <w:r>
        <w:t>CONtemporaneità ULTIME DUE GIORNATE DI CAMPIONATO</w:t>
      </w:r>
      <w:bookmarkEnd w:id="45"/>
      <w:bookmarkEnd w:id="46"/>
      <w:bookmarkEnd w:id="47"/>
    </w:p>
    <w:p w14:paraId="28AAB360" w14:textId="77777777" w:rsidR="00A518FE" w:rsidRDefault="00A518FE" w:rsidP="00A518FE">
      <w:pPr>
        <w:pStyle w:val="A117gare"/>
      </w:pPr>
    </w:p>
    <w:p w14:paraId="37B0267E" w14:textId="77777777" w:rsidR="00A518FE" w:rsidRDefault="00A518FE" w:rsidP="00A518FE">
      <w:pPr>
        <w:pStyle w:val="A119"/>
      </w:pPr>
      <w:r w:rsidRPr="00D65307">
        <w:t xml:space="preserve">Il Consiglio Direttivo del Comitato Regionale Marche ha deciso che le gare dei campionati 2023/2024 di Eccellenza, Promozione, Prima Categoria e </w:t>
      </w:r>
      <w:r w:rsidRPr="00150188">
        <w:rPr>
          <w:b/>
          <w:bCs w:val="0"/>
        </w:rPr>
        <w:t>Seconda Categoria</w:t>
      </w:r>
      <w:r w:rsidRPr="00D65307">
        <w:t xml:space="preserve"> delle </w:t>
      </w:r>
      <w:r w:rsidRPr="00D65307">
        <w:rPr>
          <w:b/>
        </w:rPr>
        <w:t>ULTIME DUE GIORNATE</w:t>
      </w:r>
      <w:r w:rsidRPr="00D65307">
        <w:t xml:space="preserve"> si disputino, in contemporaneità di orario, come segue:</w:t>
      </w:r>
    </w:p>
    <w:p w14:paraId="7BC18796" w14:textId="77777777" w:rsidR="00A518FE" w:rsidRDefault="00A518FE" w:rsidP="00A518FE">
      <w:pPr>
        <w:pStyle w:val="A117gare"/>
      </w:pPr>
    </w:p>
    <w:p w14:paraId="4A7B8133" w14:textId="77777777" w:rsidR="00A518FE" w:rsidRDefault="00A518FE" w:rsidP="00A518FE">
      <w:pPr>
        <w:pStyle w:val="A117gare"/>
      </w:pPr>
    </w:p>
    <w:p w14:paraId="7F18572B" w14:textId="77777777" w:rsidR="00A518FE" w:rsidRPr="00D65307" w:rsidRDefault="00A518FE" w:rsidP="00A518F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b/>
          <w:sz w:val="22"/>
          <w:szCs w:val="22"/>
          <w:u w:val="single"/>
          <w:lang w:eastAsia="en-US"/>
        </w:rPr>
        <w:t>CAMPIONATO SECONDA CATEGORIA</w:t>
      </w:r>
      <w:r w:rsidRPr="00D65307">
        <w:rPr>
          <w:rFonts w:ascii="Arial" w:hAnsi="Arial" w:cs="Arial"/>
          <w:sz w:val="22"/>
          <w:szCs w:val="22"/>
          <w:lang w:eastAsia="en-US"/>
        </w:rPr>
        <w:t>: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D65307">
        <w:rPr>
          <w:rFonts w:ascii="Arial" w:hAnsi="Arial" w:cs="Arial"/>
          <w:b/>
          <w:sz w:val="22"/>
          <w:szCs w:val="22"/>
          <w:lang w:eastAsia="en-US"/>
        </w:rPr>
        <w:t>SABATO – ora ufficiale</w:t>
      </w:r>
    </w:p>
    <w:p w14:paraId="63D4FE10" w14:textId="77777777" w:rsidR="00A518FE" w:rsidRPr="00D65307" w:rsidRDefault="00A518FE" w:rsidP="00A518F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sz w:val="22"/>
          <w:szCs w:val="22"/>
          <w:lang w:eastAsia="en-US"/>
        </w:rPr>
        <w:t xml:space="preserve">ultime DUE giornate di gara: 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SABATO 27.04.2024 – SABATO 04.05.2024</w:t>
      </w:r>
    </w:p>
    <w:p w14:paraId="7D2385F3" w14:textId="77777777" w:rsidR="00A518FE" w:rsidRDefault="00A518FE" w:rsidP="00A518FE">
      <w:pPr>
        <w:pStyle w:val="A117gare"/>
      </w:pPr>
    </w:p>
    <w:p w14:paraId="56D6A8D2" w14:textId="77777777" w:rsidR="00A518FE" w:rsidRDefault="00A518FE" w:rsidP="00A518FE">
      <w:pPr>
        <w:pStyle w:val="A119"/>
      </w:pPr>
    </w:p>
    <w:p w14:paraId="04176FB6" w14:textId="77777777" w:rsidR="00A518FE" w:rsidRPr="00B45088" w:rsidRDefault="00A518FE" w:rsidP="00A518FE">
      <w:pPr>
        <w:pStyle w:val="1-aaA111"/>
      </w:pPr>
      <w:r>
        <w:t xml:space="preserve"> </w:t>
      </w:r>
      <w:bookmarkStart w:id="48" w:name="_Toc132814855"/>
      <w:bookmarkStart w:id="49" w:name="_Toc164265034"/>
      <w:bookmarkStart w:id="50" w:name="_Toc165645554"/>
      <w:r>
        <w:t>RIDUZIONE TEMPO DI ATTESA</w:t>
      </w:r>
      <w:bookmarkEnd w:id="48"/>
      <w:bookmarkEnd w:id="49"/>
      <w:bookmarkEnd w:id="50"/>
    </w:p>
    <w:p w14:paraId="1225506B" w14:textId="77777777" w:rsidR="00A518FE" w:rsidRDefault="00A518FE" w:rsidP="00A518FE">
      <w:pPr>
        <w:pStyle w:val="A117gare"/>
      </w:pPr>
    </w:p>
    <w:p w14:paraId="3C8ACE4C" w14:textId="77777777" w:rsidR="00A518FE" w:rsidRPr="00AA11AD" w:rsidRDefault="00A518FE" w:rsidP="00A518FE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0B1E38">
        <w:rPr>
          <w:rStyle w:val="A120"/>
          <w:caps w:val="0"/>
          <w:color w:val="auto"/>
          <w:spacing w:val="10"/>
          <w:w w:val="100"/>
          <w:sz w:val="20"/>
        </w:rPr>
        <w:t>IL TEMPO DI ATTESA NELLE ULTIME DUE GIORNATE DI CAMPIONATO È FISSATO IN</w:t>
      </w: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724C0D">
        <w:rPr>
          <w:rStyle w:val="A120"/>
          <w:caps w:val="0"/>
          <w:color w:val="auto"/>
          <w:spacing w:val="10"/>
          <w:w w:val="100"/>
          <w:sz w:val="20"/>
          <w:highlight w:val="yellow"/>
        </w:rPr>
        <w:t>DI</w:t>
      </w:r>
      <w:r>
        <w:rPr>
          <w:rStyle w:val="A120"/>
          <w:caps w:val="0"/>
          <w:color w:val="auto"/>
          <w:spacing w:val="10"/>
          <w:w w:val="100"/>
          <w:sz w:val="20"/>
          <w:highlight w:val="yellow"/>
        </w:rPr>
        <w:t>E</w:t>
      </w:r>
      <w:r w:rsidRPr="00724C0D">
        <w:rPr>
          <w:rStyle w:val="A120"/>
          <w:caps w:val="0"/>
          <w:color w:val="auto"/>
          <w:spacing w:val="10"/>
          <w:w w:val="100"/>
          <w:sz w:val="20"/>
          <w:highlight w:val="yellow"/>
        </w:rPr>
        <w:t>CI MINUTI</w:t>
      </w:r>
      <w:r>
        <w:rPr>
          <w:rStyle w:val="A120"/>
          <w:caps w:val="0"/>
          <w:color w:val="auto"/>
          <w:spacing w:val="10"/>
          <w:w w:val="100"/>
          <w:sz w:val="20"/>
        </w:rPr>
        <w:t xml:space="preserve"> </w:t>
      </w:r>
      <w:r w:rsidRPr="00514901">
        <w:rPr>
          <w:noProof/>
          <w:sz w:val="22"/>
          <w:highlight w:val="yellow"/>
          <w:lang w:val="x-none" w:eastAsia="en-US"/>
        </w:rPr>
        <w:t>(art. 54 N.O.I.F.).</w:t>
      </w:r>
    </w:p>
    <w:p w14:paraId="341900A4" w14:textId="77777777" w:rsidR="00A518FE" w:rsidRDefault="00A518FE" w:rsidP="00A518FE">
      <w:pPr>
        <w:pStyle w:val="breakline"/>
      </w:pPr>
    </w:p>
    <w:p w14:paraId="3DD303AF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44C63D" w14:textId="77777777" w:rsidR="006B7AA5" w:rsidRDefault="006B7AA5" w:rsidP="006B7AA5">
      <w:pPr>
        <w:pStyle w:val="A117gare"/>
      </w:pPr>
    </w:p>
    <w:p w14:paraId="28760208" w14:textId="77777777" w:rsidR="006B7AA5" w:rsidRPr="00AA11AD" w:rsidRDefault="006B7AA5" w:rsidP="006B7AA5">
      <w:pPr>
        <w:pStyle w:val="1-aaA111"/>
      </w:pPr>
      <w:r>
        <w:t xml:space="preserve">  </w:t>
      </w:r>
      <w:bookmarkStart w:id="51" w:name="_Toc165645555"/>
      <w:r>
        <w:t xml:space="preserve">programma </w:t>
      </w:r>
      <w:r w:rsidRPr="00AA11AD">
        <w:t>PLAY OFF</w:t>
      </w:r>
      <w:bookmarkEnd w:id="51"/>
    </w:p>
    <w:p w14:paraId="5238A7A6" w14:textId="77777777" w:rsidR="006B7AA5" w:rsidRDefault="006B7AA5" w:rsidP="006B7AA5">
      <w:pPr>
        <w:pStyle w:val="A117gare"/>
      </w:pPr>
    </w:p>
    <w:p w14:paraId="628474BA" w14:textId="77777777" w:rsidR="006B7AA5" w:rsidRPr="002073C0" w:rsidRDefault="006B7AA5" w:rsidP="006B7AA5">
      <w:pPr>
        <w:pStyle w:val="1AB"/>
        <w:rPr>
          <w:color w:val="365F91" w:themeColor="accent1" w:themeShade="BF"/>
        </w:rPr>
      </w:pPr>
      <w:r w:rsidRPr="002073C0">
        <w:rPr>
          <w:color w:val="365F91" w:themeColor="accent1" w:themeShade="BF"/>
        </w:rPr>
        <w:t>Calendario gare</w:t>
      </w:r>
    </w:p>
    <w:p w14:paraId="0E7EF338" w14:textId="77777777" w:rsidR="006B7AA5" w:rsidRPr="002073C0" w:rsidRDefault="006B7AA5" w:rsidP="006B7AA5">
      <w:pPr>
        <w:pStyle w:val="A1gare"/>
        <w:rPr>
          <w:color w:val="365F91" w:themeColor="accent1" w:themeShade="BF"/>
        </w:rPr>
      </w:pPr>
    </w:p>
    <w:p w14:paraId="3745512F" w14:textId="77777777" w:rsidR="006B7AA5" w:rsidRDefault="006B7AA5" w:rsidP="006B7AA5">
      <w:pPr>
        <w:pStyle w:val="A119"/>
      </w:pPr>
      <w:proofErr w:type="spellStart"/>
      <w:r>
        <w:t>Sab</w:t>
      </w:r>
      <w:proofErr w:type="spellEnd"/>
      <w:r>
        <w:t>. 11 MAGGIO 2024</w:t>
      </w:r>
      <w:r>
        <w:tab/>
      </w:r>
      <w:r>
        <w:tab/>
      </w:r>
      <w:r>
        <w:tab/>
      </w:r>
      <w:r>
        <w:tab/>
        <w:t xml:space="preserve">Eventuali spareggi </w:t>
      </w:r>
    </w:p>
    <w:p w14:paraId="7948477F" w14:textId="77777777" w:rsidR="006B7AA5" w:rsidRPr="002073C0" w:rsidRDefault="006B7AA5" w:rsidP="006B7AA5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proofErr w:type="spellStart"/>
      <w:r w:rsidRPr="002073C0">
        <w:t>Sab</w:t>
      </w:r>
      <w:proofErr w:type="spellEnd"/>
      <w:r w:rsidRPr="002073C0">
        <w:t xml:space="preserve">. </w:t>
      </w:r>
      <w:r>
        <w:t>18</w:t>
      </w:r>
      <w:r w:rsidRPr="002073C0">
        <w:t xml:space="preserve"> MAGGIO 202</w:t>
      </w:r>
      <w:r>
        <w:t>4</w:t>
      </w:r>
      <w:r w:rsidRPr="002073C0">
        <w:tab/>
      </w:r>
      <w:r w:rsidRPr="002073C0">
        <w:tab/>
      </w:r>
      <w:r w:rsidRPr="002073C0">
        <w:tab/>
      </w:r>
      <w:r>
        <w:tab/>
      </w:r>
      <w:r w:rsidRPr="002073C0">
        <w:t>1° Turno:</w:t>
      </w:r>
      <w:r w:rsidRPr="002073C0">
        <w:tab/>
      </w:r>
      <w:r w:rsidRPr="002073C0"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1: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>2^ CLASSIFICATA – 5^ CLASSIFICATA</w:t>
      </w:r>
    </w:p>
    <w:p w14:paraId="64EBC1A7" w14:textId="77777777" w:rsidR="006B7AA5" w:rsidRPr="002073C0" w:rsidRDefault="006B7AA5" w:rsidP="006B7AA5">
      <w:pPr>
        <w:pStyle w:val="A119"/>
        <w:ind w:left="3842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2: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 xml:space="preserve">3^ CLASSIFICATA – 4^ CLASSIFICATA </w:t>
      </w:r>
    </w:p>
    <w:p w14:paraId="437120E0" w14:textId="77777777" w:rsidR="006B7AA5" w:rsidRPr="002073C0" w:rsidRDefault="006B7AA5" w:rsidP="006B7AA5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olor w:val="001C54"/>
          <w:spacing w:val="8"/>
          <w:w w:val="100"/>
          <w:sz w:val="20"/>
        </w:rPr>
        <w:t xml:space="preserve">                                                            </w:t>
      </w:r>
    </w:p>
    <w:p w14:paraId="6606F8DB" w14:textId="77777777" w:rsidR="006B7AA5" w:rsidRDefault="006B7AA5" w:rsidP="006B7AA5">
      <w:pPr>
        <w:pStyle w:val="A119"/>
      </w:pPr>
      <w:proofErr w:type="spellStart"/>
      <w:r w:rsidRPr="002073C0">
        <w:t>Sab</w:t>
      </w:r>
      <w:proofErr w:type="spellEnd"/>
      <w:r w:rsidRPr="002073C0">
        <w:t xml:space="preserve">. </w:t>
      </w:r>
      <w:r>
        <w:t>25</w:t>
      </w:r>
      <w:r w:rsidRPr="002073C0">
        <w:t xml:space="preserve"> MAGGIO 202</w:t>
      </w:r>
      <w:r>
        <w:t>4</w:t>
      </w:r>
      <w:r w:rsidRPr="002073C0">
        <w:tab/>
        <w:t xml:space="preserve">   </w:t>
      </w:r>
      <w:r>
        <w:tab/>
      </w:r>
      <w:r w:rsidRPr="002073C0">
        <w:tab/>
        <w:t>FINALE PLAY – OFF:</w:t>
      </w:r>
      <w:r w:rsidRPr="002073C0">
        <w:tab/>
        <w:t>VINCENTE GARA 1 – VINCENTE GARA 2</w:t>
      </w:r>
    </w:p>
    <w:p w14:paraId="3485CE57" w14:textId="77777777" w:rsidR="006B7AA5" w:rsidRPr="002073C0" w:rsidRDefault="006B7AA5" w:rsidP="006B7AA5">
      <w:pPr>
        <w:pStyle w:val="A119"/>
      </w:pPr>
      <w:proofErr w:type="spellStart"/>
      <w:r>
        <w:t>Dom</w:t>
      </w:r>
      <w:proofErr w:type="spellEnd"/>
      <w:r>
        <w:t xml:space="preserve">. 2 </w:t>
      </w:r>
      <w:r>
        <w:tab/>
        <w:t>GIUGNO 2024</w:t>
      </w:r>
      <w:r>
        <w:tab/>
      </w:r>
      <w:r>
        <w:tab/>
      </w:r>
      <w:r>
        <w:tab/>
      </w:r>
      <w:r>
        <w:tab/>
      </w:r>
      <w:r>
        <w:tab/>
        <w:t>Spareggio vincenti Finali Play-Off</w:t>
      </w:r>
    </w:p>
    <w:p w14:paraId="0C499ED9" w14:textId="77777777" w:rsidR="006B7AA5" w:rsidRDefault="006B7AA5" w:rsidP="006B7AA5">
      <w:pPr>
        <w:pStyle w:val="A117gare"/>
      </w:pPr>
    </w:p>
    <w:p w14:paraId="7F5FA9FE" w14:textId="77777777" w:rsidR="006B7AA5" w:rsidRDefault="006B7AA5" w:rsidP="006B7AA5">
      <w:pPr>
        <w:pStyle w:val="A117gare"/>
      </w:pPr>
    </w:p>
    <w:p w14:paraId="14097A33" w14:textId="77777777" w:rsidR="006B7AA5" w:rsidRDefault="006B7AA5" w:rsidP="006B7AA5">
      <w:pPr>
        <w:pStyle w:val="A117gare"/>
      </w:pPr>
    </w:p>
    <w:p w14:paraId="4AA1B2FF" w14:textId="77777777" w:rsidR="006B7AA5" w:rsidRPr="00AA11AD" w:rsidRDefault="006B7AA5" w:rsidP="006B7AA5">
      <w:pPr>
        <w:pStyle w:val="1-aaA111"/>
      </w:pPr>
      <w:r>
        <w:t xml:space="preserve">  </w:t>
      </w:r>
      <w:bookmarkStart w:id="52" w:name="_Toc164265037"/>
      <w:bookmarkStart w:id="53" w:name="_Toc165645556"/>
      <w:r>
        <w:t xml:space="preserve">programma </w:t>
      </w:r>
      <w:r w:rsidRPr="00AA11AD">
        <w:t>PLAY O</w:t>
      </w:r>
      <w:r>
        <w:t>ut</w:t>
      </w:r>
      <w:bookmarkEnd w:id="52"/>
      <w:bookmarkEnd w:id="53"/>
    </w:p>
    <w:p w14:paraId="385CAA84" w14:textId="77777777" w:rsidR="006B7AA5" w:rsidRDefault="006B7AA5" w:rsidP="006B7AA5">
      <w:pPr>
        <w:pStyle w:val="A117gare"/>
      </w:pPr>
    </w:p>
    <w:p w14:paraId="5606678A" w14:textId="77777777" w:rsidR="006B7AA5" w:rsidRPr="002073C0" w:rsidRDefault="006B7AA5" w:rsidP="006B7AA5">
      <w:pPr>
        <w:pStyle w:val="1AB"/>
        <w:rPr>
          <w:color w:val="365F91" w:themeColor="accent1" w:themeShade="BF"/>
        </w:rPr>
      </w:pPr>
      <w:r w:rsidRPr="002073C0">
        <w:rPr>
          <w:color w:val="365F91" w:themeColor="accent1" w:themeShade="BF"/>
        </w:rPr>
        <w:t>Calendario gare</w:t>
      </w:r>
    </w:p>
    <w:p w14:paraId="4EBEEDF3" w14:textId="77777777" w:rsidR="006B7AA5" w:rsidRPr="002073C0" w:rsidRDefault="006B7AA5" w:rsidP="006B7AA5">
      <w:pPr>
        <w:pStyle w:val="A1gare"/>
        <w:rPr>
          <w:color w:val="365F91" w:themeColor="accent1" w:themeShade="BF"/>
        </w:rPr>
      </w:pPr>
    </w:p>
    <w:p w14:paraId="0DBB74CC" w14:textId="77777777" w:rsidR="006B7AA5" w:rsidRDefault="006B7AA5" w:rsidP="006B7AA5">
      <w:pPr>
        <w:pStyle w:val="A119"/>
      </w:pPr>
      <w:proofErr w:type="spellStart"/>
      <w:r>
        <w:t>Sab</w:t>
      </w:r>
      <w:proofErr w:type="spellEnd"/>
      <w:r>
        <w:t>. 11 MAGGIO 2024</w:t>
      </w:r>
      <w:r>
        <w:tab/>
      </w:r>
      <w:r>
        <w:tab/>
      </w:r>
      <w:r>
        <w:tab/>
      </w:r>
      <w:r>
        <w:tab/>
        <w:t xml:space="preserve">Eventuali spareggi </w:t>
      </w:r>
    </w:p>
    <w:p w14:paraId="6B7C70B3" w14:textId="77777777" w:rsidR="006B7AA5" w:rsidRPr="002073C0" w:rsidRDefault="006B7AA5" w:rsidP="006B7AA5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proofErr w:type="spellStart"/>
      <w:r w:rsidRPr="002073C0">
        <w:t>Sab</w:t>
      </w:r>
      <w:proofErr w:type="spellEnd"/>
      <w:r w:rsidRPr="002073C0">
        <w:t xml:space="preserve">. </w:t>
      </w:r>
      <w:r>
        <w:t>18</w:t>
      </w:r>
      <w:r w:rsidRPr="002073C0">
        <w:t xml:space="preserve"> MAGGIO 202</w:t>
      </w:r>
      <w:r>
        <w:t>4</w:t>
      </w:r>
      <w:r w:rsidRPr="002073C0">
        <w:tab/>
      </w:r>
      <w:r w:rsidRPr="002073C0">
        <w:tab/>
      </w:r>
      <w:r w:rsidRPr="002073C0">
        <w:tab/>
      </w:r>
      <w:r>
        <w:tab/>
      </w:r>
      <w:r w:rsidRPr="002073C0">
        <w:t>Turno</w:t>
      </w:r>
      <w:r>
        <w:t xml:space="preserve"> unico</w:t>
      </w:r>
      <w:r w:rsidRPr="002073C0">
        <w:t>:</w:t>
      </w:r>
      <w:r w:rsidRPr="002073C0">
        <w:tab/>
      </w:r>
      <w:r w:rsidRPr="002073C0"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14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^ CLASSIFICATA – 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>1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>5^ CLASSIFICATA</w:t>
      </w:r>
    </w:p>
    <w:p w14:paraId="1FFC84E1" w14:textId="77777777" w:rsidR="006B7AA5" w:rsidRDefault="006B7AA5" w:rsidP="006B7AA5">
      <w:pPr>
        <w:pStyle w:val="A119"/>
      </w:pPr>
    </w:p>
    <w:p w14:paraId="1D555F39" w14:textId="2FD44044" w:rsidR="006B7AA5" w:rsidRPr="00924BCD" w:rsidRDefault="006B7AA5" w:rsidP="006B7AA5">
      <w:pPr>
        <w:pStyle w:val="1-aaA111"/>
      </w:pPr>
      <w:r>
        <w:t xml:space="preserve">  </w:t>
      </w:r>
      <w:bookmarkStart w:id="54" w:name="_Toc165645557"/>
      <w:r w:rsidRPr="00924BCD">
        <w:t>Modalit</w:t>
      </w:r>
      <w:r>
        <w:t>à</w:t>
      </w:r>
      <w:r w:rsidRPr="00924BCD">
        <w:t xml:space="preserve"> di svolgimento delle gare</w:t>
      </w:r>
      <w:bookmarkEnd w:id="54"/>
    </w:p>
    <w:p w14:paraId="6F32C108" w14:textId="77777777" w:rsidR="006B7AA5" w:rsidRDefault="006B7AA5" w:rsidP="00A55F68">
      <w:pPr>
        <w:pStyle w:val="A119"/>
      </w:pPr>
      <w:r w:rsidRPr="00924BCD">
        <w:t xml:space="preserve">Si applicano le disposizioni riportate nel C.U. n. </w:t>
      </w:r>
      <w:r>
        <w:t>67</w:t>
      </w:r>
      <w:r w:rsidRPr="00924BCD">
        <w:t xml:space="preserve"> del </w:t>
      </w:r>
      <w:r>
        <w:t>19</w:t>
      </w:r>
      <w:r w:rsidRPr="00924BCD">
        <w:t>.1</w:t>
      </w:r>
      <w:r>
        <w:t>0</w:t>
      </w:r>
      <w:r w:rsidRPr="00924BCD">
        <w:t>.20</w:t>
      </w:r>
      <w:r>
        <w:t xml:space="preserve">23 del Comitato </w:t>
      </w:r>
      <w:r w:rsidRPr="00924BCD">
        <w:t>R</w:t>
      </w:r>
      <w:r>
        <w:t xml:space="preserve">egionale Marche </w:t>
      </w:r>
    </w:p>
    <w:p w14:paraId="09243A02" w14:textId="77777777" w:rsidR="006B7AA5" w:rsidRDefault="006B7AA5" w:rsidP="006B7AA5">
      <w:pPr>
        <w:pStyle w:val="A117gare"/>
      </w:pPr>
    </w:p>
    <w:p w14:paraId="49FAE84F" w14:textId="77777777" w:rsidR="006B7AA5" w:rsidRDefault="006B7AA5" w:rsidP="006B7AA5">
      <w:pPr>
        <w:pStyle w:val="A117gare"/>
      </w:pPr>
    </w:p>
    <w:p w14:paraId="7FB60990" w14:textId="77777777" w:rsidR="006B7AA5" w:rsidRPr="00924BCD" w:rsidRDefault="006B7AA5" w:rsidP="006B7AA5">
      <w:pPr>
        <w:pStyle w:val="A117gare"/>
      </w:pPr>
    </w:p>
    <w:p w14:paraId="4DD219FF" w14:textId="5D449ACA" w:rsidR="006B7AA5" w:rsidRPr="00924BCD" w:rsidRDefault="006B7AA5" w:rsidP="006B7AA5">
      <w:pPr>
        <w:pStyle w:val="1-aaA111"/>
      </w:pPr>
      <w:r>
        <w:t xml:space="preserve">  </w:t>
      </w:r>
      <w:bookmarkStart w:id="55" w:name="_Toc165645558"/>
      <w:r w:rsidRPr="00924BCD">
        <w:t>Norme per disciplina sportiva e reclami</w:t>
      </w:r>
      <w:bookmarkEnd w:id="55"/>
    </w:p>
    <w:p w14:paraId="103C191E" w14:textId="77777777" w:rsidR="006B7AA5" w:rsidRDefault="006B7AA5" w:rsidP="00A55F68">
      <w:pPr>
        <w:pStyle w:val="A119"/>
        <w:rPr>
          <w:sz w:val="18"/>
          <w:szCs w:val="18"/>
        </w:rPr>
      </w:pPr>
      <w:r w:rsidRPr="00924BCD">
        <w:t xml:space="preserve">Si applica la normativa di cui al C.U. n. </w:t>
      </w:r>
      <w:r>
        <w:t>270 del 02.02.2024 della L.N.D.</w:t>
      </w:r>
      <w:r w:rsidRPr="00924BCD">
        <w:t xml:space="preserve"> allegato al C.U. n. </w:t>
      </w:r>
      <w:r>
        <w:t>158</w:t>
      </w:r>
      <w:r w:rsidRPr="00924BCD">
        <w:t xml:space="preserve"> del </w:t>
      </w:r>
      <w:r>
        <w:t>07</w:t>
      </w:r>
      <w:r w:rsidRPr="00924BCD">
        <w:t>.</w:t>
      </w:r>
      <w:r>
        <w:t>02</w:t>
      </w:r>
      <w:r w:rsidRPr="00924BCD">
        <w:t>.20</w:t>
      </w:r>
      <w:r>
        <w:t>24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6C9C4054" w14:textId="77777777" w:rsidR="006B7AA5" w:rsidRDefault="006B7AA5" w:rsidP="006B7AA5">
      <w:pPr>
        <w:pStyle w:val="A117gare"/>
      </w:pPr>
    </w:p>
    <w:p w14:paraId="22298059" w14:textId="77777777" w:rsidR="006B7AA5" w:rsidRDefault="006B7AA5" w:rsidP="006B7AA5">
      <w:pPr>
        <w:pStyle w:val="A117gare"/>
      </w:pPr>
    </w:p>
    <w:p w14:paraId="473A99CD" w14:textId="77777777" w:rsidR="006B7AA5" w:rsidRDefault="006B7AA5" w:rsidP="006B7AA5">
      <w:pPr>
        <w:pStyle w:val="A117gare"/>
      </w:pPr>
    </w:p>
    <w:p w14:paraId="415CCBB4" w14:textId="298EEADC" w:rsidR="006B7AA5" w:rsidRPr="00A250D1" w:rsidRDefault="006B7AA5" w:rsidP="006B7AA5">
      <w:pPr>
        <w:pStyle w:val="1-aaA111"/>
      </w:pPr>
      <w:r>
        <w:t xml:space="preserve">  </w:t>
      </w:r>
      <w:bookmarkStart w:id="56" w:name="_Toc165645559"/>
      <w:r w:rsidRPr="00A250D1">
        <w:t>Ammonizioni</w:t>
      </w:r>
      <w:bookmarkEnd w:id="56"/>
    </w:p>
    <w:p w14:paraId="1FFF9587" w14:textId="77777777" w:rsidR="006B7AA5" w:rsidRDefault="006B7AA5" w:rsidP="00A55F68">
      <w:pPr>
        <w:pStyle w:val="A119"/>
      </w:pPr>
      <w:r>
        <w:t xml:space="preserve">Si </w:t>
      </w:r>
      <w:proofErr w:type="spellStart"/>
      <w:r>
        <w:t>evdienzia</w:t>
      </w:r>
      <w:proofErr w:type="spellEnd"/>
      <w:r>
        <w:t xml:space="preserve"> che l</w:t>
      </w:r>
      <w:r w:rsidRPr="00FF5DB9">
        <w:t>e ammonizioni che saranno i</w:t>
      </w:r>
      <w:r>
        <w:t>nflitte nelle gare di play off e play out non sono cumulabili con quelle irrogate nel corso delle precedenti gare di campionato.</w:t>
      </w:r>
    </w:p>
    <w:p w14:paraId="2B182D6B" w14:textId="77777777" w:rsidR="006B7AA5" w:rsidRDefault="006B7AA5" w:rsidP="00A55F68">
      <w:pPr>
        <w:pStyle w:val="A119"/>
      </w:pPr>
      <w:r>
        <w:t>Si precisa comunque che nelle gare di play off e play out dovranno trovare esecuzione le sanzioni di squalifica o inibizioni a qualsiasi titolo inflitte e non ancora scontate,.</w:t>
      </w:r>
    </w:p>
    <w:p w14:paraId="59931F63" w14:textId="77777777" w:rsidR="006B7AA5" w:rsidRDefault="006B7AA5" w:rsidP="00A55F68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7C1BA2E3" w14:textId="77777777" w:rsidR="006B7AA5" w:rsidRDefault="006B7AA5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9B03FD" w14:textId="77777777" w:rsidR="00A55F68" w:rsidRDefault="00A55F68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55B4C5" w14:textId="77777777" w:rsidR="005D4DEB" w:rsidRPr="0037074D" w:rsidRDefault="005D4DEB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D04BC96" w14:textId="77777777" w:rsidR="005D4DEB" w:rsidRPr="00506B7D" w:rsidRDefault="005D4DEB" w:rsidP="005D4DEB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del 04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79C3AA38" w14:textId="77777777" w:rsidR="005D4DEB" w:rsidRPr="00142697" w:rsidRDefault="005D4DEB" w:rsidP="005D4DE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- 15 Giornata</w:t>
      </w:r>
    </w:p>
    <w:tbl>
      <w:tblPr>
        <w:tblpPr w:leftFromText="75" w:rightFromText="75" w:vertAnchor="text"/>
        <w:tblW w:w="96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842"/>
        <w:gridCol w:w="426"/>
        <w:gridCol w:w="850"/>
        <w:gridCol w:w="1701"/>
        <w:gridCol w:w="1418"/>
        <w:gridCol w:w="1271"/>
      </w:tblGrid>
      <w:tr w:rsidR="005D4DEB" w:rsidRPr="00142697" w14:paraId="7DA4DDC9" w14:textId="77777777" w:rsidTr="005D4DEB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61D7A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CA2F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A2006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A/R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B73CD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6665A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4D3C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Localita'</w:t>
            </w:r>
            <w:proofErr w:type="spellEnd"/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6F7CB5A9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FD72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Indirizzo </w:t>
            </w:r>
          </w:p>
          <w:p w14:paraId="4A74CB37" w14:textId="77777777" w:rsidR="005D4DEB" w:rsidRPr="0049728C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5D4DEB" w:rsidRPr="00142697" w14:paraId="79CD49D8" w14:textId="77777777" w:rsidTr="005D4DEB">
        <w:trPr>
          <w:trHeight w:val="165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D5BE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A.V.I.S. RIPATRANSONE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B9A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VALTESINO A.S.D.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806E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D55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ABE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487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RIPATRANSONE</w:t>
            </w:r>
          </w:p>
        </w:tc>
        <w:tc>
          <w:tcPr>
            <w:tcW w:w="12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AF64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P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TRELLA</w:t>
            </w:r>
          </w:p>
        </w:tc>
      </w:tr>
      <w:tr w:rsidR="005D4DEB" w:rsidRPr="00142697" w14:paraId="7572773A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DE5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F85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TIRASSEGNO 95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ECB0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CF9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2A6E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A886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F53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  <w:tr w:rsidR="005D4DEB" w:rsidRPr="00142697" w14:paraId="07FA99C3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DF0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41F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8730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1514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7588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DD75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PEDASO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1FB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AMENDOLA, 18</w:t>
            </w:r>
          </w:p>
        </w:tc>
      </w:tr>
      <w:tr w:rsidR="005D4DEB" w:rsidRPr="00142697" w14:paraId="30CC09C6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8A3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G.M.D. GROTTAMMARE 89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8E2B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PONZANO GIBERTO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1B76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525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95B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170 COMUNALE "P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42D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CB9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MART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NO</w:t>
            </w:r>
          </w:p>
        </w:tc>
      </w:tr>
      <w:tr w:rsidR="005D4DEB" w:rsidRPr="00142697" w14:paraId="01C3D950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AC3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EE0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 1960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6F29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546C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BDD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217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TRIZIO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F6A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GLIO</w:t>
            </w:r>
          </w:p>
        </w:tc>
      </w:tr>
      <w:tr w:rsidR="005D4DEB" w:rsidRPr="00142697" w14:paraId="36BE6225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487B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U.S.G.GROTTAZZOLINA MSPM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2D0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LINA FC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5E0F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358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1C5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1A3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8DB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  <w:tr w:rsidR="005D4DEB" w:rsidRPr="00142697" w14:paraId="6C489475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EAA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C264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RECREATIVO P.S.E.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6479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504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560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156 COM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.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LE"POSTACCHINI"CAPODARCO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24B64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0BC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C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STAGNA</w:t>
            </w:r>
          </w:p>
        </w:tc>
      </w:tr>
      <w:tr w:rsidR="005D4DEB" w:rsidRPr="00142697" w14:paraId="6F93822D" w14:textId="77777777" w:rsidTr="005D4DEB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364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1419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3BAAE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768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8448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A6B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92C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</w:tbl>
    <w:p w14:paraId="08F5DB8E" w14:textId="77777777" w:rsidR="005D4DEB" w:rsidRPr="00142697" w:rsidRDefault="005D4DEB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9CE64" w14:textId="77777777" w:rsidR="003526B0" w:rsidRDefault="003526B0" w:rsidP="00DF2AD6">
      <w:pPr>
        <w:pStyle w:val="breakline"/>
        <w:rPr>
          <w:rFonts w:eastAsiaTheme="minorEastAsia"/>
        </w:rPr>
      </w:pPr>
    </w:p>
    <w:p w14:paraId="435115C2" w14:textId="77777777" w:rsidR="00436CDB" w:rsidRDefault="00436CDB" w:rsidP="00DF2AD6">
      <w:pPr>
        <w:pStyle w:val="breakline"/>
        <w:rPr>
          <w:rFonts w:eastAsiaTheme="minorEastAsia"/>
        </w:rPr>
      </w:pPr>
    </w:p>
    <w:p w14:paraId="1424727F" w14:textId="77777777" w:rsidR="00436CDB" w:rsidRDefault="00436CDB" w:rsidP="00DF2AD6">
      <w:pPr>
        <w:pStyle w:val="breakline"/>
        <w:rPr>
          <w:rFonts w:eastAsiaTheme="minorEastAsia"/>
        </w:rPr>
      </w:pPr>
    </w:p>
    <w:p w14:paraId="6764FFC6" w14:textId="77777777" w:rsidR="00436CDB" w:rsidRDefault="00436CDB" w:rsidP="00DF2AD6">
      <w:pPr>
        <w:pStyle w:val="breakline"/>
        <w:rPr>
          <w:rFonts w:eastAsiaTheme="minorEastAsia"/>
        </w:rPr>
      </w:pPr>
    </w:p>
    <w:p w14:paraId="3AECA014" w14:textId="0314EAAB" w:rsidR="00840E8F" w:rsidRPr="00AA0033" w:rsidRDefault="00840E8F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7" w:name="_Toc16564556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5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Pr="00AA0033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BF1757" w14:textId="77777777" w:rsidR="00840E8F" w:rsidRPr="00AA0033" w:rsidRDefault="00840E8F" w:rsidP="00840E8F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9EF2F3B" w14:textId="77777777" w:rsidR="00840E8F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3FDCAD" w14:textId="77777777" w:rsidR="00131D48" w:rsidRDefault="00131D48" w:rsidP="00DF2AD6">
      <w:pPr>
        <w:pStyle w:val="breakline"/>
        <w:rPr>
          <w:rFonts w:eastAsiaTheme="minorEastAsia"/>
        </w:rPr>
      </w:pPr>
    </w:p>
    <w:p w14:paraId="25F0F7EF" w14:textId="77777777" w:rsidR="004551D5" w:rsidRPr="00B45088" w:rsidRDefault="004551D5" w:rsidP="004551D5">
      <w:pPr>
        <w:pStyle w:val="1-aaA111"/>
      </w:pPr>
      <w:bookmarkStart w:id="58" w:name="_Toc103959435"/>
      <w:bookmarkStart w:id="59" w:name="_Toc132625935"/>
      <w:r>
        <w:t xml:space="preserve"> </w:t>
      </w:r>
      <w:bookmarkStart w:id="60" w:name="_Toc165645561"/>
      <w:r w:rsidRPr="00B45088">
        <w:t>Contemporaneità gare nelle ultime due giornate di Campionato</w:t>
      </w:r>
      <w:bookmarkEnd w:id="58"/>
      <w:bookmarkEnd w:id="59"/>
      <w:bookmarkEnd w:id="60"/>
      <w:r w:rsidRPr="00B45088">
        <w:t xml:space="preserve"> </w:t>
      </w:r>
    </w:p>
    <w:p w14:paraId="286462F8" w14:textId="77777777" w:rsidR="004551D5" w:rsidRDefault="004551D5" w:rsidP="004551D5">
      <w:pPr>
        <w:pStyle w:val="A1gare"/>
        <w:rPr>
          <w:rStyle w:val="A120"/>
        </w:rPr>
      </w:pPr>
    </w:p>
    <w:p w14:paraId="2E358116" w14:textId="77777777" w:rsidR="004551D5" w:rsidRPr="00136BEA" w:rsidRDefault="004551D5" w:rsidP="004551D5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>decisioni assunte nel merito dal Comitato R</w:t>
      </w:r>
      <w:r w:rsidRPr="00136BEA">
        <w:t>egionale Marche;</w:t>
      </w:r>
    </w:p>
    <w:p w14:paraId="55A5FD49" w14:textId="77777777" w:rsidR="004551D5" w:rsidRPr="00136BEA" w:rsidRDefault="004551D5" w:rsidP="004551D5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5BF2C09F" w14:textId="77777777" w:rsidR="004551D5" w:rsidRDefault="004551D5" w:rsidP="004551D5">
      <w:pPr>
        <w:pStyle w:val="A119"/>
        <w:ind w:hanging="5"/>
      </w:pPr>
      <w:r w:rsidRPr="00136BEA">
        <w:t xml:space="preserve">che le </w:t>
      </w:r>
      <w:r w:rsidRPr="004551D5">
        <w:rPr>
          <w:b/>
          <w:bCs w:val="0"/>
        </w:rPr>
        <w:t>gare,</w:t>
      </w:r>
      <w:r w:rsidRPr="00136BEA">
        <w:t xml:space="preserve">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</w:t>
      </w:r>
      <w:r w:rsidRPr="004551D5">
        <w:rPr>
          <w:b/>
          <w:bCs w:val="0"/>
        </w:rPr>
        <w:t>delle ultime due giornate del Campionato di 3^ Categoria – Girone F</w:t>
      </w:r>
      <w:r w:rsidRPr="00136BEA">
        <w:t xml:space="preserve"> si svolgano in contemporaneità secondo il seguente programma:</w:t>
      </w:r>
    </w:p>
    <w:p w14:paraId="0AD46B35" w14:textId="77777777" w:rsidR="004551D5" w:rsidRDefault="004551D5" w:rsidP="004551D5">
      <w:pPr>
        <w:pStyle w:val="A117gare"/>
      </w:pPr>
    </w:p>
    <w:p w14:paraId="122182C2" w14:textId="626959B5" w:rsidR="004551D5" w:rsidRPr="004551D5" w:rsidRDefault="004551D5" w:rsidP="004551D5">
      <w:pPr>
        <w:pStyle w:val="A119"/>
        <w:ind w:hanging="5"/>
        <w:rPr>
          <w:b/>
          <w:bCs w:val="0"/>
        </w:rPr>
      </w:pP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14^ Ritorno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Sabato    11 Maggio 2024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h.</w:t>
      </w:r>
      <w:r w:rsidRPr="004551D5">
        <w:rPr>
          <w:b/>
          <w:bCs w:val="0"/>
        </w:rPr>
        <w:tab/>
        <w:t>16:30</w:t>
      </w:r>
    </w:p>
    <w:p w14:paraId="2AA2104A" w14:textId="4F62EB8E" w:rsidR="004551D5" w:rsidRPr="004551D5" w:rsidRDefault="004551D5" w:rsidP="004551D5">
      <w:pPr>
        <w:pStyle w:val="A119"/>
        <w:ind w:hanging="5"/>
        <w:rPr>
          <w:b/>
          <w:bCs w:val="0"/>
        </w:rPr>
      </w:pP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15^ Ritorno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Sabato    18 Maggio 2024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h.</w:t>
      </w:r>
      <w:r w:rsidRPr="004551D5">
        <w:rPr>
          <w:b/>
          <w:bCs w:val="0"/>
        </w:rPr>
        <w:tab/>
        <w:t>16:30</w:t>
      </w:r>
    </w:p>
    <w:p w14:paraId="357E5621" w14:textId="77777777" w:rsidR="004551D5" w:rsidRDefault="004551D5" w:rsidP="00131D48">
      <w:pPr>
        <w:pStyle w:val="A117gare"/>
        <w:rPr>
          <w:rStyle w:val="A120"/>
        </w:rPr>
      </w:pPr>
    </w:p>
    <w:p w14:paraId="03248AD3" w14:textId="77777777" w:rsidR="004551D5" w:rsidRDefault="004551D5" w:rsidP="00131D48">
      <w:pPr>
        <w:pStyle w:val="A117gare"/>
        <w:rPr>
          <w:rStyle w:val="A120"/>
        </w:rPr>
      </w:pPr>
    </w:p>
    <w:p w14:paraId="2B352D32" w14:textId="77777777" w:rsidR="004C5448" w:rsidRDefault="004C5448" w:rsidP="00131D48">
      <w:pPr>
        <w:pStyle w:val="A117gare"/>
        <w:rPr>
          <w:rStyle w:val="A120"/>
        </w:rPr>
      </w:pPr>
    </w:p>
    <w:p w14:paraId="600B0856" w14:textId="77777777" w:rsidR="005D4DEB" w:rsidRPr="00B45088" w:rsidRDefault="005D4DEB" w:rsidP="005D4DEB">
      <w:pPr>
        <w:pStyle w:val="1-aaA111"/>
      </w:pPr>
      <w:bookmarkStart w:id="61" w:name="_Toc103959436"/>
      <w:bookmarkStart w:id="62" w:name="_Toc132814856"/>
      <w:bookmarkStart w:id="63" w:name="_Toc164265035"/>
      <w:bookmarkStart w:id="64" w:name="_Toc165645562"/>
      <w:r>
        <w:t>meccanismi di promozione e retrocessione stagione sportiva 2023-202</w:t>
      </w:r>
      <w:bookmarkEnd w:id="61"/>
      <w:bookmarkEnd w:id="62"/>
      <w:bookmarkEnd w:id="63"/>
      <w:r>
        <w:t>4</w:t>
      </w:r>
      <w:bookmarkEnd w:id="64"/>
    </w:p>
    <w:p w14:paraId="224BAE99" w14:textId="77777777" w:rsidR="005D4DEB" w:rsidRDefault="005D4DEB" w:rsidP="005D4DEB">
      <w:pPr>
        <w:pStyle w:val="A117gare"/>
      </w:pPr>
    </w:p>
    <w:p w14:paraId="4C75F7E0" w14:textId="77777777" w:rsidR="005D4DEB" w:rsidRDefault="005D4DEB" w:rsidP="005D4DEB">
      <w:pPr>
        <w:pStyle w:val="A117gare"/>
      </w:pPr>
    </w:p>
    <w:p w14:paraId="64B33379" w14:textId="77777777" w:rsidR="005D4DEB" w:rsidRDefault="005D4DEB" w:rsidP="005D4DEB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Di seguito si pubblica un estratto del C.U. n. 67 del 19/10/2023 del Comitato Regionale Marche:</w:t>
      </w:r>
    </w:p>
    <w:p w14:paraId="49CAA6C3" w14:textId="77777777" w:rsidR="005D4DEB" w:rsidRDefault="005D4DEB" w:rsidP="005D4DEB">
      <w:pPr>
        <w:pStyle w:val="A117gare"/>
        <w:rPr>
          <w:shd w:val="clear" w:color="auto" w:fill="FFFFFF"/>
        </w:rPr>
      </w:pPr>
    </w:p>
    <w:p w14:paraId="7E6C5FB4" w14:textId="77777777" w:rsidR="005D4DEB" w:rsidRPr="00416271" w:rsidRDefault="005D4DEB" w:rsidP="005D4DEB">
      <w:pPr>
        <w:pStyle w:val="A119"/>
        <w:rPr>
          <w:b/>
          <w:bCs w:val="0"/>
        </w:rPr>
      </w:pPr>
      <w:r w:rsidRPr="00416271">
        <w:rPr>
          <w:b/>
        </w:rPr>
        <w:t>Omissis …….</w:t>
      </w:r>
    </w:p>
    <w:p w14:paraId="1EA06691" w14:textId="77777777" w:rsidR="005D4DEB" w:rsidRDefault="005D4DEB" w:rsidP="005D4DEB">
      <w:pPr>
        <w:pStyle w:val="A117gare"/>
      </w:pPr>
    </w:p>
    <w:p w14:paraId="0091130E" w14:textId="37B25E9B" w:rsidR="005D4DEB" w:rsidRPr="00E02CEC" w:rsidRDefault="00E02CEC" w:rsidP="00E02CEC">
      <w:pPr>
        <w:pStyle w:val="1AB"/>
        <w:jc w:val="center"/>
        <w:rPr>
          <w:sz w:val="30"/>
          <w:szCs w:val="30"/>
        </w:rPr>
      </w:pPr>
      <w:r w:rsidRPr="00E02CEC">
        <w:rPr>
          <w:sz w:val="30"/>
          <w:szCs w:val="30"/>
        </w:rPr>
        <w:t>CAMPIONATO 3° CATEGORIA</w:t>
      </w:r>
    </w:p>
    <w:p w14:paraId="58949ECE" w14:textId="77777777" w:rsidR="005D4DEB" w:rsidRDefault="005D4DEB" w:rsidP="005D4DEB">
      <w:pPr>
        <w:pStyle w:val="A117gare"/>
      </w:pPr>
    </w:p>
    <w:p w14:paraId="589D30CF" w14:textId="77777777" w:rsidR="005D4DEB" w:rsidRDefault="005D4DEB" w:rsidP="005D4DEB">
      <w:pPr>
        <w:pStyle w:val="A117gare"/>
      </w:pPr>
    </w:p>
    <w:p w14:paraId="216650B0" w14:textId="77777777" w:rsidR="005D4DEB" w:rsidRPr="002C5ABA" w:rsidRDefault="005D4DEB" w:rsidP="005D4DEB">
      <w:pPr>
        <w:pStyle w:val="A119"/>
        <w:rPr>
          <w:b/>
          <w:sz w:val="22"/>
          <w:szCs w:val="22"/>
          <w:u w:val="single"/>
        </w:rPr>
      </w:pPr>
      <w:r w:rsidRPr="002C5ABA">
        <w:rPr>
          <w:b/>
          <w:sz w:val="22"/>
          <w:szCs w:val="22"/>
          <w:u w:val="single"/>
        </w:rPr>
        <w:t>PROMOZIONI AI CAMPIONATI DI ECCELLENZA, PROMOZIONE, 1^ E 2^ CATEGORIA</w:t>
      </w:r>
    </w:p>
    <w:p w14:paraId="6D324175" w14:textId="77777777" w:rsidR="005D4DEB" w:rsidRDefault="005D4DEB" w:rsidP="005D4DEB">
      <w:pPr>
        <w:rPr>
          <w:rFonts w:ascii="Arial" w:hAnsi="Arial" w:cs="Arial"/>
          <w:b/>
          <w:sz w:val="22"/>
          <w:szCs w:val="22"/>
          <w:u w:val="single"/>
        </w:rPr>
      </w:pPr>
    </w:p>
    <w:p w14:paraId="3C061752" w14:textId="77777777" w:rsidR="005D4DEB" w:rsidRPr="000D3B09" w:rsidRDefault="005D4DEB" w:rsidP="005D4DE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 xml:space="preserve">P L A Y – O F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F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/ S P A R E G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G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I</w:t>
      </w:r>
    </w:p>
    <w:p w14:paraId="50B97B55" w14:textId="77777777" w:rsidR="005D4DEB" w:rsidRDefault="005D4DEB" w:rsidP="005D4DEB"/>
    <w:p w14:paraId="76BD3DD9" w14:textId="77777777" w:rsidR="005D4DEB" w:rsidRPr="00B246AF" w:rsidRDefault="005D4DEB" w:rsidP="005D4DEB">
      <w:pPr>
        <w:pStyle w:val="Corpodeltesto3"/>
        <w:jc w:val="both"/>
        <w:rPr>
          <w:rFonts w:ascii="Arial" w:hAnsi="Arial" w:cs="Arial"/>
          <w:b w:val="0"/>
          <w:bCs w:val="0"/>
        </w:rPr>
      </w:pPr>
      <w:r w:rsidRPr="00CA7378">
        <w:rPr>
          <w:rFonts w:ascii="Arial" w:hAnsi="Arial" w:cs="Arial"/>
          <w:b w:val="0"/>
          <w:bCs w:val="0"/>
        </w:rPr>
        <w:t>LA FORMAZIONE DELLE CLASSIFICHE FINALI DI GIRONE, AL FINE DI INDIVIDUARE LE SQUADRE CHE ACQUISISCONO IL DIRITTO A DISPUTARE I PLAY-OFF/SPAREGGI, VIENE DETERMINATA IN CONFORMITA’ ALLA NORMATIVA PREVISTA DALL’</w:t>
      </w:r>
      <w:r>
        <w:rPr>
          <w:rFonts w:ascii="Arial" w:hAnsi="Arial" w:cs="Arial"/>
          <w:b w:val="0"/>
          <w:bCs w:val="0"/>
        </w:rPr>
        <w:t xml:space="preserve"> </w:t>
      </w:r>
      <w:r w:rsidRPr="00CA7378">
        <w:rPr>
          <w:rFonts w:ascii="Arial" w:hAnsi="Arial" w:cs="Arial"/>
          <w:b w:val="0"/>
          <w:bCs w:val="0"/>
        </w:rPr>
        <w:t>ART. 51 DELLE N</w:t>
      </w:r>
      <w:r>
        <w:rPr>
          <w:rFonts w:ascii="Arial" w:hAnsi="Arial" w:cs="Arial"/>
          <w:b w:val="0"/>
          <w:bCs w:val="0"/>
        </w:rPr>
        <w:t>.</w:t>
      </w:r>
      <w:r w:rsidRPr="00CA7378">
        <w:rPr>
          <w:rFonts w:ascii="Arial" w:hAnsi="Arial" w:cs="Arial"/>
          <w:b w:val="0"/>
          <w:bCs w:val="0"/>
        </w:rPr>
        <w:t>O</w:t>
      </w:r>
      <w:r>
        <w:rPr>
          <w:rFonts w:ascii="Arial" w:hAnsi="Arial" w:cs="Arial"/>
          <w:b w:val="0"/>
          <w:bCs w:val="0"/>
        </w:rPr>
        <w:t>.I.F. DELLA F.I.G.C.</w:t>
      </w:r>
      <w:r w:rsidRPr="00B246AF">
        <w:rPr>
          <w:rFonts w:ascii="Arial" w:hAnsi="Arial" w:cs="Arial"/>
          <w:b w:val="0"/>
          <w:bCs w:val="0"/>
        </w:rPr>
        <w:t>.</w:t>
      </w:r>
    </w:p>
    <w:p w14:paraId="54FAA318" w14:textId="77777777" w:rsidR="005D4DEB" w:rsidRPr="00547906" w:rsidRDefault="005D4DEB" w:rsidP="005D4DEB">
      <w:pPr>
        <w:jc w:val="both"/>
      </w:pPr>
    </w:p>
    <w:p w14:paraId="2E4FB3E6" w14:textId="77777777" w:rsidR="005D4DEB" w:rsidRPr="00CA7378" w:rsidRDefault="005D4DEB" w:rsidP="005D4DEB">
      <w:pPr>
        <w:pStyle w:val="Corpodeltesto2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Le squadre classificate al 1° posto di ogni singolo girone acquisiscono il titolo sportivo per richiedere l’ammissione al campionato superiore.</w:t>
      </w:r>
    </w:p>
    <w:p w14:paraId="42B552C6" w14:textId="77777777" w:rsidR="005D4DEB" w:rsidRPr="00CA7378" w:rsidRDefault="005D4DEB" w:rsidP="005D4DEB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14:paraId="41355610" w14:textId="77777777" w:rsidR="005D4DEB" w:rsidRPr="00CA7378" w:rsidRDefault="005D4DEB" w:rsidP="005D4DEB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36337F60" w14:textId="77777777" w:rsidR="005D4DEB" w:rsidRPr="00CA7378" w:rsidRDefault="005D4DEB" w:rsidP="005D4DEB">
      <w:pPr>
        <w:rPr>
          <w:rFonts w:ascii="Arial" w:hAnsi="Arial" w:cs="Arial"/>
        </w:rPr>
      </w:pPr>
    </w:p>
    <w:p w14:paraId="70AA5E5D" w14:textId="77777777" w:rsidR="005D4DEB" w:rsidRPr="00CA7378" w:rsidRDefault="005D4DEB" w:rsidP="005D4DEB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seconda 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quinta classificata; se il distacco fra la seconda e la quinta classificata è </w:t>
      </w:r>
      <w:r w:rsidRPr="00CB1F2C">
        <w:rPr>
          <w:rFonts w:ascii="Arial" w:hAnsi="Arial" w:cs="Arial"/>
          <w:b/>
          <w:bCs/>
          <w:highlight w:val="yellow"/>
        </w:rPr>
        <w:t xml:space="preserve">pari o superiore </w:t>
      </w:r>
      <w:r w:rsidRPr="00506B7D">
        <w:rPr>
          <w:rFonts w:ascii="Arial" w:hAnsi="Arial" w:cs="Arial"/>
          <w:b/>
          <w:bCs/>
        </w:rPr>
        <w:t xml:space="preserve">a 10 punti </w:t>
      </w:r>
      <w:r w:rsidRPr="00CB1F2C">
        <w:rPr>
          <w:rFonts w:ascii="Arial" w:hAnsi="Arial" w:cs="Arial"/>
          <w:b/>
          <w:bCs/>
          <w:highlight w:val="yellow"/>
        </w:rPr>
        <w:t>(14 punti in 3^ Categoria)</w:t>
      </w:r>
      <w:r>
        <w:rPr>
          <w:rFonts w:ascii="Arial" w:hAnsi="Arial" w:cs="Arial"/>
        </w:rPr>
        <w:t xml:space="preserve"> l’incontro di play off non verrà disputato e la società 2^ classificata passerà al turno successivo. In caso di effettuazione della gara, qualora al termine dei tempi regol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mentari dovesse persistere il risultato di parità verranno disputati 2 tempi supplementari; persistendo u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teriore parità risulterà vincente la squadra che gioca in casa, o che deve ritenersi tale;</w:t>
      </w:r>
    </w:p>
    <w:p w14:paraId="52F3037B" w14:textId="77777777" w:rsidR="005D4DEB" w:rsidRDefault="005D4DEB" w:rsidP="005D4DEB">
      <w:pPr>
        <w:ind w:left="426" w:hanging="360"/>
        <w:rPr>
          <w:rFonts w:ascii="Arial" w:hAnsi="Arial" w:cs="Arial"/>
        </w:rPr>
      </w:pPr>
    </w:p>
    <w:p w14:paraId="4FD95C86" w14:textId="77777777" w:rsidR="005D4DEB" w:rsidRDefault="005D4DEB" w:rsidP="005D4DEB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 xml:space="preserve">terza </w:t>
      </w:r>
      <w:r w:rsidRPr="00CA7378">
        <w:rPr>
          <w:rFonts w:ascii="Arial" w:hAnsi="Arial" w:cs="Arial"/>
        </w:rPr>
        <w:t xml:space="preserve">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>proprio terreno di gioco contro la squ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dra 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</w:t>
      </w:r>
      <w:r w:rsidRPr="00CB1F2C">
        <w:rPr>
          <w:rFonts w:ascii="Arial" w:hAnsi="Arial" w:cs="Arial"/>
          <w:b/>
          <w:bCs/>
          <w:highlight w:val="yellow"/>
        </w:rPr>
        <w:t xml:space="preserve">pari o superiore </w:t>
      </w:r>
      <w:r w:rsidRPr="00506B7D">
        <w:rPr>
          <w:rFonts w:ascii="Arial" w:hAnsi="Arial" w:cs="Arial"/>
          <w:b/>
          <w:bCs/>
        </w:rPr>
        <w:t xml:space="preserve">a 10 punti </w:t>
      </w:r>
      <w:r w:rsidRPr="00CB1F2C">
        <w:rPr>
          <w:rFonts w:ascii="Arial" w:hAnsi="Arial" w:cs="Arial"/>
          <w:b/>
          <w:bCs/>
          <w:highlight w:val="yellow"/>
        </w:rPr>
        <w:t>(14 punti in 3^ Categoria)</w:t>
      </w:r>
      <w:r>
        <w:rPr>
          <w:rFonts w:ascii="Arial" w:hAnsi="Arial" w:cs="Arial"/>
        </w:rPr>
        <w:t xml:space="preserve"> l’incontro di play off non verrà disputato e la società 3^ classificata passerà al turno successivo. In caso di effettuazione della gara, qualora al termine dei tempi regolamentari d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vesse persistere il risultato di parità verranno disputati 2 tempi supplementari; persistendo ulteriore par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tà risulterà vincente la squadra che gioca in casa, o che deve ritenersi tale;</w:t>
      </w:r>
    </w:p>
    <w:p w14:paraId="60BF6E86" w14:textId="77777777" w:rsidR="005D4DEB" w:rsidRDefault="005D4DEB" w:rsidP="005D4DEB">
      <w:pPr>
        <w:ind w:left="426" w:hanging="360"/>
        <w:rPr>
          <w:rFonts w:ascii="Arial" w:hAnsi="Arial" w:cs="Arial"/>
        </w:rPr>
      </w:pPr>
    </w:p>
    <w:p w14:paraId="2AFFEF76" w14:textId="77777777" w:rsidR="005D4DEB" w:rsidRDefault="005D4DEB" w:rsidP="005D4DEB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</w:t>
      </w:r>
      <w:r w:rsidRPr="00CB1F2C">
        <w:rPr>
          <w:rFonts w:ascii="Arial" w:hAnsi="Arial" w:cs="Arial"/>
          <w:b/>
          <w:bCs/>
          <w:highlight w:val="yellow"/>
        </w:rPr>
        <w:t xml:space="preserve">pari o superiore a </w:t>
      </w:r>
      <w:r w:rsidRPr="00506B7D">
        <w:rPr>
          <w:rFonts w:ascii="Arial" w:hAnsi="Arial" w:cs="Arial"/>
          <w:b/>
          <w:bCs/>
        </w:rPr>
        <w:t xml:space="preserve">10 punti </w:t>
      </w:r>
      <w:r w:rsidRPr="00CB1F2C">
        <w:rPr>
          <w:rFonts w:ascii="Arial" w:hAnsi="Arial" w:cs="Arial"/>
          <w:b/>
          <w:bCs/>
          <w:highlight w:val="yellow"/>
        </w:rPr>
        <w:t>(14 punti in 3^ Categoria)</w:t>
      </w:r>
      <w:r>
        <w:rPr>
          <w:rFonts w:ascii="Arial" w:hAnsi="Arial" w:cs="Arial"/>
        </w:rPr>
        <w:t xml:space="preserve"> gli i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>contri di play off non verranno disputati e la società 2^ classificata accede alla fase successiva;</w:t>
      </w:r>
    </w:p>
    <w:p w14:paraId="3792411C" w14:textId="77777777" w:rsidR="005D4DEB" w:rsidRDefault="005D4DEB" w:rsidP="005D4DEB">
      <w:pPr>
        <w:ind w:left="426" w:hanging="360"/>
        <w:rPr>
          <w:rFonts w:ascii="Arial" w:hAnsi="Arial" w:cs="Arial"/>
        </w:rPr>
      </w:pPr>
    </w:p>
    <w:p w14:paraId="00D88E57" w14:textId="77777777" w:rsidR="005D4DEB" w:rsidRPr="00CB1F2C" w:rsidRDefault="005D4DEB" w:rsidP="005D4DEB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  <w:b/>
          <w:bCs/>
          <w:i/>
          <w:iCs/>
        </w:rPr>
      </w:pPr>
      <w:r w:rsidRPr="00CB1F2C">
        <w:rPr>
          <w:rFonts w:ascii="Arial" w:hAnsi="Arial" w:cs="Arial"/>
          <w:b/>
          <w:bCs/>
          <w:i/>
          <w:iCs/>
        </w:rPr>
        <w:t>le squadre vincenti le gare di cui ai punti a) e b) disputano un’unica gara, sul campo della squ</w:t>
      </w:r>
      <w:r w:rsidRPr="00CB1F2C">
        <w:rPr>
          <w:rFonts w:ascii="Arial" w:hAnsi="Arial" w:cs="Arial"/>
          <w:b/>
          <w:bCs/>
          <w:i/>
          <w:iCs/>
        </w:rPr>
        <w:t>a</w:t>
      </w:r>
      <w:r w:rsidRPr="00CB1F2C">
        <w:rPr>
          <w:rFonts w:ascii="Arial" w:hAnsi="Arial" w:cs="Arial"/>
          <w:b/>
          <w:bCs/>
          <w:i/>
          <w:iCs/>
        </w:rPr>
        <w:t xml:space="preserve">dra in migliore posizione di classifica al termine del campionato; qualora al termine dei tempi regolamentari dovesse persistere risultato di parità verranno disputati due tempi supplementari; persistendo ulteriore parità risulterà vincente la squadra che gioca in casa, o che deve ritenersi tale; </w:t>
      </w:r>
    </w:p>
    <w:p w14:paraId="0ED957CE" w14:textId="77777777" w:rsidR="005D4DEB" w:rsidRDefault="005D4DEB" w:rsidP="005D4DEB">
      <w:pPr>
        <w:ind w:left="426" w:hanging="360"/>
        <w:rPr>
          <w:rFonts w:ascii="Arial" w:hAnsi="Arial" w:cs="Arial"/>
        </w:rPr>
      </w:pPr>
    </w:p>
    <w:p w14:paraId="430A3628" w14:textId="77777777" w:rsidR="005D4DEB" w:rsidRPr="00CB1F2C" w:rsidRDefault="005D4DEB" w:rsidP="005D4DEB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  <w:b/>
          <w:bCs/>
          <w:i/>
          <w:iCs/>
        </w:rPr>
      </w:pPr>
      <w:r w:rsidRPr="00CB1F2C">
        <w:rPr>
          <w:rFonts w:ascii="Arial" w:hAnsi="Arial" w:cs="Arial"/>
          <w:b/>
          <w:bCs/>
          <w:i/>
          <w:iCs/>
        </w:rPr>
        <w:t xml:space="preserve">Per i campionati di Promozione, 1^ Categoria, 2^ Categoria,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3^ Categoria la squadra vincente l’incontro unico di cui al punto d)</w:t>
      </w:r>
      <w:r w:rsidRPr="00CB1F2C">
        <w:rPr>
          <w:rFonts w:ascii="Arial" w:hAnsi="Arial" w:cs="Arial"/>
          <w:b/>
          <w:bCs/>
          <w:i/>
          <w:iCs/>
        </w:rPr>
        <w:t xml:space="preserve">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si intende classificata al 2° posto del girone</w:t>
      </w:r>
      <w:r w:rsidRPr="00CB1F2C">
        <w:rPr>
          <w:rFonts w:ascii="Arial" w:hAnsi="Arial" w:cs="Arial"/>
          <w:b/>
          <w:bCs/>
          <w:i/>
          <w:iCs/>
        </w:rPr>
        <w:t xml:space="preserve"> ed acquisisce il d</w:t>
      </w:r>
      <w:r w:rsidRPr="00CB1F2C">
        <w:rPr>
          <w:rFonts w:ascii="Arial" w:hAnsi="Arial" w:cs="Arial"/>
          <w:b/>
          <w:bCs/>
          <w:i/>
          <w:iCs/>
        </w:rPr>
        <w:t>i</w:t>
      </w:r>
      <w:r w:rsidRPr="00CB1F2C">
        <w:rPr>
          <w:rFonts w:ascii="Arial" w:hAnsi="Arial" w:cs="Arial"/>
          <w:b/>
          <w:bCs/>
          <w:i/>
          <w:iCs/>
        </w:rPr>
        <w:t xml:space="preserve">ritto sportivo alla partecipazione alla fase spareggi promozione, ovvero,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nel caso della 3^ cat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e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goria acquisisce il diritto di accedere al campionato di 2^ Categoria.</w:t>
      </w:r>
      <w:r w:rsidRPr="00CB1F2C">
        <w:rPr>
          <w:rFonts w:ascii="Arial" w:hAnsi="Arial" w:cs="Arial"/>
          <w:b/>
          <w:bCs/>
          <w:i/>
          <w:iCs/>
        </w:rPr>
        <w:t xml:space="preserve"> </w:t>
      </w:r>
    </w:p>
    <w:p w14:paraId="79CC63F9" w14:textId="77777777" w:rsidR="005D4DEB" w:rsidRPr="00CA7378" w:rsidRDefault="005D4DEB" w:rsidP="005D4DEB">
      <w:pPr>
        <w:pStyle w:val="Corpodeltesto3"/>
        <w:tabs>
          <w:tab w:val="num" w:pos="1440"/>
        </w:tabs>
        <w:ind w:hanging="360"/>
        <w:rPr>
          <w:rFonts w:ascii="Arial" w:hAnsi="Arial" w:cs="Arial"/>
          <w:b w:val="0"/>
          <w:bCs w:val="0"/>
        </w:rPr>
      </w:pPr>
    </w:p>
    <w:p w14:paraId="31243BF9" w14:textId="77777777" w:rsidR="005D4DEB" w:rsidRPr="00506B7D" w:rsidRDefault="005D4DEB" w:rsidP="005D4DEB">
      <w:pPr>
        <w:pStyle w:val="A119"/>
        <w:rPr>
          <w:b/>
          <w:bCs w:val="0"/>
        </w:rPr>
      </w:pPr>
      <w:r w:rsidRPr="00506B7D">
        <w:rPr>
          <w:b/>
          <w:bCs w:val="0"/>
        </w:rPr>
        <w:t>Omissis …</w:t>
      </w:r>
    </w:p>
    <w:p w14:paraId="561D8451" w14:textId="77777777" w:rsidR="005D4DEB" w:rsidRPr="00CA7378" w:rsidRDefault="005D4DEB" w:rsidP="005D4DEB">
      <w:pPr>
        <w:pStyle w:val="Corpodeltesto3"/>
        <w:tabs>
          <w:tab w:val="num" w:pos="1440"/>
        </w:tabs>
        <w:jc w:val="both"/>
        <w:rPr>
          <w:rFonts w:ascii="Arial" w:hAnsi="Arial" w:cs="Arial"/>
          <w:b w:val="0"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5D4DEB" w:rsidRPr="00060516" w14:paraId="72B0E14F" w14:textId="77777777" w:rsidTr="005D4DEB">
        <w:trPr>
          <w:trHeight w:val="1361"/>
        </w:trPr>
        <w:tc>
          <w:tcPr>
            <w:tcW w:w="9628" w:type="dxa"/>
            <w:tcBorders>
              <w:bottom w:val="single" w:sz="4" w:space="0" w:color="auto"/>
            </w:tcBorders>
          </w:tcPr>
          <w:p w14:paraId="4569EE7E" w14:textId="77777777" w:rsidR="005D4DEB" w:rsidRPr="006F01C8" w:rsidRDefault="005D4DEB" w:rsidP="005D4DEB">
            <w:pPr>
              <w:jc w:val="both"/>
              <w:rPr>
                <w:rFonts w:ascii="Arial" w:hAnsi="Arial" w:cs="Arial"/>
                <w:b/>
              </w:rPr>
            </w:pPr>
            <w:r w:rsidRPr="006F01C8">
              <w:rPr>
                <w:rFonts w:ascii="Arial" w:hAnsi="Arial" w:cs="Arial"/>
                <w:b/>
              </w:rPr>
              <w:lastRenderedPageBreak/>
              <w:t>Le gare di play-off e play-out devono essere disputate sui campi utilizzati dalle Società durante il Campionato.</w:t>
            </w:r>
          </w:p>
          <w:p w14:paraId="0BEF342A" w14:textId="77777777" w:rsidR="005D4DEB" w:rsidRPr="00535EDB" w:rsidRDefault="005D4DEB" w:rsidP="005D4DEB">
            <w:pPr>
              <w:jc w:val="both"/>
              <w:rPr>
                <w:rFonts w:ascii="Arial" w:hAnsi="Arial" w:cs="Arial"/>
                <w:b/>
              </w:rPr>
            </w:pPr>
            <w:r w:rsidRPr="006F01C8">
              <w:rPr>
                <w:rFonts w:ascii="Arial" w:hAnsi="Arial" w:cs="Arial"/>
                <w:b/>
              </w:rPr>
              <w:t>Il Presidente del Comitato potrà comunque adottare diversa determinazione in relazione a specif</w:t>
            </w:r>
            <w:r w:rsidRPr="006F01C8">
              <w:rPr>
                <w:rFonts w:ascii="Arial" w:hAnsi="Arial" w:cs="Arial"/>
                <w:b/>
              </w:rPr>
              <w:t>i</w:t>
            </w:r>
            <w:r w:rsidRPr="006F01C8">
              <w:rPr>
                <w:rFonts w:ascii="Arial" w:hAnsi="Arial" w:cs="Arial"/>
                <w:b/>
              </w:rPr>
              <w:t>che ed oggettive esigenze di carattere generale non collegate ad interessi specifici delle Società i</w:t>
            </w:r>
            <w:r w:rsidRPr="006F01C8">
              <w:rPr>
                <w:rFonts w:ascii="Arial" w:hAnsi="Arial" w:cs="Arial"/>
                <w:b/>
              </w:rPr>
              <w:t>n</w:t>
            </w:r>
            <w:r w:rsidRPr="006F01C8">
              <w:rPr>
                <w:rFonts w:ascii="Arial" w:hAnsi="Arial" w:cs="Arial"/>
                <w:b/>
              </w:rPr>
              <w:t>teressate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</w:tbl>
    <w:p w14:paraId="06C07A6E" w14:textId="77777777" w:rsidR="005D4DEB" w:rsidRDefault="005D4DEB" w:rsidP="005D4DEB">
      <w:pPr>
        <w:pStyle w:val="A117gare"/>
      </w:pPr>
    </w:p>
    <w:p w14:paraId="3711754A" w14:textId="77777777" w:rsidR="005D4DEB" w:rsidRDefault="005D4DEB" w:rsidP="005D4DEB">
      <w:pPr>
        <w:pStyle w:val="A117gare"/>
      </w:pPr>
    </w:p>
    <w:p w14:paraId="33CD7C10" w14:textId="77777777" w:rsidR="005D4DEB" w:rsidRPr="00E67992" w:rsidRDefault="005D4DEB" w:rsidP="005D4DEB">
      <w:pPr>
        <w:rPr>
          <w:b/>
          <w:bCs/>
          <w:sz w:val="28"/>
          <w:szCs w:val="28"/>
          <w:u w:val="single"/>
        </w:rPr>
      </w:pPr>
      <w:r w:rsidRPr="00E67992">
        <w:rPr>
          <w:rFonts w:ascii="Arial" w:hAnsi="Arial" w:cs="Arial"/>
          <w:b/>
          <w:bCs/>
          <w:sz w:val="28"/>
          <w:szCs w:val="28"/>
          <w:u w:val="single"/>
        </w:rPr>
        <w:t>MODALITA’ SVOLGIMENTO GARE</w:t>
      </w:r>
    </w:p>
    <w:p w14:paraId="6D1D4608" w14:textId="77777777" w:rsidR="005D4DEB" w:rsidRPr="00F9386A" w:rsidRDefault="005D4DEB" w:rsidP="005D4DEB">
      <w:pPr>
        <w:pStyle w:val="A117gare"/>
      </w:pPr>
    </w:p>
    <w:p w14:paraId="1714810B" w14:textId="77777777" w:rsidR="005D4DEB" w:rsidRPr="006F01C8" w:rsidRDefault="005D4DEB" w:rsidP="005D4DEB">
      <w:pPr>
        <w:pStyle w:val="A119"/>
      </w:pPr>
      <w:r w:rsidRPr="006F01C8">
        <w:t>Al termine di ciascun campionato, soltanto in caso di parità di punteggio fra due o più squadre giunte al 1° posto e all’ultimo post</w:t>
      </w:r>
      <w:r>
        <w:t xml:space="preserve">o nel campionato di Eccellenza ed in ognuno dei gironi dei Campionati di </w:t>
      </w:r>
      <w:r w:rsidRPr="006F01C8">
        <w:t xml:space="preserve">Promozione, </w:t>
      </w:r>
      <w:r>
        <w:t xml:space="preserve">di </w:t>
      </w:r>
      <w:r w:rsidRPr="006F01C8">
        <w:t xml:space="preserve">1^ e 2^ categoria e </w:t>
      </w:r>
      <w:r w:rsidRPr="00436CDB">
        <w:rPr>
          <w:highlight w:val="yellow"/>
        </w:rPr>
        <w:t>al 1° posto in ognuno dei gironi del Campionato di 3^ Categoria</w:t>
      </w:r>
      <w:r w:rsidRPr="006F01C8">
        <w:t>, il titolo sportivo in competizione è assegnato mediante spareggio da effettuarsi sulla base di un’unica gara in campo neutro</w:t>
      </w:r>
      <w:r>
        <w:t xml:space="preserve"> determinato dal Comitato Regionale</w:t>
      </w:r>
      <w:r w:rsidRPr="006F01C8">
        <w:t>, con eventuali tempi supplementari e tiri di rigore con le modalità stabilite dalla regola 7 delle “Regole del Giuoco” e “Decisioni Ufficiali”</w:t>
      </w:r>
    </w:p>
    <w:p w14:paraId="08A73846" w14:textId="77777777" w:rsidR="005D4DEB" w:rsidRDefault="005D4DEB" w:rsidP="005D4DEB">
      <w:pPr>
        <w:pStyle w:val="A119"/>
      </w:pPr>
      <w:r w:rsidRPr="006F01C8">
        <w:t>Le gare previste per gli spareggi-promozione tra le seconde classificate di tutti i campionati verranno effettuate sulla base di un’unica gara in campo neutro, con eventuali tempi supplementari e tiri di rigore con le modalità stabilite dalla regola 7 delle “Regole del Giuoco” e “Decisioni Ufficiali”.</w:t>
      </w:r>
    </w:p>
    <w:p w14:paraId="12268E87" w14:textId="77777777" w:rsidR="005D4DEB" w:rsidRPr="006F01C8" w:rsidRDefault="005D4DEB" w:rsidP="005D4DEB">
      <w:pPr>
        <w:pStyle w:val="A117gare"/>
      </w:pPr>
    </w:p>
    <w:p w14:paraId="6C369440" w14:textId="77777777" w:rsidR="005D4DEB" w:rsidRPr="00416271" w:rsidRDefault="005D4DEB" w:rsidP="005D4DEB">
      <w:pPr>
        <w:pStyle w:val="A119"/>
        <w:rPr>
          <w:b/>
          <w:bCs w:val="0"/>
        </w:rPr>
      </w:pPr>
      <w:r w:rsidRPr="00416271">
        <w:rPr>
          <w:b/>
        </w:rPr>
        <w:t>Omissis …….</w:t>
      </w:r>
    </w:p>
    <w:p w14:paraId="04E258D5" w14:textId="77777777" w:rsidR="005D4DEB" w:rsidRDefault="005D4DEB" w:rsidP="005D4DEB">
      <w:pPr>
        <w:jc w:val="both"/>
        <w:rPr>
          <w:rFonts w:ascii="Arial" w:hAnsi="Arial" w:cs="Arial"/>
        </w:rPr>
      </w:pPr>
    </w:p>
    <w:p w14:paraId="765CA66C" w14:textId="77777777" w:rsidR="00436CDB" w:rsidRDefault="00436CDB" w:rsidP="00436CDB">
      <w:pPr>
        <w:pStyle w:val="A117gare"/>
      </w:pPr>
    </w:p>
    <w:p w14:paraId="7A76A756" w14:textId="77777777" w:rsidR="005D4DEB" w:rsidRDefault="005D4DEB" w:rsidP="005D4DEB">
      <w:pPr>
        <w:pStyle w:val="A117gare"/>
      </w:pPr>
    </w:p>
    <w:p w14:paraId="34FE84C8" w14:textId="77777777" w:rsidR="005D4DEB" w:rsidRPr="00AA11AD" w:rsidRDefault="005D4DEB" w:rsidP="005D4DEB">
      <w:pPr>
        <w:pStyle w:val="1-aaA111"/>
      </w:pPr>
      <w:bookmarkStart w:id="65" w:name="_Toc103959437"/>
      <w:r>
        <w:t xml:space="preserve">  </w:t>
      </w:r>
      <w:bookmarkStart w:id="66" w:name="_Toc132814857"/>
      <w:bookmarkStart w:id="67" w:name="_Toc164265036"/>
      <w:bookmarkStart w:id="68" w:name="_Toc165645563"/>
      <w:r>
        <w:t xml:space="preserve">programma </w:t>
      </w:r>
      <w:r w:rsidRPr="00AA11AD">
        <w:t>PLAY OFF</w:t>
      </w:r>
      <w:bookmarkEnd w:id="65"/>
      <w:bookmarkEnd w:id="66"/>
      <w:bookmarkEnd w:id="67"/>
      <w:bookmarkEnd w:id="68"/>
    </w:p>
    <w:p w14:paraId="2338ADC5" w14:textId="77777777" w:rsidR="005D4DEB" w:rsidRDefault="005D4DEB" w:rsidP="005D4DEB">
      <w:pPr>
        <w:pStyle w:val="A117gare"/>
      </w:pPr>
    </w:p>
    <w:p w14:paraId="506F327C" w14:textId="77777777" w:rsidR="005D4DEB" w:rsidRPr="002073C0" w:rsidRDefault="005D4DEB" w:rsidP="005D4DEB">
      <w:pPr>
        <w:pStyle w:val="1AB"/>
        <w:rPr>
          <w:color w:val="365F91" w:themeColor="accent1" w:themeShade="BF"/>
        </w:rPr>
      </w:pPr>
      <w:r w:rsidRPr="002073C0">
        <w:rPr>
          <w:color w:val="365F91" w:themeColor="accent1" w:themeShade="BF"/>
        </w:rPr>
        <w:t>Calendario gare</w:t>
      </w:r>
    </w:p>
    <w:p w14:paraId="54F0A9AB" w14:textId="77777777" w:rsidR="005D4DEB" w:rsidRPr="002073C0" w:rsidRDefault="005D4DEB" w:rsidP="005D4DEB">
      <w:pPr>
        <w:pStyle w:val="A1gare"/>
        <w:rPr>
          <w:color w:val="365F91" w:themeColor="accent1" w:themeShade="BF"/>
        </w:rPr>
      </w:pPr>
    </w:p>
    <w:p w14:paraId="2FA9F12B" w14:textId="77777777" w:rsidR="005D4DEB" w:rsidRPr="002073C0" w:rsidRDefault="005D4DEB" w:rsidP="005D4DEB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proofErr w:type="spellStart"/>
      <w:r>
        <w:t>Sab</w:t>
      </w:r>
      <w:proofErr w:type="spellEnd"/>
      <w:r>
        <w:t>. 25 MAGGIO 2024</w:t>
      </w:r>
      <w:r>
        <w:tab/>
      </w:r>
      <w:r>
        <w:tab/>
      </w:r>
      <w:r>
        <w:tab/>
      </w:r>
      <w:r>
        <w:tab/>
      </w:r>
      <w:r w:rsidRPr="002073C0">
        <w:t>1° Turno:</w:t>
      </w:r>
      <w:r w:rsidRPr="002073C0">
        <w:tab/>
      </w:r>
      <w:r w:rsidRPr="002073C0"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1: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>2^ CLASSIFICATA – 5^ CLASSIFICATA</w:t>
      </w:r>
    </w:p>
    <w:p w14:paraId="2595D59D" w14:textId="77777777" w:rsidR="005D4DEB" w:rsidRPr="002073C0" w:rsidRDefault="005D4DEB" w:rsidP="005D4DEB">
      <w:pPr>
        <w:pStyle w:val="A119"/>
        <w:ind w:left="3842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2: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 xml:space="preserve">3^ CLASSIFICATA – 4^ CLASSIFICATA </w:t>
      </w:r>
    </w:p>
    <w:p w14:paraId="0030BD75" w14:textId="77777777" w:rsidR="005D4DEB" w:rsidRDefault="005D4DEB" w:rsidP="00436CDB">
      <w:pPr>
        <w:pStyle w:val="A117gare"/>
      </w:pPr>
      <w:r w:rsidRPr="002073C0">
        <w:t xml:space="preserve"> </w:t>
      </w:r>
    </w:p>
    <w:p w14:paraId="68E0E7AD" w14:textId="77777777" w:rsidR="005D4DEB" w:rsidRPr="002073C0" w:rsidRDefault="005D4DEB" w:rsidP="005D4DEB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proofErr w:type="spellStart"/>
      <w:r w:rsidRPr="002073C0">
        <w:t>Sab</w:t>
      </w:r>
      <w:proofErr w:type="spellEnd"/>
      <w:r w:rsidRPr="002073C0">
        <w:t xml:space="preserve">. </w:t>
      </w:r>
      <w:r>
        <w:t xml:space="preserve">  2 GIUGNO</w:t>
      </w:r>
      <w:r w:rsidRPr="002073C0">
        <w:t xml:space="preserve"> 202</w:t>
      </w:r>
      <w:r>
        <w:t>4</w:t>
      </w:r>
      <w:r w:rsidRPr="002073C0">
        <w:tab/>
      </w:r>
      <w:r w:rsidRPr="002073C0">
        <w:tab/>
      </w:r>
      <w:r w:rsidRPr="002073C0">
        <w:tab/>
      </w:r>
      <w:r>
        <w:tab/>
      </w:r>
      <w:r w:rsidRPr="002073C0">
        <w:t>FINALE PLAY – OFF:</w:t>
      </w:r>
      <w:r w:rsidRPr="002073C0">
        <w:tab/>
        <w:t>VINCENTE GARA 1 – VINCENTE GARA 2</w:t>
      </w:r>
      <w:r w:rsidRPr="002073C0">
        <w:rPr>
          <w:rStyle w:val="A120"/>
          <w:b w:val="0"/>
          <w:color w:val="001C54"/>
          <w:spacing w:val="8"/>
          <w:w w:val="100"/>
          <w:sz w:val="20"/>
        </w:rPr>
        <w:t xml:space="preserve">                                                            </w:t>
      </w:r>
    </w:p>
    <w:p w14:paraId="1724BE34" w14:textId="77777777" w:rsidR="005D4DEB" w:rsidRDefault="005D4DEB" w:rsidP="005D4DEB">
      <w:pPr>
        <w:pStyle w:val="A117gare"/>
      </w:pPr>
    </w:p>
    <w:p w14:paraId="77A19765" w14:textId="77777777" w:rsidR="005D4DEB" w:rsidRDefault="005D4DEB" w:rsidP="005D4DEB">
      <w:pPr>
        <w:pStyle w:val="A117gare"/>
      </w:pPr>
    </w:p>
    <w:p w14:paraId="32748DA7" w14:textId="77777777" w:rsidR="00E02CEC" w:rsidRDefault="00E02CEC" w:rsidP="005D4DEB">
      <w:pPr>
        <w:pStyle w:val="A117gare"/>
      </w:pPr>
    </w:p>
    <w:p w14:paraId="3A6594EA" w14:textId="77777777" w:rsidR="00E02CEC" w:rsidRPr="00924BCD" w:rsidRDefault="00E02CEC" w:rsidP="00E02CEC">
      <w:pPr>
        <w:pStyle w:val="A117gare"/>
      </w:pPr>
    </w:p>
    <w:p w14:paraId="660EB48A" w14:textId="77777777" w:rsidR="00E02CEC" w:rsidRPr="00924BCD" w:rsidRDefault="00E02CEC" w:rsidP="00E02CEC">
      <w:pPr>
        <w:pStyle w:val="1-aaA111"/>
      </w:pPr>
      <w:r>
        <w:t xml:space="preserve">  </w:t>
      </w:r>
      <w:bookmarkStart w:id="69" w:name="_Toc165645564"/>
      <w:r w:rsidRPr="00924BCD">
        <w:t>Norme per disciplina sportiva e reclami</w:t>
      </w:r>
      <w:bookmarkEnd w:id="69"/>
    </w:p>
    <w:p w14:paraId="5D3102AC" w14:textId="77777777" w:rsidR="00E02CEC" w:rsidRDefault="00E02CEC" w:rsidP="00E02CEC">
      <w:pPr>
        <w:pStyle w:val="A119"/>
        <w:rPr>
          <w:sz w:val="18"/>
          <w:szCs w:val="18"/>
        </w:rPr>
      </w:pPr>
      <w:r w:rsidRPr="00924BCD">
        <w:t xml:space="preserve">Si applica la normativa di cui al C.U. n. </w:t>
      </w:r>
      <w:r>
        <w:t>270 del 02.02.2024 della L.N.D.</w:t>
      </w:r>
      <w:r w:rsidRPr="00924BCD">
        <w:t xml:space="preserve"> allegato al C.U. n. </w:t>
      </w:r>
      <w:r>
        <w:t>158</w:t>
      </w:r>
      <w:r w:rsidRPr="00924BCD">
        <w:t xml:space="preserve"> del </w:t>
      </w:r>
      <w:r>
        <w:t>07</w:t>
      </w:r>
      <w:r w:rsidRPr="00924BCD">
        <w:t>.</w:t>
      </w:r>
      <w:r>
        <w:t>02</w:t>
      </w:r>
      <w:r w:rsidRPr="00924BCD">
        <w:t>.20</w:t>
      </w:r>
      <w:r>
        <w:t>24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3C4079F2" w14:textId="77777777" w:rsidR="00E02CEC" w:rsidRDefault="00E02CEC" w:rsidP="00E02CEC">
      <w:pPr>
        <w:pStyle w:val="A117gare"/>
      </w:pPr>
    </w:p>
    <w:p w14:paraId="1092FD40" w14:textId="77777777" w:rsidR="00E02CEC" w:rsidRDefault="00E02CEC" w:rsidP="00E02CEC">
      <w:pPr>
        <w:pStyle w:val="A117gare"/>
      </w:pPr>
    </w:p>
    <w:p w14:paraId="720A4CE6" w14:textId="77777777" w:rsidR="00E02CEC" w:rsidRDefault="00E02CEC" w:rsidP="00E02CEC">
      <w:pPr>
        <w:pStyle w:val="A117gare"/>
      </w:pPr>
    </w:p>
    <w:p w14:paraId="10350CCB" w14:textId="77777777" w:rsidR="00E02CEC" w:rsidRPr="00A250D1" w:rsidRDefault="00E02CEC" w:rsidP="00E02CEC">
      <w:pPr>
        <w:pStyle w:val="1-aaA111"/>
      </w:pPr>
      <w:r>
        <w:t xml:space="preserve">  </w:t>
      </w:r>
      <w:bookmarkStart w:id="70" w:name="_Toc165645565"/>
      <w:r w:rsidRPr="00A250D1">
        <w:t>Ammonizioni</w:t>
      </w:r>
      <w:bookmarkEnd w:id="70"/>
    </w:p>
    <w:p w14:paraId="5E387753" w14:textId="171C4DA4" w:rsidR="00E02CEC" w:rsidRDefault="00E02CEC" w:rsidP="00E02CEC">
      <w:pPr>
        <w:pStyle w:val="A119"/>
      </w:pPr>
      <w:r>
        <w:t>Si evidenzia che l</w:t>
      </w:r>
      <w:r w:rsidRPr="00FF5DB9">
        <w:t>e ammonizioni che saranno i</w:t>
      </w:r>
      <w:r>
        <w:t>nflitte nelle gare di play off e play out non sono cumulabili con quelle irrogate nel corso delle precedenti gare di campionato.</w:t>
      </w:r>
    </w:p>
    <w:p w14:paraId="3746921B" w14:textId="2A5C9834" w:rsidR="00E02CEC" w:rsidRDefault="00E02CEC" w:rsidP="00E02CEC">
      <w:pPr>
        <w:pStyle w:val="A119"/>
      </w:pPr>
      <w:r>
        <w:t>Si precisa comunque che nelle gare di play off e play out dovranno trovare esecuzione le sanzioni di squalifica o inibizioni a qualsiasi titolo inflitte e non ancora scontate</w:t>
      </w:r>
      <w:r w:rsidR="002A3A5E">
        <w:t>.</w:t>
      </w:r>
    </w:p>
    <w:p w14:paraId="295FDF51" w14:textId="77777777" w:rsidR="00E02CEC" w:rsidRDefault="00E02CEC" w:rsidP="00E02CEC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5E06E12B" w14:textId="77777777" w:rsidR="00E02CEC" w:rsidRDefault="00E02CEC" w:rsidP="00E02C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429BF2" w14:textId="77777777" w:rsidR="00E02CEC" w:rsidRDefault="00E02CEC" w:rsidP="005D4DEB">
      <w:pPr>
        <w:pStyle w:val="A117gare"/>
      </w:pPr>
    </w:p>
    <w:p w14:paraId="0D39FAFA" w14:textId="77777777" w:rsidR="005D4DEB" w:rsidRDefault="005D4DEB" w:rsidP="005D4DEB">
      <w:pPr>
        <w:pStyle w:val="A1gare"/>
      </w:pPr>
    </w:p>
    <w:p w14:paraId="045DF0E9" w14:textId="77777777" w:rsidR="005D4DEB" w:rsidRDefault="005D4DEB" w:rsidP="005D4DEB">
      <w:pPr>
        <w:pStyle w:val="1-aaA111"/>
        <w:rPr>
          <w:rFonts w:ascii="Arial" w:hAnsi="Arial"/>
        </w:rPr>
      </w:pPr>
      <w:bookmarkStart w:id="71" w:name="_Toc103959438"/>
      <w:r>
        <w:t xml:space="preserve">  </w:t>
      </w:r>
      <w:bookmarkStart w:id="72" w:name="_Toc132814858"/>
      <w:bookmarkStart w:id="73" w:name="_Toc164265038"/>
      <w:bookmarkStart w:id="74" w:name="_Toc165645566"/>
      <w:r>
        <w:t>ESECUZIONE SANZIONI</w:t>
      </w:r>
      <w:bookmarkEnd w:id="71"/>
      <w:bookmarkEnd w:id="72"/>
      <w:bookmarkEnd w:id="73"/>
      <w:bookmarkEnd w:id="74"/>
    </w:p>
    <w:p w14:paraId="22EFD4F1" w14:textId="77777777" w:rsidR="005D4DEB" w:rsidRDefault="005D4DEB" w:rsidP="005D4DEB">
      <w:pPr>
        <w:pStyle w:val="A117gare"/>
      </w:pPr>
    </w:p>
    <w:p w14:paraId="65C8E12A" w14:textId="77777777" w:rsidR="005D4DEB" w:rsidRDefault="005D4DEB" w:rsidP="005D4DEB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6672EA43" w14:textId="77777777" w:rsidR="005D4DEB" w:rsidRDefault="005D4DEB" w:rsidP="005D4DEB">
      <w:pPr>
        <w:pStyle w:val="A117gare"/>
      </w:pPr>
    </w:p>
    <w:p w14:paraId="6191FCA8" w14:textId="77777777" w:rsidR="005D4DEB" w:rsidRDefault="005D4DEB" w:rsidP="005D4DEB">
      <w:pPr>
        <w:pStyle w:val="A117gare"/>
      </w:pPr>
    </w:p>
    <w:p w14:paraId="38969D96" w14:textId="77777777" w:rsidR="005D4DEB" w:rsidRDefault="005D4DEB" w:rsidP="005D4DEB">
      <w:pPr>
        <w:pStyle w:val="A117gare"/>
      </w:pPr>
    </w:p>
    <w:p w14:paraId="05285432" w14:textId="77777777" w:rsidR="005D4DEB" w:rsidRDefault="005D4DEB" w:rsidP="005D4DEB">
      <w:pPr>
        <w:pStyle w:val="1-aaA111"/>
      </w:pPr>
      <w:bookmarkStart w:id="75" w:name="_Toc103959439"/>
      <w:r>
        <w:lastRenderedPageBreak/>
        <w:t xml:space="preserve">  </w:t>
      </w:r>
      <w:bookmarkStart w:id="76" w:name="_Toc132814859"/>
      <w:bookmarkStart w:id="77" w:name="_Toc164265039"/>
      <w:bookmarkStart w:id="78" w:name="_Toc165645567"/>
      <w:r>
        <w:t>ESECUZIONE DELLE SANZIONI PER LE GARE DI PLAY OFF</w:t>
      </w:r>
      <w:bookmarkEnd w:id="75"/>
      <w:bookmarkEnd w:id="76"/>
      <w:bookmarkEnd w:id="77"/>
      <w:bookmarkEnd w:id="78"/>
      <w:r>
        <w:t xml:space="preserve"> </w:t>
      </w:r>
    </w:p>
    <w:p w14:paraId="7732A753" w14:textId="77777777" w:rsidR="005D4DEB" w:rsidRDefault="005D4DEB" w:rsidP="005D4DEB">
      <w:pPr>
        <w:pStyle w:val="A117gare"/>
      </w:pPr>
    </w:p>
    <w:p w14:paraId="6D4A1EF3" w14:textId="77777777" w:rsidR="005D4DEB" w:rsidRDefault="005D4DEB" w:rsidP="005D4DEB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0CD50E7D" w14:textId="77777777" w:rsidR="00824BCA" w:rsidRDefault="00824BCA" w:rsidP="00E02CEC">
      <w:pPr>
        <w:pStyle w:val="A117gare"/>
        <w:rPr>
          <w:rStyle w:val="A120"/>
        </w:rPr>
      </w:pPr>
    </w:p>
    <w:p w14:paraId="0B9D4022" w14:textId="77777777" w:rsidR="00A518FE" w:rsidRPr="00EC5CBF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9627AE" w14:textId="77777777" w:rsidR="005D4DEB" w:rsidRPr="0037074D" w:rsidRDefault="005D4DEB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067D1D00" w14:textId="77777777" w:rsidR="005D4DEB" w:rsidRPr="00286FE6" w:rsidRDefault="005D4DEB" w:rsidP="005D4DEB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03 al 04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3E359466" w14:textId="006CDF91" w:rsidR="00E02CEC" w:rsidRPr="00E02CEC" w:rsidRDefault="005D4DEB" w:rsidP="00E02CE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1999"/>
        <w:gridCol w:w="385"/>
        <w:gridCol w:w="897"/>
        <w:gridCol w:w="1681"/>
        <w:gridCol w:w="1418"/>
        <w:gridCol w:w="1216"/>
      </w:tblGrid>
      <w:tr w:rsidR="005D4DEB" w:rsidRPr="00142697" w14:paraId="5C1559C5" w14:textId="77777777" w:rsidTr="005D4DEB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54DD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893C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9B2AA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04F1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5B95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2849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6B76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5D4DEB" w:rsidRPr="00142697" w14:paraId="2FBC0F10" w14:textId="77777777" w:rsidTr="005D4DEB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1B47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AB5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646B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51D5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03/05/2024 21:00</w:t>
            </w:r>
          </w:p>
        </w:tc>
        <w:tc>
          <w:tcPr>
            <w:tcW w:w="16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470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7C1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507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5D4DEB" w:rsidRPr="00142697" w14:paraId="43CF8BB8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B6F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3AD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D1AA7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5C9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03/05/2024 21:30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2257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262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B384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5D4DEB" w:rsidRPr="00142697" w14:paraId="20D5EA89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F79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A75A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90E5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5E4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03/05/2024 21:15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CE53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382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MONSAMPIETRO MORICO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94E5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ETE</w:t>
            </w:r>
          </w:p>
        </w:tc>
      </w:tr>
      <w:tr w:rsidR="005D4DEB" w:rsidRPr="00142697" w14:paraId="7246FC95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5F5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50B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E5A97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3218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14:30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710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D6C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B9A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5D4DEB" w:rsidRPr="00142697" w14:paraId="2599338F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DF0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10B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6878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B1D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14:30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59D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99E49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3DF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5D4DEB" w:rsidRPr="00142697" w14:paraId="0EC6A795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BB93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124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3EAF7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E69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E98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236 COMUNALE "A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C23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1C8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ACQU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RELLO</w:t>
            </w:r>
          </w:p>
        </w:tc>
      </w:tr>
      <w:tr w:rsidR="005D4DEB" w:rsidRPr="00142697" w14:paraId="75D56D52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B85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0C0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113C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D01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AD8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9E0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48C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  <w:tr w:rsidR="005D4DEB" w:rsidRPr="00142697" w14:paraId="6C38B215" w14:textId="77777777" w:rsidTr="005D4DE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FD5A8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1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530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8BA3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C05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15:00</w:t>
            </w:r>
          </w:p>
        </w:tc>
        <w:tc>
          <w:tcPr>
            <w:tcW w:w="16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629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230 COMUNALE "SE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TIMI"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F42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3A7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</w:tbl>
    <w:p w14:paraId="5614BB26" w14:textId="77777777" w:rsidR="005D4DEB" w:rsidRPr="00142697" w:rsidRDefault="005D4DEB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5C93D1" w14:textId="77777777" w:rsidR="005D4DEB" w:rsidRDefault="005D4DEB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6D015D" w14:textId="77777777" w:rsidR="00E02CEC" w:rsidRDefault="00E02CEC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0F49EB" w14:textId="77777777" w:rsidR="002A5BA6" w:rsidRDefault="002A5BA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D3354" w14:textId="77777777" w:rsidR="00ED15F8" w:rsidRPr="00AA0033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79" w:name="_Toc162522905"/>
      <w:bookmarkStart w:id="80" w:name="_Toc16564556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79"/>
      <w:bookmarkEnd w:id="8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Pr="00AA0033" w:rsidRDefault="00AA0033" w:rsidP="0059120B">
      <w:pPr>
        <w:pStyle w:val="A117gare"/>
        <w:rPr>
          <w:noProof/>
        </w:rPr>
      </w:pPr>
    </w:p>
    <w:p w14:paraId="1B4383C2" w14:textId="77777777" w:rsidR="00EC3DD3" w:rsidRPr="0011724C" w:rsidRDefault="00EC3DD3" w:rsidP="00EC3DD3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8227934" w14:textId="77777777" w:rsidR="00EC3DD3" w:rsidRPr="0011724C" w:rsidRDefault="00EC3DD3" w:rsidP="00EC3DD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4BCBFC" w14:textId="77777777" w:rsidR="007D1505" w:rsidRPr="007D1505" w:rsidRDefault="007D1505" w:rsidP="007D15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D1505">
        <w:rPr>
          <w:rFonts w:ascii="Arial" w:hAnsi="Arial" w:cs="Arial"/>
          <w:b/>
          <w:bCs/>
          <w:color w:val="000000"/>
          <w:sz w:val="24"/>
          <w:szCs w:val="24"/>
        </w:rPr>
        <w:t>RISULTATI UFFICIALI GARE DEL 02/05/2024</w:t>
      </w:r>
    </w:p>
    <w:p w14:paraId="33DD5AAA" w14:textId="77777777" w:rsidR="007D1505" w:rsidRPr="007D1505" w:rsidRDefault="007D1505" w:rsidP="007D1505">
      <w:pPr>
        <w:jc w:val="left"/>
        <w:rPr>
          <w:rFonts w:ascii="Arial" w:hAnsi="Arial" w:cs="Arial"/>
          <w:color w:val="000000"/>
        </w:rPr>
      </w:pPr>
      <w:r w:rsidRPr="007D1505">
        <w:rPr>
          <w:rFonts w:ascii="Arial" w:hAnsi="Arial" w:cs="Arial"/>
          <w:color w:val="000000"/>
        </w:rPr>
        <w:t>Si trascrivono qui di seguito i risultati ufficiali delle gare disputate</w:t>
      </w:r>
    </w:p>
    <w:p w14:paraId="4DEBF69C" w14:textId="77777777" w:rsidR="007D1505" w:rsidRPr="007D1505" w:rsidRDefault="007D1505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D1505" w:rsidRPr="007D1505" w14:paraId="565FE974" w14:textId="77777777" w:rsidTr="007D15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587"/>
              <w:gridCol w:w="428"/>
              <w:gridCol w:w="226"/>
            </w:tblGrid>
            <w:tr w:rsidR="007D1505" w:rsidRPr="007D1505" w14:paraId="476B2CDF" w14:textId="77777777" w:rsidTr="006C65E2">
              <w:trPr>
                <w:trHeight w:val="289"/>
              </w:trPr>
              <w:tc>
                <w:tcPr>
                  <w:tcW w:w="56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0AA1E" w14:textId="77777777" w:rsidR="007D1505" w:rsidRPr="007D1505" w:rsidRDefault="007D1505" w:rsidP="007D150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D150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- 7 Giornata - R</w:t>
                  </w:r>
                </w:p>
              </w:tc>
            </w:tr>
            <w:tr w:rsidR="007D1505" w:rsidRPr="007D1505" w14:paraId="43E898B4" w14:textId="77777777" w:rsidTr="006C65E2">
              <w:trPr>
                <w:trHeight w:val="377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5371B" w14:textId="77777777" w:rsidR="007D1505" w:rsidRPr="007D1505" w:rsidRDefault="007D1505" w:rsidP="007D150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CAMPIGLIONE M.URANO</w:t>
                  </w:r>
                </w:p>
              </w:tc>
              <w:tc>
                <w:tcPr>
                  <w:tcW w:w="258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00DAE" w14:textId="77777777" w:rsidR="007D1505" w:rsidRPr="007D1505" w:rsidRDefault="007D1505" w:rsidP="007D150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SANGIORGESE M.RUBBIANESE</w:t>
                  </w:r>
                </w:p>
              </w:tc>
              <w:tc>
                <w:tcPr>
                  <w:tcW w:w="4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9A440" w14:textId="77777777" w:rsidR="007D1505" w:rsidRPr="007D1505" w:rsidRDefault="007D1505" w:rsidP="007D150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2 - 5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F1580" w14:textId="77777777" w:rsidR="007D1505" w:rsidRPr="007D1505" w:rsidRDefault="007D1505" w:rsidP="007D150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D1505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4D371CFD" w14:textId="77777777" w:rsidR="007D1505" w:rsidRPr="007D1505" w:rsidRDefault="007D1505" w:rsidP="007D1505">
            <w:pPr>
              <w:jc w:val="both"/>
              <w:rPr>
                <w:sz w:val="24"/>
                <w:szCs w:val="24"/>
              </w:rPr>
            </w:pPr>
          </w:p>
        </w:tc>
      </w:tr>
    </w:tbl>
    <w:p w14:paraId="388BF549" w14:textId="77777777" w:rsidR="007D1505" w:rsidRPr="007D1505" w:rsidRDefault="007D1505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4DCBCE" w14:textId="77777777" w:rsidR="007D1505" w:rsidRDefault="007D1505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FE3DA8" w14:textId="77777777" w:rsidR="00E02CEC" w:rsidRPr="007D1505" w:rsidRDefault="00E02CEC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A9C931" w14:textId="77777777" w:rsidR="007D1505" w:rsidRPr="00EC5CBF" w:rsidRDefault="007D1505" w:rsidP="007D1505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649831FE" w14:textId="051AC6A3" w:rsidR="007D1505" w:rsidRPr="00EC5CBF" w:rsidRDefault="007D1505" w:rsidP="007D1505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 xml:space="preserve">Il Giudice Sportivo Territoriale, avv. Giulio Cesare </w:t>
      </w:r>
      <w:proofErr w:type="spellStart"/>
      <w:r w:rsidRPr="00A518FE">
        <w:rPr>
          <w:rStyle w:val="A119Carattere"/>
        </w:rPr>
        <w:t>Pascali</w:t>
      </w:r>
      <w:proofErr w:type="spellEnd"/>
      <w:r w:rsidRPr="00A518FE">
        <w:rPr>
          <w:rStyle w:val="A119Carattere"/>
        </w:rPr>
        <w:t>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03/05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208FD087" w14:textId="77777777" w:rsidR="007D1505" w:rsidRPr="007D1505" w:rsidRDefault="007D1505" w:rsidP="007D150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D1505">
        <w:rPr>
          <w:rFonts w:ascii="Arial" w:hAnsi="Arial" w:cs="Arial"/>
          <w:b/>
          <w:bCs/>
          <w:color w:val="000000"/>
          <w:sz w:val="24"/>
          <w:szCs w:val="24"/>
        </w:rPr>
        <w:t xml:space="preserve">GARE DEL 2/ 5/2024 </w:t>
      </w:r>
    </w:p>
    <w:p w14:paraId="483F7C92" w14:textId="77777777" w:rsidR="007D1505" w:rsidRPr="007D1505" w:rsidRDefault="007D1505" w:rsidP="007D150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D150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69AC95A" w14:textId="77777777" w:rsidR="007D1505" w:rsidRPr="007D1505" w:rsidRDefault="007D1505" w:rsidP="007D1505">
      <w:pPr>
        <w:jc w:val="left"/>
        <w:rPr>
          <w:rFonts w:ascii="Arial" w:hAnsi="Arial" w:cs="Arial"/>
          <w:color w:val="000000"/>
        </w:rPr>
      </w:pPr>
      <w:r w:rsidRPr="007D150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B2B5325" w14:textId="77777777" w:rsidR="007D1505" w:rsidRPr="007D1505" w:rsidRDefault="007D1505" w:rsidP="007D15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D150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82176EE" w14:textId="77777777" w:rsidR="007D1505" w:rsidRPr="007D1505" w:rsidRDefault="007D1505" w:rsidP="007D15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D1505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1505" w:rsidRPr="007D1505" w14:paraId="74624F41" w14:textId="77777777" w:rsidTr="007D15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3CB1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F691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EF39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0951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73754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A876439" w14:textId="77777777" w:rsidR="007D1505" w:rsidRPr="007D1505" w:rsidRDefault="007D1505" w:rsidP="007D15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D150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1505" w:rsidRPr="007D1505" w14:paraId="60B4DCFB" w14:textId="77777777" w:rsidTr="007D15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E966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BUSHAJ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D049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5F62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0E46D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21C9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58E7588" w14:textId="77777777" w:rsidR="007D1505" w:rsidRPr="007D1505" w:rsidRDefault="007D1505" w:rsidP="007D15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D150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1505" w:rsidRPr="007D1505" w14:paraId="7252F9FB" w14:textId="77777777" w:rsidTr="007D15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AEE9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E594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53CCE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5CBD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49774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44CFEE7" w14:textId="77777777" w:rsidR="007D1505" w:rsidRPr="007D1505" w:rsidRDefault="007D1505" w:rsidP="007D150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D150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1505" w:rsidRPr="007D1505" w14:paraId="65AD3607" w14:textId="77777777" w:rsidTr="007D15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BD356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KONDI ALEKSANDER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67FB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C494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24AE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D150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E28E" w14:textId="77777777" w:rsidR="007D1505" w:rsidRPr="007D1505" w:rsidRDefault="007D1505" w:rsidP="007D150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D150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2A3C67E" w14:textId="77777777" w:rsidR="007D1505" w:rsidRDefault="007D1505" w:rsidP="007D1505">
      <w:pPr>
        <w:pStyle w:val="breakline"/>
        <w:rPr>
          <w:rFonts w:eastAsiaTheme="minorEastAsia"/>
        </w:rPr>
      </w:pPr>
    </w:p>
    <w:p w14:paraId="30028486" w14:textId="77777777" w:rsidR="007D1505" w:rsidRDefault="007D1505" w:rsidP="007D15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D1505" w:rsidRPr="00C1756A" w14:paraId="6CB02D59" w14:textId="77777777" w:rsidTr="007D15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BA2DDB9" w14:textId="77777777" w:rsidR="007D1505" w:rsidRPr="00BF2833" w:rsidRDefault="007D1505" w:rsidP="007D15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20E243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951F4D" w14:textId="77777777" w:rsidR="007D1505" w:rsidRPr="00C1756A" w:rsidRDefault="007D1505" w:rsidP="007D1505">
            <w:pPr>
              <w:pStyle w:val="A119"/>
              <w:rPr>
                <w:rFonts w:cs="Arial"/>
                <w:color w:val="35249C"/>
              </w:rPr>
            </w:pPr>
          </w:p>
          <w:p w14:paraId="4DDE8338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5CE8A9" w14:textId="77777777" w:rsidR="007D1505" w:rsidRPr="00BF2833" w:rsidRDefault="007D1505" w:rsidP="007D15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3569C1F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61005C9" w14:textId="77777777" w:rsidR="00E02CEC" w:rsidRDefault="00E02CEC" w:rsidP="00E02CEC">
      <w:pPr>
        <w:pStyle w:val="A117gare"/>
      </w:pPr>
    </w:p>
    <w:p w14:paraId="04FAD101" w14:textId="77777777" w:rsidR="002A3A5E" w:rsidRDefault="002A3A5E" w:rsidP="00E02CEC">
      <w:pPr>
        <w:pStyle w:val="A117gare"/>
      </w:pPr>
    </w:p>
    <w:p w14:paraId="5985AC15" w14:textId="77777777" w:rsidR="002A3A5E" w:rsidRDefault="002A3A5E" w:rsidP="00E02CEC">
      <w:pPr>
        <w:pStyle w:val="A117gare"/>
      </w:pPr>
    </w:p>
    <w:p w14:paraId="548E1B1F" w14:textId="1B901B7E" w:rsidR="007D1505" w:rsidRPr="00E02CEC" w:rsidRDefault="007D1505" w:rsidP="00E02CEC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AB34AA7" w14:textId="77777777" w:rsidR="007D1505" w:rsidRPr="007D1505" w:rsidRDefault="007D1505" w:rsidP="007D15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D1505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D1505" w:rsidRPr="007D1505" w14:paraId="3652E6A4" w14:textId="77777777" w:rsidTr="007D15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D310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0A51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A8DC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B4E5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9F24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0A28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97E5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ED3B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BD63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4758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D1505" w:rsidRPr="007D1505" w14:paraId="0C202D2D" w14:textId="77777777" w:rsidTr="007D15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FC2B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C83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315C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DEC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E79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520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577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6AC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679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5CD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12E8F151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CA00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33C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06B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977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88E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CE6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052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7F8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A7B5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DC7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7B9ECF20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5E5C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B02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0EC5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781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8DF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BEC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EE6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AC0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13A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294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1E68EE2C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CF743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689C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5E6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314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AD8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29B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85B5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479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3E2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F62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68C6C936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5CEF3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11C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3410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858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748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50DA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726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656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230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414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3FAD3000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21D32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D55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493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6CB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88F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29F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398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B94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2917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159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55F44E31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4A49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CE0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BD0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860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3B5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5EE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01B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80A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6E5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4CEF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4D82241C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88B1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AE7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EB1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64B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AEA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40A6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59A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362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46A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DE9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77406959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324C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453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D38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5A52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EC2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90F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D52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245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078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804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3F07BC77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6175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B58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9E7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F07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3E3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22F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4D2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887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7190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AA2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26D5E558" w14:textId="77777777" w:rsidR="007D1505" w:rsidRPr="007D1505" w:rsidRDefault="007D1505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D907D8F" w14:textId="77777777" w:rsidR="00EC3DD3" w:rsidRDefault="00EC3DD3" w:rsidP="00EC3DD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5178911" w14:textId="77777777" w:rsidR="006D50C0" w:rsidRPr="000B6F78" w:rsidRDefault="006D50C0" w:rsidP="00EC5CBF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6287286D" w14:textId="77777777" w:rsidR="005D4DEB" w:rsidRPr="0037074D" w:rsidRDefault="005D4DEB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626D195" w14:textId="77777777" w:rsidR="005D4DEB" w:rsidRPr="000415A9" w:rsidRDefault="005D4DEB" w:rsidP="005D4DEB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04 al 05 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4A434839" w14:textId="77777777" w:rsidR="005D4DEB" w:rsidRPr="00142697" w:rsidRDefault="005D4DEB" w:rsidP="005D4DE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- 8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2009"/>
        <w:gridCol w:w="385"/>
        <w:gridCol w:w="897"/>
        <w:gridCol w:w="1823"/>
        <w:gridCol w:w="1276"/>
        <w:gridCol w:w="1216"/>
      </w:tblGrid>
      <w:tr w:rsidR="005D4DEB" w:rsidRPr="00142697" w14:paraId="6BC7AB33" w14:textId="77777777" w:rsidTr="005D4DEB"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69FBB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876C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26CE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8E3F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BF76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CAAA" w14:textId="77777777" w:rsidR="005D4DEB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6ED4C073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F17D" w14:textId="77777777" w:rsidR="005D4DEB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Indirizzo</w:t>
            </w:r>
          </w:p>
          <w:p w14:paraId="47283009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</w:tr>
      <w:tr w:rsidR="005D4DEB" w:rsidRPr="00142697" w14:paraId="0824EB34" w14:textId="77777777" w:rsidTr="005D4DEB">
        <w:trPr>
          <w:trHeight w:val="165"/>
        </w:trPr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ACE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F60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210D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9868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8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18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BFD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230 COMUNALE "SE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C6A9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3266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  <w:tr w:rsidR="005D4DEB" w:rsidRPr="00142697" w14:paraId="47D1E734" w14:textId="77777777" w:rsidTr="005D4DEB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DCB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SANGIORGESE M.RUBBIANESE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25D7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44D0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AAD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15:30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CF2E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CEAF5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8B4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G.D'ANNUNZIO 2</w:t>
            </w:r>
          </w:p>
        </w:tc>
      </w:tr>
      <w:tr w:rsidR="005D4DEB" w:rsidRPr="00142697" w14:paraId="3A22B2F1" w14:textId="77777777" w:rsidTr="005D4DEB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899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153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8AAA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4719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10:30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E71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EAD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454B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5D4DEB" w:rsidRPr="00142697" w14:paraId="36FACDFF" w14:textId="77777777" w:rsidTr="005D4DEB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A5E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C33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E9D5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84EB9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15:00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C77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7CF8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1448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AMENDOLA, 18</w:t>
            </w:r>
          </w:p>
        </w:tc>
      </w:tr>
      <w:tr w:rsidR="005D4DEB" w:rsidRPr="00142697" w14:paraId="385157F3" w14:textId="77777777" w:rsidTr="005D4DEB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802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6F0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4539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61D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15:00</w:t>
            </w:r>
          </w:p>
        </w:tc>
        <w:tc>
          <w:tcPr>
            <w:tcW w:w="18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4F8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"CES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D6A8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MONTEGRAN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820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ROTI</w:t>
            </w:r>
          </w:p>
        </w:tc>
      </w:tr>
    </w:tbl>
    <w:p w14:paraId="23A7DB39" w14:textId="77777777" w:rsidR="005D4DEB" w:rsidRPr="00142697" w:rsidRDefault="005D4DEB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91DA4B" w14:textId="77777777" w:rsidR="005D4DEB" w:rsidRDefault="005D4DEB" w:rsidP="005D4DEB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1994C0" w14:textId="77777777" w:rsidR="00497746" w:rsidRDefault="00497746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192345" w14:textId="77777777" w:rsidR="00C11870" w:rsidRDefault="00C11870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ADE77" w14:textId="77777777" w:rsidR="00C11870" w:rsidRDefault="00C11870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E55140" w14:textId="77777777" w:rsidR="00C11870" w:rsidRDefault="00C11870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6ACBCF" w14:textId="77777777" w:rsidR="00C11870" w:rsidRDefault="00C11870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81" w:name="_Toc162522907"/>
      <w:bookmarkStart w:id="82" w:name="_Toc16564556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lastRenderedPageBreak/>
        <w:t>CAMPIONATO UNDER 15 GIOVANISSIMI 2a FASE FERMO</w:t>
      </w:r>
      <w:bookmarkEnd w:id="81"/>
      <w:bookmarkEnd w:id="82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4560560" w14:textId="77777777" w:rsidR="00E02CEC" w:rsidRDefault="00E02CEC" w:rsidP="00E02CEC">
      <w:pPr>
        <w:pStyle w:val="A117gare"/>
      </w:pPr>
    </w:p>
    <w:p w14:paraId="1533F33A" w14:textId="2FBA9795" w:rsidR="00497746" w:rsidRPr="0011724C" w:rsidRDefault="00497746" w:rsidP="0049774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506A94D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B03266" w14:textId="77777777" w:rsidR="007D1505" w:rsidRPr="007D1505" w:rsidRDefault="007D1505" w:rsidP="007D15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D1505">
        <w:rPr>
          <w:rFonts w:ascii="Arial" w:hAnsi="Arial" w:cs="Arial"/>
          <w:b/>
          <w:bCs/>
          <w:color w:val="000000"/>
          <w:sz w:val="24"/>
          <w:szCs w:val="24"/>
        </w:rPr>
        <w:t>RISULTATI UFFICIALI GARE DEL 30/04/2024</w:t>
      </w:r>
    </w:p>
    <w:p w14:paraId="258A7535" w14:textId="77777777" w:rsidR="007D1505" w:rsidRDefault="007D1505" w:rsidP="007D1505">
      <w:pPr>
        <w:jc w:val="left"/>
        <w:rPr>
          <w:rFonts w:ascii="Arial" w:hAnsi="Arial" w:cs="Arial"/>
          <w:color w:val="000000"/>
        </w:rPr>
      </w:pPr>
      <w:r w:rsidRPr="007D1505">
        <w:rPr>
          <w:rFonts w:ascii="Arial" w:hAnsi="Arial" w:cs="Arial"/>
          <w:color w:val="000000"/>
        </w:rPr>
        <w:t>Si trascrivono qui di seguito i risultati ufficiali delle gare disputate</w:t>
      </w:r>
    </w:p>
    <w:p w14:paraId="1CE0E5F8" w14:textId="77777777" w:rsidR="002A3A5E" w:rsidRDefault="002A3A5E" w:rsidP="007D1505">
      <w:pPr>
        <w:jc w:val="left"/>
        <w:rPr>
          <w:rFonts w:ascii="Arial" w:hAnsi="Arial" w:cs="Arial"/>
          <w:color w:val="000000"/>
        </w:rPr>
      </w:pPr>
    </w:p>
    <w:p w14:paraId="73F7C59B" w14:textId="77777777" w:rsidR="002A3A5E" w:rsidRPr="007D1505" w:rsidRDefault="002A3A5E" w:rsidP="007D1505">
      <w:pPr>
        <w:jc w:val="left"/>
        <w:rPr>
          <w:rFonts w:ascii="Arial" w:hAnsi="Arial" w:cs="Arial"/>
          <w:color w:val="000000"/>
        </w:rPr>
      </w:pPr>
    </w:p>
    <w:p w14:paraId="4BBF395C" w14:textId="77777777" w:rsidR="007D1505" w:rsidRPr="007D1505" w:rsidRDefault="007D1505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D1505" w:rsidRPr="007D1505" w14:paraId="3CB949D2" w14:textId="77777777" w:rsidTr="007D15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3"/>
              <w:gridCol w:w="2439"/>
              <w:gridCol w:w="527"/>
              <w:gridCol w:w="239"/>
            </w:tblGrid>
            <w:tr w:rsidR="007D1505" w:rsidRPr="007D1505" w14:paraId="17599B0E" w14:textId="77777777" w:rsidTr="00E02CEC">
              <w:trPr>
                <w:trHeight w:hRule="exact" w:val="340"/>
              </w:trPr>
              <w:tc>
                <w:tcPr>
                  <w:tcW w:w="55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866BA" w14:textId="77777777" w:rsidR="007D1505" w:rsidRPr="007D1505" w:rsidRDefault="007D1505" w:rsidP="007D150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D150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I - 7 Giornata - R</w:t>
                  </w:r>
                </w:p>
              </w:tc>
            </w:tr>
            <w:tr w:rsidR="007D1505" w:rsidRPr="007D1505" w14:paraId="245222DA" w14:textId="77777777" w:rsidTr="007D1505">
              <w:trPr>
                <w:trHeight w:val="290"/>
              </w:trPr>
              <w:tc>
                <w:tcPr>
                  <w:tcW w:w="23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E2561" w14:textId="77777777" w:rsidR="007D1505" w:rsidRPr="007D1505" w:rsidRDefault="007D1505" w:rsidP="007D150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SAN MARCO</w:t>
                  </w:r>
                </w:p>
              </w:tc>
              <w:tc>
                <w:tcPr>
                  <w:tcW w:w="24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CDB0C" w14:textId="77777777" w:rsidR="007D1505" w:rsidRPr="007D1505" w:rsidRDefault="007D1505" w:rsidP="007D1505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INVICTUS GROTTAZZOLINSQ.B</w:t>
                  </w:r>
                </w:p>
              </w:tc>
              <w:tc>
                <w:tcPr>
                  <w:tcW w:w="5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C28EA" w14:textId="77777777" w:rsidR="007D1505" w:rsidRPr="007D1505" w:rsidRDefault="007D1505" w:rsidP="007D150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A4C69" w14:textId="77777777" w:rsidR="007D1505" w:rsidRPr="007D1505" w:rsidRDefault="007D1505" w:rsidP="007D1505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7D1505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7E0FBC57" w14:textId="77777777" w:rsidR="007D1505" w:rsidRPr="007D1505" w:rsidRDefault="007D1505" w:rsidP="007D1505">
            <w:pPr>
              <w:jc w:val="both"/>
              <w:rPr>
                <w:sz w:val="24"/>
                <w:szCs w:val="24"/>
              </w:rPr>
            </w:pPr>
          </w:p>
        </w:tc>
      </w:tr>
    </w:tbl>
    <w:p w14:paraId="7C2470C3" w14:textId="77777777" w:rsidR="007D1505" w:rsidRDefault="007D1505" w:rsidP="007D1505">
      <w:pPr>
        <w:rPr>
          <w:rStyle w:val="A120"/>
        </w:rPr>
      </w:pPr>
    </w:p>
    <w:p w14:paraId="4981D922" w14:textId="77777777" w:rsidR="002A3A5E" w:rsidRPr="002A3A5E" w:rsidRDefault="002A3A5E" w:rsidP="002A3A5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58FFE224" w14:textId="77777777" w:rsidR="007D1505" w:rsidRPr="00EC5CBF" w:rsidRDefault="007D1505" w:rsidP="007D1505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6B936C79" w14:textId="77777777" w:rsidR="007D1505" w:rsidRDefault="007D1505" w:rsidP="007D1505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 xml:space="preserve">Il Giudice Sportivo Territoriale, avv. Giulio Cesare </w:t>
      </w:r>
      <w:proofErr w:type="spellStart"/>
      <w:r w:rsidRPr="00A518FE">
        <w:rPr>
          <w:rStyle w:val="A119Carattere"/>
        </w:rPr>
        <w:t>Pascali</w:t>
      </w:r>
      <w:proofErr w:type="spellEnd"/>
      <w:r w:rsidRPr="00A518FE">
        <w:rPr>
          <w:rStyle w:val="A119Carattere"/>
        </w:rPr>
        <w:t>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03/05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7149D1EC" w14:textId="77777777" w:rsidR="007D1505" w:rsidRDefault="007D1505" w:rsidP="00E02CEC">
      <w:pPr>
        <w:pStyle w:val="A117gare"/>
      </w:pPr>
    </w:p>
    <w:p w14:paraId="380734FC" w14:textId="078870C1" w:rsidR="007D1505" w:rsidRPr="007D1505" w:rsidRDefault="007D1505" w:rsidP="007D1505">
      <w:pPr>
        <w:pStyle w:val="A119"/>
        <w:rPr>
          <w:rFonts w:cs="Arial"/>
          <w:b/>
          <w:color w:val="auto"/>
          <w:sz w:val="18"/>
          <w:szCs w:val="18"/>
        </w:rPr>
      </w:pPr>
      <w:r w:rsidRPr="007D1505">
        <w:rPr>
          <w:rFonts w:cs="Arial"/>
          <w:b/>
          <w:color w:val="auto"/>
          <w:sz w:val="18"/>
          <w:szCs w:val="18"/>
        </w:rPr>
        <w:t>NESSUN PROVVEDIMENTO DISCIPLINARE</w:t>
      </w:r>
    </w:p>
    <w:p w14:paraId="6C7AEBF7" w14:textId="77777777" w:rsidR="007D1505" w:rsidRDefault="007D1505" w:rsidP="007D15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D1505" w:rsidRPr="00C1756A" w14:paraId="1D01EEC5" w14:textId="77777777" w:rsidTr="007D15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2BB4A48" w14:textId="77777777" w:rsidR="007D1505" w:rsidRPr="00BF2833" w:rsidRDefault="007D1505" w:rsidP="007D15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61D870C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5D2977F" w14:textId="77777777" w:rsidR="007D1505" w:rsidRPr="00C1756A" w:rsidRDefault="007D1505" w:rsidP="007D1505">
            <w:pPr>
              <w:pStyle w:val="A119"/>
              <w:rPr>
                <w:rFonts w:cs="Arial"/>
                <w:color w:val="35249C"/>
              </w:rPr>
            </w:pPr>
          </w:p>
          <w:p w14:paraId="0B0ACF90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8C9746C" w14:textId="77777777" w:rsidR="007D1505" w:rsidRPr="00BF2833" w:rsidRDefault="007D1505" w:rsidP="007D15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384140D" w14:textId="77777777" w:rsidR="007D1505" w:rsidRPr="00C1756A" w:rsidRDefault="007D1505" w:rsidP="007D15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62C1501" w14:textId="77777777" w:rsidR="006D50C0" w:rsidRDefault="006D50C0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3A02189A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49DFF76B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36C0228" w14:textId="220E905A" w:rsidR="005D4DEB" w:rsidRDefault="005D4DEB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2C96FAF" w14:textId="77777777" w:rsidR="007D1505" w:rsidRPr="007D1505" w:rsidRDefault="007D1505" w:rsidP="007D15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D150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D1505" w:rsidRPr="007D1505" w14:paraId="4D1AC8B0" w14:textId="77777777" w:rsidTr="007D15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3A34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CE7C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2C9C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340B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A3588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46A57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4D78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C179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005F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05F1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D1505" w:rsidRPr="007D1505" w14:paraId="15B13B27" w14:textId="77777777" w:rsidTr="007D15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1F57C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5EF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865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81D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F53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DAA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82D4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C28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BF6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CBE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0E32EF1B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F480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A83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83E6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583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562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BD6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05B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6445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E2B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7A0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00C3670D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97D4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829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E91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4E1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3C7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BF8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7D0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881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0C5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D58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25677544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0A61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0EF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1C5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B35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990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7BC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8FA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D84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C58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AC8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108FA969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7597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EB0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F8A0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FC1E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A92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84F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157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EA9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D835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3A50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752E79B9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D1C5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66E5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28D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B2F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FE57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A1D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55C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B6E4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1D84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0B9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55898F70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996F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E81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10C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C5CC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B24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31C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782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080B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705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A1D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2AF8AC3F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A4AA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D39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2CC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E83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A37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8522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4D17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F6D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59C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8ED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053FEF86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BF4F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0C0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F3B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692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C190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8A77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D411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014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D16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FBA6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610DC435" w14:textId="77777777" w:rsidR="00E02CEC" w:rsidRDefault="00E02CEC" w:rsidP="00E02CEC">
      <w:pPr>
        <w:pStyle w:val="A117gare"/>
      </w:pPr>
    </w:p>
    <w:p w14:paraId="5B302F7D" w14:textId="77777777" w:rsidR="007D1505" w:rsidRPr="007D1505" w:rsidRDefault="007D1505" w:rsidP="007D150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D1505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D1505" w:rsidRPr="007D1505" w14:paraId="1EB7E296" w14:textId="77777777" w:rsidTr="007D15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BA88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D15D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D472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F653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B0FB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7D6D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89C2F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8BE5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9B58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75FEC" w14:textId="77777777" w:rsidR="007D1505" w:rsidRPr="007D1505" w:rsidRDefault="007D1505" w:rsidP="007D15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D150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D1505" w:rsidRPr="007D1505" w14:paraId="40CEFC06" w14:textId="77777777" w:rsidTr="007D15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6618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52C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6EA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54F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0A8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9C5F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4D8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27D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221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7CFE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4F517169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753BC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402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E888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E49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08C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BECF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D4A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87E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40D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8FF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364767D2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A6F5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C85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7CF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FC45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D14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0BED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892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CD2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04A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25B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6FB70294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BFAC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284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791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5C2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983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2B6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D5B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D78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134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06DF4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5830B579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D8E8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20C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A291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8AB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75F1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2D4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BA4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476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8516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901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23AAC4F9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D658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E3A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71C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120B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16612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ACF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2CE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D4CA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23AC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529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66057D9C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54EE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0B7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FE3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A49B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BB59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661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2A7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CE1F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676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F89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5DA9DB9D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A694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84F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9B53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37D58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69AB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90A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00DB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F8E9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AFA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600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7D1505" w:rsidRPr="007D1505" w14:paraId="701FEBD7" w14:textId="77777777" w:rsidTr="007D15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10C4" w14:textId="77777777" w:rsidR="007D1505" w:rsidRPr="007D1505" w:rsidRDefault="007D1505" w:rsidP="007D1505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proofErr w:type="spellStart"/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</w:t>
            </w:r>
            <w:proofErr w:type="spellEnd"/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 xml:space="preserve">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F1D46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D9C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873F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979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4350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FF8E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8407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EC88E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920D" w14:textId="77777777" w:rsidR="007D1505" w:rsidRPr="007D1505" w:rsidRDefault="007D1505" w:rsidP="007D1505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7D1505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13A77F42" w14:textId="77777777" w:rsidR="007D1505" w:rsidRPr="007D1505" w:rsidRDefault="007D1505" w:rsidP="007D150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9B7539" w14:textId="77777777" w:rsidR="005D4DEB" w:rsidRDefault="005D4DEB" w:rsidP="00E02CEC">
      <w:pPr>
        <w:pStyle w:val="A117gare"/>
        <w:rPr>
          <w:w w:val="105"/>
        </w:rPr>
      </w:pPr>
    </w:p>
    <w:p w14:paraId="1F8D1CFC" w14:textId="77777777" w:rsidR="00E02CEC" w:rsidRDefault="00E02CEC" w:rsidP="00E02CEC">
      <w:pPr>
        <w:pStyle w:val="A117gare"/>
        <w:rPr>
          <w:w w:val="105"/>
        </w:rPr>
      </w:pPr>
    </w:p>
    <w:p w14:paraId="52198995" w14:textId="77777777" w:rsidR="00C11870" w:rsidRDefault="00C11870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</w:p>
    <w:p w14:paraId="38BFFA9D" w14:textId="77777777" w:rsidR="00C11870" w:rsidRDefault="00C11870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</w:p>
    <w:p w14:paraId="1A79E476" w14:textId="77777777" w:rsidR="005D4DEB" w:rsidRPr="0037074D" w:rsidRDefault="005D4DEB" w:rsidP="005D4DEB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lastRenderedPageBreak/>
        <w:t>PROGRAMMA GARE</w:t>
      </w:r>
    </w:p>
    <w:p w14:paraId="513E45ED" w14:textId="77777777" w:rsidR="005D4DEB" w:rsidRPr="00F25756" w:rsidRDefault="005D4DEB" w:rsidP="005D4DEB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04 al 05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D0D84BD" w14:textId="77777777" w:rsidR="005D4DEB" w:rsidRDefault="005D4DEB" w:rsidP="005D4DEB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609"/>
        <w:gridCol w:w="1276"/>
        <w:gridCol w:w="1386"/>
      </w:tblGrid>
      <w:tr w:rsidR="005D4DEB" w14:paraId="1C21409B" w14:textId="77777777" w:rsidTr="005D4DEB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3939" w14:textId="77777777" w:rsidR="005D4DEB" w:rsidRDefault="005D4DEB" w:rsidP="005D4DEB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357F" w14:textId="77777777" w:rsidR="005D4DEB" w:rsidRDefault="005D4DEB" w:rsidP="005D4DE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114C" w14:textId="77777777" w:rsidR="005D4DEB" w:rsidRDefault="005D4DEB" w:rsidP="005D4DEB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4103" w14:textId="77777777" w:rsidR="005D4DEB" w:rsidRDefault="005D4DEB" w:rsidP="005D4DEB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F6F8" w14:textId="77777777" w:rsidR="005D4DEB" w:rsidRDefault="005D4DEB" w:rsidP="005D4DE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4AA1" w14:textId="4A51EBB3" w:rsidR="005D4DEB" w:rsidRDefault="005D4DEB" w:rsidP="005D4DE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D27355">
              <w:t xml:space="preserve">  </w:t>
            </w: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E7B7" w14:textId="43CC04D3" w:rsidR="005D4DEB" w:rsidRDefault="005D4DEB" w:rsidP="005D4DEB">
            <w:pPr>
              <w:pStyle w:val="headertabella1"/>
            </w:pPr>
            <w:r>
              <w:t xml:space="preserve">Indirizzo </w:t>
            </w:r>
            <w:r w:rsidR="00D27355">
              <w:t xml:space="preserve">   </w:t>
            </w:r>
            <w:r>
              <w:t>Impianto</w:t>
            </w:r>
          </w:p>
        </w:tc>
      </w:tr>
      <w:tr w:rsidR="005D4DEB" w14:paraId="215D6808" w14:textId="77777777" w:rsidTr="005D4DEB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4E14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TIGNUM MONTEGIORGIO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31F4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2B90" w14:textId="77777777" w:rsidR="005D4DEB" w:rsidRPr="00F87FB4" w:rsidRDefault="005D4DEB" w:rsidP="005D4DEB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2FEB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05/05/2024 10:00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826E8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78A1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MONTEGIORGIO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BD55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DANTE MATTII SNC</w:t>
            </w:r>
          </w:p>
        </w:tc>
      </w:tr>
      <w:tr w:rsidR="005D4DEB" w14:paraId="04B5B34D" w14:textId="77777777" w:rsidTr="005D4DE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C204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UNION CALCIO S.G. SQ.B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BD564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6312C" w14:textId="77777777" w:rsidR="005D4DEB" w:rsidRPr="00F87FB4" w:rsidRDefault="005D4DEB" w:rsidP="005D4DEB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48A3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05/05/2024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8561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317 COM</w:t>
            </w:r>
            <w:r>
              <w:rPr>
                <w:rStyle w:val="A120SOMMARIO"/>
              </w:rPr>
              <w:t>.</w:t>
            </w:r>
            <w:r w:rsidRPr="00F87FB4">
              <w:rPr>
                <w:rStyle w:val="A120SOMMARIO"/>
              </w:rPr>
              <w:t>LE "PIE</w:t>
            </w:r>
            <w:r w:rsidRPr="00F87FB4">
              <w:rPr>
                <w:rStyle w:val="A120SOMMARIO"/>
              </w:rPr>
              <w:t>R</w:t>
            </w:r>
            <w:r w:rsidRPr="00F87FB4">
              <w:rPr>
                <w:rStyle w:val="A120SOMMARIO"/>
              </w:rPr>
              <w:t>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D738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MONTE SAN MARTINO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5848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BARCHETTA</w:t>
            </w:r>
          </w:p>
        </w:tc>
      </w:tr>
      <w:tr w:rsidR="005D4DEB" w14:paraId="5C040A4A" w14:textId="77777777" w:rsidTr="005D4DE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4F17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ATL. CALCIO P.S. ELPIDIO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EF15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EEA4" w14:textId="77777777" w:rsidR="005D4DEB" w:rsidRPr="00F87FB4" w:rsidRDefault="005D4DEB" w:rsidP="005D4DEB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E6B6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07/05/2024 16:00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CBDA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4E13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0D9C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DELLA LIB</w:t>
            </w:r>
            <w:r w:rsidRPr="00F87FB4">
              <w:rPr>
                <w:rStyle w:val="A120SOMMARIO"/>
              </w:rPr>
              <w:t>E</w:t>
            </w:r>
            <w:r w:rsidRPr="00F87FB4">
              <w:rPr>
                <w:rStyle w:val="A120SOMMARIO"/>
              </w:rPr>
              <w:t>RAZIONE</w:t>
            </w:r>
          </w:p>
        </w:tc>
      </w:tr>
      <w:tr w:rsidR="005D4DEB" w14:paraId="1925A4A2" w14:textId="77777777" w:rsidTr="005D4DE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92F3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U.MANDOLESI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347E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92CC" w14:textId="77777777" w:rsidR="005D4DEB" w:rsidRPr="00F87FB4" w:rsidRDefault="005D4DEB" w:rsidP="005D4DEB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91D3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08/05/2024 18:30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0CEA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64EDD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56AA" w14:textId="77777777" w:rsidR="005D4DEB" w:rsidRPr="00F87FB4" w:rsidRDefault="005D4DEB" w:rsidP="005D4DEB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MARCHE</w:t>
            </w:r>
          </w:p>
        </w:tc>
      </w:tr>
    </w:tbl>
    <w:p w14:paraId="54298B7B" w14:textId="77777777" w:rsidR="005D4DEB" w:rsidRDefault="005D4DEB" w:rsidP="005D4DEB">
      <w:pPr>
        <w:pStyle w:val="breakline"/>
        <w:rPr>
          <w:rFonts w:eastAsiaTheme="minorEastAsia"/>
        </w:rPr>
      </w:pPr>
    </w:p>
    <w:p w14:paraId="52132720" w14:textId="77777777" w:rsidR="00E02CEC" w:rsidRDefault="00E02CEC" w:rsidP="005D4DEB">
      <w:pPr>
        <w:pStyle w:val="breakline"/>
        <w:rPr>
          <w:rFonts w:eastAsiaTheme="minorEastAsia"/>
        </w:rPr>
      </w:pPr>
    </w:p>
    <w:p w14:paraId="58D8C31A" w14:textId="77777777" w:rsidR="005D4DEB" w:rsidRPr="00142697" w:rsidRDefault="005D4DEB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186309" w14:textId="039DC378" w:rsidR="00E02CEC" w:rsidRDefault="005D4DEB" w:rsidP="00E02CE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- 8 Giornata</w:t>
      </w:r>
    </w:p>
    <w:p w14:paraId="5245A04F" w14:textId="77777777" w:rsidR="002A3A5E" w:rsidRDefault="002A3A5E" w:rsidP="00E02CE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7D6B8B25" w14:textId="77777777" w:rsidR="002A3A5E" w:rsidRPr="00E02CEC" w:rsidRDefault="002A3A5E" w:rsidP="002A3A5E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1994"/>
        <w:gridCol w:w="385"/>
        <w:gridCol w:w="897"/>
        <w:gridCol w:w="1769"/>
        <w:gridCol w:w="1299"/>
        <w:gridCol w:w="1216"/>
      </w:tblGrid>
      <w:tr w:rsidR="005D4DEB" w:rsidRPr="00142697" w14:paraId="1009310F" w14:textId="77777777" w:rsidTr="005D4DEB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BB89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55541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7A54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5A894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1B39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0AEF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59A1" w14:textId="77777777" w:rsidR="005D4DEB" w:rsidRPr="00142697" w:rsidRDefault="005D4DEB" w:rsidP="005D4D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5D4DEB" w:rsidRPr="00142697" w14:paraId="2C6DE1EE" w14:textId="77777777" w:rsidTr="005D4DEB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CF6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19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BE0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D654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FD3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18:00</w:t>
            </w:r>
          </w:p>
        </w:tc>
        <w:tc>
          <w:tcPr>
            <w:tcW w:w="17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7F9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ROZZI" LOC. CORVA</w:t>
            </w:r>
          </w:p>
        </w:tc>
        <w:tc>
          <w:tcPr>
            <w:tcW w:w="12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4C90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B65D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5D4DEB" w:rsidRPr="00142697" w14:paraId="48F0879E" w14:textId="77777777" w:rsidTr="005D4DEB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40A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19D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AMAND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F250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D847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17:30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075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317 COMUNALE "PIE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GIORGIO STORTINI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A7B01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MARTINO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A14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BARCHE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TA</w:t>
            </w:r>
          </w:p>
        </w:tc>
      </w:tr>
      <w:tr w:rsidR="005D4DEB" w:rsidRPr="00142697" w14:paraId="564A5836" w14:textId="77777777" w:rsidTr="005D4DEB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910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LINSQ.B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01E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C984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BB9F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15:30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A78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171 COMUNALE "PA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LO VALENTI"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3EBC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97D3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E. MATTEI</w:t>
            </w:r>
          </w:p>
        </w:tc>
      </w:tr>
      <w:tr w:rsidR="005D4DEB" w:rsidRPr="00142697" w14:paraId="30E623EE" w14:textId="77777777" w:rsidTr="005D4DEB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6F24B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19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2FEA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09D6" w14:textId="77777777" w:rsidR="005D4DEB" w:rsidRPr="00142697" w:rsidRDefault="005D4DEB" w:rsidP="005D4DE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2AD0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10:30</w:t>
            </w:r>
          </w:p>
        </w:tc>
        <w:tc>
          <w:tcPr>
            <w:tcW w:w="17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3FC2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GALINI"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D949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76E6" w14:textId="77777777" w:rsidR="005D4DEB" w:rsidRPr="00142697" w:rsidRDefault="005D4DEB" w:rsidP="005D4DE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</w:tbl>
    <w:p w14:paraId="07FD3B27" w14:textId="77777777" w:rsidR="005D4DEB" w:rsidRPr="00142697" w:rsidRDefault="005D4DEB" w:rsidP="005D4D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1D94DC" w14:textId="77777777" w:rsidR="00142697" w:rsidRDefault="0014269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E4A5F2" w14:textId="77777777" w:rsidR="00142697" w:rsidRDefault="0014269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88153E" w14:textId="77777777" w:rsidR="00E02CEC" w:rsidRDefault="00E02CEC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96EF6A" w14:textId="77777777" w:rsidR="00E02CEC" w:rsidRDefault="00E02CEC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36A85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EFB7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83" w:name="_Toc155189228"/>
      <w:bookmarkStart w:id="84" w:name="_Toc162522909"/>
      <w:bookmarkStart w:id="85" w:name="_Toc16564557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SECONDE SQUADRE FERMO</w:t>
      </w:r>
      <w:bookmarkEnd w:id="83"/>
      <w:bookmarkEnd w:id="84"/>
      <w:bookmarkEnd w:id="8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10119C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F209A8" w14:textId="77777777" w:rsidR="00E02CEC" w:rsidRPr="00AA0033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45FD1F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ECC441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002B707C" w14:textId="77777777" w:rsidR="0041211D" w:rsidRDefault="0041211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BB27CB3" w14:textId="77777777" w:rsidR="00D27355" w:rsidRPr="0037074D" w:rsidRDefault="00D27355" w:rsidP="00D27355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96696A0" w14:textId="77777777" w:rsidR="00D27355" w:rsidRPr="004C5448" w:rsidRDefault="00D27355" w:rsidP="00D27355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04 al 05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FAD496C" w14:textId="77777777" w:rsidR="00D27355" w:rsidRDefault="00D27355" w:rsidP="00D27355">
      <w:pPr>
        <w:pStyle w:val="sottotitolocampionato11"/>
      </w:pPr>
      <w:r>
        <w:t>GIRONE E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18"/>
        <w:gridCol w:w="385"/>
        <w:gridCol w:w="899"/>
        <w:gridCol w:w="1609"/>
        <w:gridCol w:w="1276"/>
        <w:gridCol w:w="1386"/>
      </w:tblGrid>
      <w:tr w:rsidR="00D27355" w14:paraId="6651BB71" w14:textId="77777777" w:rsidTr="007D1505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9126" w14:textId="77777777" w:rsidR="00D27355" w:rsidRDefault="00D27355" w:rsidP="007D1505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1B46" w14:textId="77777777" w:rsidR="00D27355" w:rsidRDefault="00D27355" w:rsidP="007D15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164F" w14:textId="77777777" w:rsidR="00D27355" w:rsidRDefault="00D27355" w:rsidP="007D15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B248" w14:textId="77777777" w:rsidR="00D27355" w:rsidRDefault="00D27355" w:rsidP="007D1505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6F56" w14:textId="77777777" w:rsidR="00D27355" w:rsidRDefault="00D27355" w:rsidP="007D150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27C2" w14:textId="77777777" w:rsidR="00D27355" w:rsidRDefault="00D27355" w:rsidP="007D15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CF81E6F" w14:textId="4D695875" w:rsidR="00D27355" w:rsidRDefault="00D27355" w:rsidP="007D1505">
            <w:pPr>
              <w:pStyle w:val="headertabella1"/>
            </w:pP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F415" w14:textId="2F1B3F99" w:rsidR="00D27355" w:rsidRDefault="00D27355" w:rsidP="00E02CEC">
            <w:pPr>
              <w:pStyle w:val="headertabella1"/>
            </w:pPr>
            <w:r>
              <w:t xml:space="preserve">Indirizzo </w:t>
            </w:r>
          </w:p>
        </w:tc>
      </w:tr>
      <w:tr w:rsidR="00D27355" w14:paraId="7A271232" w14:textId="77777777" w:rsidTr="007D1505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DAE1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ACADEMY CIVITANOVESE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9DB1C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6DD5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41BF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0D29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278 COM</w:t>
            </w:r>
            <w:r>
              <w:rPr>
                <w:rStyle w:val="A120SOMMARIO"/>
              </w:rPr>
              <w:t>.</w:t>
            </w:r>
            <w:r w:rsidRPr="00F25756">
              <w:rPr>
                <w:rStyle w:val="A120SOMMARIO"/>
              </w:rPr>
              <w:t>LE "MO</w:t>
            </w:r>
            <w:r w:rsidRPr="00F25756">
              <w:rPr>
                <w:rStyle w:val="A120SOMMARIO"/>
              </w:rPr>
              <w:t>R</w:t>
            </w:r>
            <w:r w:rsidRPr="00F25756">
              <w:rPr>
                <w:rStyle w:val="A120SOMMARIO"/>
              </w:rPr>
              <w:t>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B063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C5A5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DEL TIRA</w:t>
            </w:r>
            <w:r w:rsidRPr="00F25756">
              <w:rPr>
                <w:rStyle w:val="A120SOMMARIO"/>
              </w:rPr>
              <w:t>S</w:t>
            </w:r>
            <w:r w:rsidRPr="00F25756">
              <w:rPr>
                <w:rStyle w:val="A120SOMMARIO"/>
              </w:rPr>
              <w:t>SEGNO</w:t>
            </w:r>
          </w:p>
        </w:tc>
      </w:tr>
      <w:tr w:rsidR="00D27355" w14:paraId="2F3B0858" w14:textId="77777777" w:rsidTr="007D150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FE67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8106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8138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2A77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19:00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115D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F979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64E2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DELLA LIB</w:t>
            </w:r>
            <w:r w:rsidRPr="00F25756">
              <w:rPr>
                <w:rStyle w:val="A120SOMMARIO"/>
              </w:rPr>
              <w:t>E</w:t>
            </w:r>
            <w:r w:rsidRPr="00F25756">
              <w:rPr>
                <w:rStyle w:val="A120SOMMARIO"/>
              </w:rPr>
              <w:t>RAZIONE</w:t>
            </w:r>
          </w:p>
        </w:tc>
      </w:tr>
      <w:tr w:rsidR="00D27355" w14:paraId="389E88B2" w14:textId="77777777" w:rsidTr="007D150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F46F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CAMPIGLIONE M.URANO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CFF58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CIVITANOVESE CALCIO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CB592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A3BD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15:30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739C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155 CAMPO "S.CLAUDIO" CAMP</w:t>
            </w:r>
            <w:r w:rsidRPr="00F25756">
              <w:rPr>
                <w:rStyle w:val="A120SOMMARIO"/>
              </w:rPr>
              <w:t>I</w:t>
            </w:r>
            <w:r w:rsidRPr="00F25756">
              <w:rPr>
                <w:rStyle w:val="A120SOMMARIO"/>
              </w:rPr>
              <w:t>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FB5D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1ADD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CONTRADA CA</w:t>
            </w:r>
            <w:r w:rsidRPr="00F25756">
              <w:rPr>
                <w:rStyle w:val="A120SOMMARIO"/>
              </w:rPr>
              <w:t>M</w:t>
            </w:r>
            <w:r w:rsidRPr="00F25756">
              <w:rPr>
                <w:rStyle w:val="A120SOMMARIO"/>
              </w:rPr>
              <w:t>PIGLIONE</w:t>
            </w:r>
          </w:p>
        </w:tc>
      </w:tr>
      <w:tr w:rsidR="00D27355" w14:paraId="05BAD6E2" w14:textId="77777777" w:rsidTr="007D150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EA9C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U.MANDOLESI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2342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ACADEMY CIVITANOVESE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8AD8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6193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17:30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2DD4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E75E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1FAAF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MARCHE</w:t>
            </w:r>
          </w:p>
        </w:tc>
      </w:tr>
      <w:tr w:rsidR="00D27355" w14:paraId="2AA17196" w14:textId="77777777" w:rsidTr="007D150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3E44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CALCIO CORRIDONIA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B04F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BF6A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EA99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05/05/2024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C60C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299 "VALLEVERDE" PIEDIRIPA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ABB9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D197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ANNIBALI</w:t>
            </w:r>
          </w:p>
        </w:tc>
      </w:tr>
      <w:tr w:rsidR="00D27355" w14:paraId="17D3A8B0" w14:textId="77777777" w:rsidTr="007D150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5845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SALESIANA VIGOR SQ.B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FB33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ACD7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A1BA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05/05/2024 10:00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2C71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DD05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C6DC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VIALE DE AMICIS</w:t>
            </w:r>
          </w:p>
        </w:tc>
      </w:tr>
      <w:tr w:rsidR="00D27355" w14:paraId="7D9C266B" w14:textId="77777777" w:rsidTr="007D150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1558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SANTA MARIA APPARENTE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ADA8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D3F4" w14:textId="77777777" w:rsidR="00D27355" w:rsidRPr="00F25756" w:rsidRDefault="00D27355" w:rsidP="007D1505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343E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05/05/2024 15:00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316D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277 COM</w:t>
            </w:r>
            <w:r>
              <w:rPr>
                <w:rStyle w:val="A120SOMMARIO"/>
              </w:rPr>
              <w:t>.</w:t>
            </w:r>
            <w:r w:rsidRPr="00F25756">
              <w:rPr>
                <w:rStyle w:val="A120SOMMARIO"/>
              </w:rPr>
              <w:t>LE "S.MARIA APPARE</w:t>
            </w:r>
            <w:r w:rsidRPr="00F25756">
              <w:rPr>
                <w:rStyle w:val="A120SOMMARIO"/>
              </w:rPr>
              <w:t>N</w:t>
            </w:r>
            <w:r w:rsidRPr="00F25756">
              <w:rPr>
                <w:rStyle w:val="A120SOMMARIO"/>
              </w:rPr>
              <w:t>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E2A8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52D8" w14:textId="77777777" w:rsidR="00D27355" w:rsidRPr="00F25756" w:rsidRDefault="00D27355" w:rsidP="007D1505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CRIVELLI</w:t>
            </w:r>
          </w:p>
        </w:tc>
      </w:tr>
    </w:tbl>
    <w:p w14:paraId="6A7AE409" w14:textId="77777777" w:rsidR="00D27355" w:rsidRDefault="00D27355" w:rsidP="00D27355">
      <w:pPr>
        <w:pStyle w:val="breakline"/>
        <w:rPr>
          <w:rFonts w:eastAsiaTheme="minorEastAsia"/>
        </w:rPr>
      </w:pPr>
    </w:p>
    <w:p w14:paraId="3039FD03" w14:textId="77777777" w:rsidR="004C5448" w:rsidRDefault="004C5448" w:rsidP="004C5448">
      <w:pPr>
        <w:pStyle w:val="A117gare"/>
      </w:pPr>
    </w:p>
    <w:p w14:paraId="63397417" w14:textId="77777777" w:rsidR="00E02CEC" w:rsidRDefault="00E02CEC" w:rsidP="004C5448">
      <w:pPr>
        <w:pStyle w:val="A117gare"/>
      </w:pPr>
    </w:p>
    <w:p w14:paraId="41A412AF" w14:textId="77777777" w:rsidR="00E87A9B" w:rsidRPr="00AA0033" w:rsidRDefault="00E87A9B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4E6D8DC1" w14:textId="245028BB" w:rsidR="00E87A9B" w:rsidRPr="00AA0033" w:rsidRDefault="00E87A9B" w:rsidP="00E87A9B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86" w:name="_Toc165645571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86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0E4642FB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C45DBB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21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4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185333F1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21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03/05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FEA23" w14:textId="77777777" w:rsidR="004C5448" w:rsidRPr="00AA0033" w:rsidRDefault="004C5448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952EA8" w14:textId="77777777" w:rsidR="00D27355" w:rsidRDefault="00D27355" w:rsidP="00D27355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  <w:r w:rsidRPr="00A22EEF">
        <w:rPr>
          <w:rFonts w:ascii="Arial" w:hAnsi="Arial" w:cs="Arial"/>
          <w:b/>
          <w:bCs/>
          <w:color w:val="17365D" w:themeColor="text2" w:themeShade="BF"/>
          <w:sz w:val="40"/>
          <w:szCs w:val="40"/>
        </w:rPr>
        <w:t>Incontri non disputati</w:t>
      </w:r>
    </w:p>
    <w:p w14:paraId="702BB3BA" w14:textId="77777777" w:rsidR="00D27355" w:rsidRDefault="00D27355" w:rsidP="00D27355">
      <w:pPr>
        <w:pStyle w:val="A117gare"/>
      </w:pPr>
    </w:p>
    <w:p w14:paraId="3E8553F0" w14:textId="77777777" w:rsidR="002A3A5E" w:rsidRDefault="002A3A5E" w:rsidP="00D27355">
      <w:pPr>
        <w:pStyle w:val="A117gare"/>
      </w:pPr>
    </w:p>
    <w:p w14:paraId="2C8B78CE" w14:textId="77777777" w:rsidR="002A3A5E" w:rsidRDefault="002A3A5E" w:rsidP="00D27355">
      <w:pPr>
        <w:pStyle w:val="A117gare"/>
      </w:pPr>
    </w:p>
    <w:p w14:paraId="6B7B47AE" w14:textId="77777777" w:rsidR="002A3A5E" w:rsidRPr="00A22EEF" w:rsidRDefault="002A3A5E" w:rsidP="00D27355">
      <w:pPr>
        <w:pStyle w:val="A117gare"/>
      </w:pPr>
    </w:p>
    <w:p w14:paraId="579AD876" w14:textId="77777777" w:rsidR="00D27355" w:rsidRPr="000A0A7C" w:rsidRDefault="00D27355" w:rsidP="00D2735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 xml:space="preserve">ESO.NTI 2Â°ANNO FERMO A 9 </w:t>
      </w:r>
      <w:proofErr w:type="spellStart"/>
      <w:r w:rsidRPr="000A0A7C">
        <w:rPr>
          <w:sz w:val="28"/>
          <w:szCs w:val="28"/>
        </w:rPr>
        <w:t>prim</w:t>
      </w:r>
      <w:proofErr w:type="spellEnd"/>
      <w:r w:rsidRPr="000A0A7C">
        <w:rPr>
          <w:sz w:val="28"/>
          <w:szCs w:val="28"/>
        </w:rPr>
        <w:t>.</w:t>
      </w:r>
    </w:p>
    <w:p w14:paraId="6A6F044D" w14:textId="77777777" w:rsidR="00D27355" w:rsidRDefault="00D27355" w:rsidP="00D27355">
      <w:pPr>
        <w:pStyle w:val="breakline"/>
      </w:pPr>
    </w:p>
    <w:p w14:paraId="4004EB38" w14:textId="77777777" w:rsidR="00D27355" w:rsidRDefault="00D27355" w:rsidP="00D27355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27355" w14:paraId="7B81CE76" w14:textId="77777777" w:rsidTr="007D150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D27355" w14:paraId="5263B0DE" w14:textId="77777777" w:rsidTr="00300811">
              <w:trPr>
                <w:trHeight w:val="212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096BE" w14:textId="77777777" w:rsidR="00D27355" w:rsidRDefault="00D27355" w:rsidP="007D1505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D27355" w14:paraId="41CDE47F" w14:textId="77777777" w:rsidTr="00300811">
              <w:trPr>
                <w:trHeight w:val="319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5172E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71414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SANGIORGESE M.RUBBIANESE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A3155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383A3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12C3C5A4" w14:textId="77777777" w:rsidR="00D27355" w:rsidRDefault="00D27355" w:rsidP="007D1505"/>
        </w:tc>
      </w:tr>
    </w:tbl>
    <w:p w14:paraId="799A54E6" w14:textId="77777777" w:rsidR="00300811" w:rsidRDefault="00300811" w:rsidP="00D27355">
      <w:pPr>
        <w:pStyle w:val="breakline"/>
      </w:pPr>
    </w:p>
    <w:p w14:paraId="30B7EF2C" w14:textId="77777777" w:rsidR="00300811" w:rsidRDefault="00300811" w:rsidP="00D27355">
      <w:pPr>
        <w:pStyle w:val="breakline"/>
      </w:pPr>
    </w:p>
    <w:p w14:paraId="726B7B32" w14:textId="77777777" w:rsidR="00D27355" w:rsidRPr="000A0A7C" w:rsidRDefault="00D27355" w:rsidP="00D2735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 xml:space="preserve">PULCINI MISTI FERMO A7 </w:t>
      </w:r>
      <w:proofErr w:type="spellStart"/>
      <w:r w:rsidRPr="000A0A7C">
        <w:rPr>
          <w:sz w:val="28"/>
          <w:szCs w:val="28"/>
        </w:rPr>
        <w:t>primav</w:t>
      </w:r>
      <w:proofErr w:type="spellEnd"/>
      <w:r w:rsidRPr="000A0A7C">
        <w:rPr>
          <w:sz w:val="28"/>
          <w:szCs w:val="28"/>
        </w:rPr>
        <w:t>.</w:t>
      </w:r>
    </w:p>
    <w:p w14:paraId="1B66C2F8" w14:textId="77777777" w:rsidR="00300811" w:rsidRDefault="00300811" w:rsidP="00E02CEC">
      <w:pPr>
        <w:pStyle w:val="A117gare"/>
      </w:pPr>
    </w:p>
    <w:p w14:paraId="71EEDB42" w14:textId="77777777" w:rsidR="00D27355" w:rsidRDefault="00D27355" w:rsidP="00D27355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27355" w14:paraId="396751B0" w14:textId="77777777" w:rsidTr="007D150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D27355" w14:paraId="05D50729" w14:textId="77777777" w:rsidTr="007D1505">
              <w:trPr>
                <w:trHeight w:val="268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E5AF9" w14:textId="77777777" w:rsidR="00D27355" w:rsidRDefault="00D27355" w:rsidP="007D1505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D27355" w14:paraId="67FA0D37" w14:textId="77777777" w:rsidTr="007D1505">
              <w:trPr>
                <w:trHeight w:val="149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05761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F.C. PEDASO 1969 SQ.B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519E0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TIGNUM MONTEGIORGIO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E86F5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C4404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  <w:tr w:rsidR="00D27355" w14:paraId="180ADFE4" w14:textId="77777777" w:rsidTr="007D1505">
              <w:trPr>
                <w:trHeight w:val="16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9E6EB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UNION CALCIO S.G.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CD3D0" w14:textId="77777777" w:rsidR="00D27355" w:rsidRPr="000A0A7C" w:rsidRDefault="00D27355" w:rsidP="007D1505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69194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9BAB64" w14:textId="77777777" w:rsidR="00D27355" w:rsidRPr="000A0A7C" w:rsidRDefault="00D27355" w:rsidP="007D1505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743BE905" w14:textId="77777777" w:rsidR="00D27355" w:rsidRDefault="00D27355" w:rsidP="007D1505"/>
        </w:tc>
      </w:tr>
    </w:tbl>
    <w:p w14:paraId="4BB5A3EE" w14:textId="77777777" w:rsidR="00D27355" w:rsidRDefault="00D27355" w:rsidP="00D27355">
      <w:pPr>
        <w:pStyle w:val="breakline"/>
        <w:rPr>
          <w:rFonts w:eastAsiaTheme="minorEastAsia"/>
        </w:rPr>
      </w:pPr>
    </w:p>
    <w:p w14:paraId="125EB6E2" w14:textId="77777777" w:rsidR="00D27355" w:rsidRDefault="00D27355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CAC901" w14:textId="77777777" w:rsidR="00E02CEC" w:rsidRPr="00AA0033" w:rsidRDefault="00E02CEC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9AB246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7D5D3D8" w14:textId="77777777" w:rsidR="00D27355" w:rsidRPr="00A22EEF" w:rsidRDefault="00D27355" w:rsidP="00D27355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712CCFA5" w14:textId="77777777" w:rsidR="00D27355" w:rsidRDefault="00D27355" w:rsidP="00E02CEC">
      <w:pPr>
        <w:pStyle w:val="A117gare"/>
      </w:pPr>
    </w:p>
    <w:p w14:paraId="5F26E666" w14:textId="77777777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7261C1D3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B55B5A3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1225FCF8" w14:textId="77777777" w:rsidR="00D27355" w:rsidRDefault="00D27355" w:rsidP="00D27355">
      <w:pPr>
        <w:pStyle w:val="A117gare"/>
      </w:pPr>
    </w:p>
    <w:p w14:paraId="4AA1F5DD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2620184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4E103D0" w14:textId="77777777" w:rsidR="00D27355" w:rsidRPr="00A22EEF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75C1AC2" w14:textId="77777777" w:rsidR="00D27355" w:rsidRPr="00A22EEF" w:rsidRDefault="00D27355" w:rsidP="00D27355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>TORNEO PRIMAVERA PICCOLI AMICI</w:t>
      </w:r>
    </w:p>
    <w:p w14:paraId="7304F2CB" w14:textId="77777777" w:rsidR="00E02CEC" w:rsidRDefault="00E02CEC" w:rsidP="00E02CEC">
      <w:pPr>
        <w:pStyle w:val="A117gare"/>
      </w:pPr>
    </w:p>
    <w:p w14:paraId="737B2FEF" w14:textId="0F7ABF2E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57EACB26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5805D39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08854D8B" w14:textId="77777777" w:rsidR="00D27355" w:rsidRDefault="00D27355" w:rsidP="00E02CEC">
      <w:pPr>
        <w:pStyle w:val="A117gare"/>
      </w:pPr>
    </w:p>
    <w:p w14:paraId="7466994D" w14:textId="77777777" w:rsidR="00E51104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37FE1893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2A019A71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1A8EAF21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6EE142CD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lastRenderedPageBreak/>
        <w:t xml:space="preserve">                                                       </w:t>
      </w:r>
      <w:bookmarkStart w:id="87" w:name="_Toc161240218"/>
      <w:bookmarkStart w:id="88" w:name="_Toc162522915"/>
      <w:bookmarkStart w:id="89" w:name="_Toc162530203"/>
      <w:bookmarkStart w:id="90" w:name="_Toc165645572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87"/>
      <w:bookmarkEnd w:id="88"/>
      <w:bookmarkEnd w:id="89"/>
      <w:bookmarkEnd w:id="90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5D1958" w14:textId="3CAE8FCD" w:rsidR="00E51104" w:rsidRPr="00147C0B" w:rsidRDefault="00E51104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</w:pPr>
      <w:r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 xml:space="preserve">- </w:t>
      </w:r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 xml:space="preserve">FIGC - </w:t>
      </w:r>
      <w:proofErr w:type="spellStart"/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>GrassrootsFutsal</w:t>
      </w:r>
      <w:proofErr w:type="spellEnd"/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 xml:space="preserve"> Day – </w:t>
      </w:r>
      <w:proofErr w:type="spellStart"/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>Locandina</w:t>
      </w:r>
      <w:proofErr w:type="spellEnd"/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 xml:space="preserve"> </w:t>
      </w:r>
      <w:proofErr w:type="spellStart"/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>Evento</w:t>
      </w:r>
      <w:proofErr w:type="spellEnd"/>
    </w:p>
    <w:p w14:paraId="5A8E6C4A" w14:textId="77777777" w:rsidR="00E51104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lang w:val="en-US"/>
        </w:rPr>
      </w:pPr>
    </w:p>
    <w:p w14:paraId="01C5BB3D" w14:textId="77777777" w:rsidR="006C65E2" w:rsidRDefault="006C65E2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lang w:val="en-US"/>
        </w:rPr>
      </w:pPr>
    </w:p>
    <w:p w14:paraId="24DD3A96" w14:textId="77777777" w:rsidR="00E51104" w:rsidRPr="00147C0B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en-US" w:eastAsia="ar-SA"/>
        </w:rPr>
      </w:pPr>
    </w:p>
    <w:p w14:paraId="561D4EF4" w14:textId="77777777" w:rsidR="00E51104" w:rsidRPr="00147C0B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en-US"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103DB14B" w:rsidR="00E51104" w:rsidRPr="00AA0033" w:rsidRDefault="00E51104" w:rsidP="005D4DEB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03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MAGGIO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Il Delegato Provinciale</w:t>
      </w:r>
    </w:p>
    <w:p w14:paraId="1AFE7F5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                                   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7960C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6799E7" w14:textId="77777777" w:rsidR="00223B74" w:rsidRDefault="00223B74">
      <w:r>
        <w:separator/>
      </w:r>
    </w:p>
  </w:endnote>
  <w:endnote w:type="continuationSeparator" w:id="0">
    <w:p w14:paraId="18CEDDA3" w14:textId="77777777" w:rsidR="00223B74" w:rsidRDefault="00223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074213" w:rsidRDefault="00074213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9BED0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074213" w:rsidRDefault="0007421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A5FCC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13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074213" w:rsidRDefault="0007421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8A5FCC">
                      <w:rPr>
                        <w:rStyle w:val="Numeropagina"/>
                        <w:noProof/>
                        <w:sz w:val="16"/>
                        <w:szCs w:val="16"/>
                      </w:rPr>
                      <w:t>13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074213" w:rsidRPr="002B3BE0" w:rsidRDefault="0007421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C70CF7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EFB78F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074213" w:rsidRPr="00927CD7" w:rsidRDefault="00074213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074213" w:rsidRPr="00927CD7" w:rsidRDefault="00074213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074213" w:rsidRPr="00927CD7" w:rsidRDefault="00074213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074213" w:rsidRPr="00927CD7" w:rsidRDefault="00074213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074213" w:rsidRPr="00927CD7" w:rsidRDefault="00223B74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74213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74213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74213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74213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074213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74213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028FFA" w14:textId="77777777" w:rsidR="00223B74" w:rsidRDefault="00223B74">
      <w:r>
        <w:separator/>
      </w:r>
    </w:p>
  </w:footnote>
  <w:footnote w:type="continuationSeparator" w:id="0">
    <w:p w14:paraId="0672B822" w14:textId="77777777" w:rsidR="00223B74" w:rsidRDefault="00223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074213" w:rsidRDefault="00074213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074213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074213" w:rsidRPr="00927CD7" w:rsidRDefault="00074213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074213" w:rsidRPr="00927CD7" w:rsidRDefault="00074213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6117F856" w:rsidR="00074213" w:rsidRPr="00927CD7" w:rsidRDefault="00074213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92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03 Maggio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074213" w:rsidRPr="00F2754A" w:rsidRDefault="00074213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074213" w:rsidRPr="00F2754A" w:rsidRDefault="00074213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8BC4120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63607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7D067C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074213" w:rsidRDefault="00074213" w:rsidP="00533288">
    <w:pPr>
      <w:pStyle w:val="A117gare"/>
      <w:tabs>
        <w:tab w:val="left" w:pos="426"/>
      </w:tabs>
    </w:pPr>
    <w:r>
      <w:tab/>
    </w:r>
  </w:p>
  <w:p w14:paraId="7777B059" w14:textId="77777777" w:rsidR="00074213" w:rsidRDefault="00074213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074213" w:rsidRDefault="0007421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074213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074213" w:rsidRDefault="0007421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074213" w:rsidRPr="00E4665B" w:rsidRDefault="0007421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074213" w:rsidRPr="003E3E4E" w:rsidRDefault="0007421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074213" w:rsidRPr="003E3E4E" w:rsidRDefault="0007421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074213" w:rsidRPr="003E3E4E" w:rsidRDefault="0007421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074213" w:rsidRPr="00D42F1E" w:rsidRDefault="00074213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074213" w:rsidRPr="00D42F1E" w:rsidRDefault="00074213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074213" w:rsidRPr="00E4665B" w:rsidRDefault="0007421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0F14AEEF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B7BD94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074213" w:rsidRPr="00E4665B" w:rsidRDefault="00074213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074213" w:rsidRPr="00E4665B" w:rsidRDefault="0007421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074213" w:rsidRDefault="0007421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E6761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1FD320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4DEC8D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074213" w:rsidRDefault="00074213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074213" w:rsidRPr="00DD3CE6" w:rsidRDefault="00074213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5F1F5A43" w:rsidR="00074213" w:rsidRDefault="00074213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92</w:t>
    </w:r>
  </w:p>
  <w:p w14:paraId="065A3D24" w14:textId="20615BDA" w:rsidR="00074213" w:rsidRPr="009276E1" w:rsidRDefault="00074213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03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Maggio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074213" w:rsidRDefault="00074213" w:rsidP="00335CF3">
    <w:pPr>
      <w:pStyle w:val="A117gare"/>
    </w:pPr>
  </w:p>
  <w:p w14:paraId="62D4D697" w14:textId="77777777" w:rsidR="00074213" w:rsidRDefault="00074213" w:rsidP="00C13C82">
    <w:pPr>
      <w:pStyle w:val="A117gare"/>
    </w:pPr>
  </w:p>
  <w:p w14:paraId="18F71C7B" w14:textId="6B250FB9" w:rsidR="00074213" w:rsidRDefault="00074213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3"/>
  </w:num>
  <w:num w:numId="5">
    <w:abstractNumId w:val="4"/>
  </w:num>
  <w:num w:numId="6">
    <w:abstractNumId w:val="0"/>
  </w:num>
  <w:num w:numId="7">
    <w:abstractNumId w:val="24"/>
  </w:num>
  <w:num w:numId="8">
    <w:abstractNumId w:val="8"/>
  </w:num>
  <w:num w:numId="9">
    <w:abstractNumId w:val="1"/>
  </w:num>
  <w:num w:numId="10">
    <w:abstractNumId w:val="12"/>
  </w:num>
  <w:num w:numId="11">
    <w:abstractNumId w:val="5"/>
  </w:num>
  <w:num w:numId="12">
    <w:abstractNumId w:val="19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4"/>
  </w:num>
  <w:num w:numId="18">
    <w:abstractNumId w:val="11"/>
  </w:num>
  <w:num w:numId="19">
    <w:abstractNumId w:val="6"/>
  </w:num>
  <w:num w:numId="20">
    <w:abstractNumId w:val="23"/>
  </w:num>
  <w:num w:numId="21">
    <w:abstractNumId w:val="18"/>
  </w:num>
  <w:num w:numId="22">
    <w:abstractNumId w:val="15"/>
  </w:num>
  <w:num w:numId="23">
    <w:abstractNumId w:val="13"/>
  </w:num>
  <w:num w:numId="24">
    <w:abstractNumId w:val="7"/>
  </w:num>
  <w:num w:numId="2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96B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p.fermo@lnd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03100-2746-4098-85E5-DB8655F70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3956</Words>
  <Characters>22554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</cp:revision>
  <cp:lastPrinted>2024-05-03T14:39:00Z</cp:lastPrinted>
  <dcterms:created xsi:type="dcterms:W3CDTF">2024-05-03T14:35:00Z</dcterms:created>
  <dcterms:modified xsi:type="dcterms:W3CDTF">2024-05-03T14:39:00Z</dcterms:modified>
  <dc:language>it-IT</dc:language>
</cp:coreProperties>
</file>